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CBDA41" w14:textId="27296663" w:rsidR="00B07171" w:rsidRDefault="00B07171" w:rsidP="0044221B">
      <w:pPr>
        <w:snapToGrid w:val="0"/>
        <w:spacing w:line="320" w:lineRule="exact"/>
        <w:ind w:left="425" w:hanging="425"/>
        <w:contextualSpacing/>
        <w:jc w:val="center"/>
        <w:rPr>
          <w:rFonts w:ascii="メイリオ" w:eastAsia="メイリオ" w:hAnsi="メイリオ"/>
          <w:b/>
          <w:bCs/>
          <w:sz w:val="32"/>
          <w:szCs w:val="32"/>
        </w:rPr>
      </w:pPr>
    </w:p>
    <w:p w14:paraId="5E8A13D3" w14:textId="720EF8CC" w:rsidR="00CC25AA" w:rsidRPr="006630C6" w:rsidRDefault="006630C6" w:rsidP="006630C6">
      <w:pPr>
        <w:snapToGrid w:val="0"/>
        <w:ind w:left="425" w:hanging="425"/>
        <w:contextualSpacing/>
        <w:jc w:val="center"/>
        <w:rPr>
          <w:rFonts w:ascii="メイリオ" w:eastAsia="メイリオ" w:hAnsi="メイリオ"/>
          <w:b/>
          <w:bCs/>
          <w:sz w:val="44"/>
          <w:szCs w:val="44"/>
        </w:rPr>
      </w:pPr>
      <w:r w:rsidRPr="006630C6">
        <w:rPr>
          <w:rFonts w:ascii="メイリオ" w:eastAsia="メイリオ" w:hAnsi="メイリオ" w:hint="eastAsia"/>
          <w:b/>
          <w:bCs/>
          <w:sz w:val="44"/>
          <w:szCs w:val="44"/>
        </w:rPr>
        <w:t>大会名</w:t>
      </w:r>
    </w:p>
    <w:p w14:paraId="01B7F580" w14:textId="0951E347" w:rsidR="008E071D" w:rsidRDefault="008E071D" w:rsidP="0044221B">
      <w:pPr>
        <w:snapToGrid w:val="0"/>
        <w:spacing w:line="320" w:lineRule="exact"/>
        <w:ind w:left="425" w:hanging="425"/>
        <w:contextualSpacing/>
        <w:jc w:val="center"/>
        <w:rPr>
          <w:rFonts w:ascii="メイリオ" w:eastAsia="メイリオ" w:hAnsi="メイリオ"/>
          <w:b/>
          <w:bCs/>
          <w:sz w:val="32"/>
          <w:szCs w:val="32"/>
        </w:rPr>
      </w:pPr>
    </w:p>
    <w:p w14:paraId="0057CCF5" w14:textId="435E8222" w:rsidR="008E071D" w:rsidRPr="008E071D" w:rsidRDefault="008E071D" w:rsidP="008E071D">
      <w:pPr>
        <w:snapToGrid w:val="0"/>
        <w:ind w:left="425" w:hanging="425"/>
        <w:contextualSpacing/>
        <w:jc w:val="center"/>
        <w:rPr>
          <w:rFonts w:ascii="メイリオ" w:eastAsia="メイリオ" w:hAnsi="メイリオ"/>
          <w:b/>
          <w:bCs/>
          <w:sz w:val="44"/>
          <w:szCs w:val="44"/>
        </w:rPr>
      </w:pPr>
      <w:r w:rsidRPr="008E071D">
        <w:rPr>
          <w:rFonts w:ascii="メイリオ" w:eastAsia="メイリオ" w:hAnsi="メイリオ"/>
          <w:b/>
          <w:bCs/>
          <w:sz w:val="44"/>
          <w:szCs w:val="44"/>
        </w:rPr>
        <w:t>Information No.1</w:t>
      </w:r>
    </w:p>
    <w:p w14:paraId="4526032D" w14:textId="77777777" w:rsidR="008E071D" w:rsidRDefault="008E071D" w:rsidP="0044221B">
      <w:pPr>
        <w:snapToGrid w:val="0"/>
        <w:spacing w:line="320" w:lineRule="exact"/>
        <w:ind w:left="425" w:hanging="425"/>
        <w:contextualSpacing/>
        <w:jc w:val="center"/>
        <w:rPr>
          <w:rFonts w:ascii="メイリオ" w:eastAsia="メイリオ" w:hAnsi="メイリオ"/>
          <w:b/>
          <w:bCs/>
          <w:sz w:val="32"/>
          <w:szCs w:val="32"/>
        </w:rPr>
      </w:pPr>
    </w:p>
    <w:p w14:paraId="5DDE4133" w14:textId="1BB335DC" w:rsidR="00CC25AA" w:rsidRDefault="008E071D" w:rsidP="0044221B">
      <w:pPr>
        <w:snapToGrid w:val="0"/>
        <w:spacing w:line="320" w:lineRule="exact"/>
        <w:ind w:left="425" w:hanging="425"/>
        <w:contextualSpacing/>
        <w:jc w:val="center"/>
        <w:rPr>
          <w:rFonts w:ascii="メイリオ" w:eastAsia="メイリオ" w:hAnsi="メイリオ"/>
          <w:b/>
          <w:bCs/>
          <w:sz w:val="32"/>
          <w:szCs w:val="32"/>
        </w:rPr>
      </w:pPr>
      <w:r>
        <w:rPr>
          <w:rFonts w:ascii="メイリオ" w:eastAsia="メイリオ" w:hAnsi="メイリオ" w:hint="eastAsia"/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8EDF01A" wp14:editId="5B4BC73B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6045835" cy="0"/>
                <wp:effectExtent l="0" t="19050" r="31115" b="19050"/>
                <wp:wrapNone/>
                <wp:docPr id="15" name="直線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4583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4DB5A8" id="直線コネクタ 15" o:spid="_x0000_s1026" style="position:absolute;left:0;text-align:lef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.5pt" to="476.0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nLU7wEAAA8EAAAOAAAAZHJzL2Uyb0RvYy54bWysU82O0zAQviPxDpbvNMkuu6qipnvY1XJB&#10;UPHzAF5n3Fjyn2zTtNdy5gXgITiAxJGH6WFfg7GTpitASCAuTuyZ75v5Po8XV1utyAZ8kNY0tJqV&#10;lIDhtpVm3dC3b26fzCkJkZmWKWugoTsI9Gr5+NGidzWc2c6qFjxBEhPq3jW0i9HVRRF4B5qFmXVg&#10;MCis1yzi1q+L1rMe2bUqzsrysuitb523HELA05shSJeZXwjg8aUQASJRDcXeYl59Xu/SWiwXrF57&#10;5jrJxzbYP3ShmTRYdKK6YZGRd17+QqUl9zZYEWfc6sIKITlkDaimKn9S87pjDrIWNCe4yabw/2j5&#10;i83KE9ni3V1QYpjGO7r/9PX+28fD/svh/YfD/vNh/51gEJ3qXagRcG1WftwFt/JJ9lZ4nb4oiGyz&#10;u7vJXdhGwvHwsnx6MT/HKvwYK05A50N8BlaT9NNQJU0Szmq2eR4iFsPUY0o6Vob0DT2fV2WZ04JV&#10;sr2VSqVgHh64Vp5sGF573FapeWR4kIU7ZfAwSRpE5L+4UzDwvwKBtmDb1VAgDeSJk3EOJh55lcHs&#10;BBPYwQQcO/sTcMxPUMjD+jfgCZErWxMnsJbG+t+1fbJCDPlHBwbdyYI72+7y9WZrcOqyc+MLSWP9&#10;cJ/hp3e8/AEAAP//AwBQSwMEFAAGAAgAAAAhAG1zzvHZAAAABAEAAA8AAABkcnMvZG93bnJldi54&#10;bWxMj0FPwzAMhe9I/IfISNxYuiIm6JpOYxInLmMDaces8dpqjVMatyv/HsMFTtbzs56/l68m36oR&#10;+9gEMjCfJaCQyuAaqgy871/uHkFFtuRsGwgNfGGEVXF9ldvMhQu94bjjSkkIxcwaqJm7TOtY1uht&#10;nIUOSbxT6L1lkX2lXW8vEu5bnSbJQnvbkHyobYebGsvzbvAGhvXnZrs9fKTj8yvLfuLz4sDG3N5M&#10;6yUoxon/juEHX9ChEKZjGMhF1RqQImzgXoaYTw/pHNTxV+si1//hi28AAAD//wMAUEsBAi0AFAAG&#10;AAgAAAAhALaDOJL+AAAA4QEAABMAAAAAAAAAAAAAAAAAAAAAAFtDb250ZW50X1R5cGVzXS54bWxQ&#10;SwECLQAUAAYACAAAACEAOP0h/9YAAACUAQAACwAAAAAAAAAAAAAAAAAvAQAAX3JlbHMvLnJlbHNQ&#10;SwECLQAUAAYACAAAACEA4A5y1O8BAAAPBAAADgAAAAAAAAAAAAAAAAAuAgAAZHJzL2Uyb0RvYy54&#10;bWxQSwECLQAUAAYACAAAACEAbXPO8dkAAAAEAQAADwAAAAAAAAAAAAAAAABJBAAAZHJzL2Rvd25y&#10;ZXYueG1sUEsFBgAAAAAEAAQA8wAAAE8FAAAAAA==&#10;" strokecolor="black [3213]" strokeweight="3pt">
                <v:stroke joinstyle="miter"/>
              </v:line>
            </w:pict>
          </mc:Fallback>
        </mc:AlternateContent>
      </w:r>
    </w:p>
    <w:p w14:paraId="1BF48E06" w14:textId="05271826" w:rsidR="008E071D" w:rsidRDefault="008E071D" w:rsidP="0044221B">
      <w:pPr>
        <w:snapToGrid w:val="0"/>
        <w:spacing w:line="320" w:lineRule="exact"/>
        <w:ind w:left="425" w:hanging="425"/>
        <w:contextualSpacing/>
        <w:jc w:val="center"/>
        <w:rPr>
          <w:rFonts w:ascii="メイリオ" w:eastAsia="メイリオ" w:hAnsi="メイリオ"/>
          <w:b/>
          <w:bCs/>
          <w:sz w:val="32"/>
          <w:szCs w:val="32"/>
        </w:rPr>
      </w:pPr>
    </w:p>
    <w:p w14:paraId="47D62AFE" w14:textId="77777777" w:rsidR="008E071D" w:rsidRDefault="008E071D" w:rsidP="0044221B">
      <w:pPr>
        <w:snapToGrid w:val="0"/>
        <w:spacing w:line="320" w:lineRule="exact"/>
        <w:ind w:left="425" w:hanging="425"/>
        <w:contextualSpacing/>
        <w:jc w:val="center"/>
        <w:rPr>
          <w:rFonts w:ascii="メイリオ" w:eastAsia="メイリオ" w:hAnsi="メイリオ"/>
          <w:b/>
          <w:bCs/>
          <w:sz w:val="32"/>
          <w:szCs w:val="32"/>
        </w:rPr>
      </w:pPr>
    </w:p>
    <w:p w14:paraId="47172CA7" w14:textId="781BCEED" w:rsidR="0044221B" w:rsidRPr="0044221B" w:rsidRDefault="0044221B" w:rsidP="0044221B">
      <w:pPr>
        <w:snapToGrid w:val="0"/>
        <w:spacing w:line="320" w:lineRule="exact"/>
        <w:ind w:left="425" w:hanging="425"/>
        <w:contextualSpacing/>
        <w:jc w:val="center"/>
        <w:rPr>
          <w:rFonts w:ascii="メイリオ" w:eastAsia="メイリオ" w:hAnsi="メイリオ"/>
          <w:b/>
          <w:bCs/>
          <w:sz w:val="32"/>
          <w:szCs w:val="32"/>
        </w:rPr>
      </w:pPr>
      <w:r w:rsidRPr="0044221B">
        <w:rPr>
          <w:rFonts w:ascii="メイリオ" w:eastAsia="メイリオ" w:hAnsi="メイリオ" w:hint="eastAsia"/>
          <w:b/>
          <w:bCs/>
          <w:sz w:val="32"/>
          <w:szCs w:val="32"/>
        </w:rPr>
        <w:t>安全規定</w:t>
      </w:r>
      <w:r w:rsidRPr="0044221B">
        <w:rPr>
          <w:rFonts w:ascii="メイリオ" w:eastAsia="メイリオ" w:hAnsi="メイリオ"/>
          <w:b/>
          <w:bCs/>
          <w:sz w:val="32"/>
          <w:szCs w:val="32"/>
        </w:rPr>
        <w:t xml:space="preserve"> Check-out and check-in</w:t>
      </w:r>
    </w:p>
    <w:p w14:paraId="5F18D862" w14:textId="29D8D585" w:rsidR="0044221B" w:rsidRDefault="0044221B" w:rsidP="0098311A">
      <w:pPr>
        <w:snapToGrid w:val="0"/>
        <w:spacing w:line="320" w:lineRule="exact"/>
        <w:ind w:left="425" w:hanging="425"/>
        <w:contextualSpacing/>
        <w:rPr>
          <w:rFonts w:ascii="メイリオ" w:eastAsia="メイリオ" w:hAnsi="メイリオ" w:cs="Arial"/>
          <w:bCs/>
          <w:sz w:val="20"/>
          <w:szCs w:val="20"/>
        </w:rPr>
      </w:pPr>
    </w:p>
    <w:p w14:paraId="7E84246E" w14:textId="77777777" w:rsidR="00CC25AA" w:rsidRDefault="00CC25AA" w:rsidP="0098311A">
      <w:pPr>
        <w:snapToGrid w:val="0"/>
        <w:spacing w:line="320" w:lineRule="exact"/>
        <w:ind w:left="425" w:hanging="425"/>
        <w:contextualSpacing/>
        <w:rPr>
          <w:rFonts w:ascii="メイリオ" w:eastAsia="メイリオ" w:hAnsi="メイリオ" w:cs="Arial"/>
          <w:bCs/>
          <w:sz w:val="20"/>
          <w:szCs w:val="20"/>
        </w:rPr>
      </w:pPr>
    </w:p>
    <w:p w14:paraId="57322003" w14:textId="7E22B3B5" w:rsidR="0044221B" w:rsidRDefault="0044221B" w:rsidP="0098311A">
      <w:pPr>
        <w:snapToGrid w:val="0"/>
        <w:spacing w:line="320" w:lineRule="exact"/>
        <w:contextualSpacing/>
        <w:rPr>
          <w:rFonts w:ascii="メイリオ" w:eastAsia="メイリオ" w:hAnsi="メイリオ" w:cs="Arial"/>
          <w:bCs/>
          <w:sz w:val="20"/>
          <w:szCs w:val="20"/>
        </w:rPr>
      </w:pPr>
      <w:r w:rsidRPr="0044221B">
        <w:rPr>
          <w:rFonts w:ascii="メイリオ" w:eastAsia="メイリオ" w:hAnsi="メイリオ" w:cs="Arial"/>
          <w:bCs/>
          <w:sz w:val="20"/>
          <w:szCs w:val="20"/>
        </w:rPr>
        <w:t>コロナ感染症拡大防止策とし</w:t>
      </w:r>
      <w:r w:rsidR="004130E3">
        <w:rPr>
          <w:rFonts w:ascii="メイリオ" w:eastAsia="メイリオ" w:hAnsi="メイリオ" w:cs="Arial" w:hint="eastAsia"/>
          <w:bCs/>
          <w:sz w:val="20"/>
          <w:szCs w:val="20"/>
        </w:rPr>
        <w:t>て</w:t>
      </w:r>
      <w:r w:rsidRPr="0044221B">
        <w:rPr>
          <w:rFonts w:ascii="メイリオ" w:eastAsia="メイリオ" w:hAnsi="メイリオ" w:cs="Arial"/>
          <w:bCs/>
          <w:sz w:val="20"/>
          <w:szCs w:val="20"/>
        </w:rPr>
        <w:t>、受付登録や出着艇申告（Check-out and check-in）及</w:t>
      </w:r>
      <w:r w:rsidR="00AA6093">
        <w:rPr>
          <w:rFonts w:ascii="メイリオ" w:eastAsia="メイリオ" w:hAnsi="メイリオ" w:cs="Arial" w:hint="eastAsia"/>
          <w:bCs/>
          <w:sz w:val="20"/>
          <w:szCs w:val="20"/>
        </w:rPr>
        <w:t>び</w:t>
      </w:r>
      <w:r w:rsidRPr="0044221B">
        <w:rPr>
          <w:rFonts w:ascii="メイリオ" w:eastAsia="メイリオ" w:hAnsi="メイリオ" w:cs="Arial"/>
          <w:bCs/>
          <w:sz w:val="20"/>
          <w:szCs w:val="20"/>
        </w:rPr>
        <w:t>リタイア報告をオンラインで行います。</w:t>
      </w:r>
    </w:p>
    <w:p w14:paraId="7DB33180" w14:textId="6C33C83E" w:rsidR="0044221B" w:rsidRPr="0044221B" w:rsidRDefault="00AA6093" w:rsidP="0098311A">
      <w:pPr>
        <w:snapToGrid w:val="0"/>
        <w:spacing w:line="320" w:lineRule="exact"/>
        <w:contextualSpacing/>
        <w:rPr>
          <w:rFonts w:ascii="メイリオ" w:eastAsia="メイリオ" w:hAnsi="メイリオ" w:cs="Arial"/>
          <w:bCs/>
          <w:sz w:val="20"/>
          <w:szCs w:val="20"/>
        </w:rPr>
      </w:pPr>
      <w:r>
        <w:rPr>
          <w:rFonts w:ascii="メイリオ" w:eastAsia="メイリオ" w:hAnsi="メイリオ" w:cs="Arial" w:hint="eastAsia"/>
          <w:bCs/>
          <w:sz w:val="20"/>
          <w:szCs w:val="20"/>
        </w:rPr>
        <w:t>オンラインでの</w:t>
      </w:r>
      <w:r w:rsidRPr="0044221B">
        <w:rPr>
          <w:rFonts w:ascii="メイリオ" w:eastAsia="メイリオ" w:hAnsi="メイリオ" w:cs="Arial"/>
          <w:bCs/>
          <w:sz w:val="20"/>
          <w:szCs w:val="20"/>
        </w:rPr>
        <w:t>受付登録や出着艇申告（Check-out and check-in）</w:t>
      </w:r>
      <w:r w:rsidR="000029D6">
        <w:rPr>
          <w:rFonts w:ascii="メイリオ" w:eastAsia="メイリオ" w:hAnsi="メイリオ" w:cs="Arial" w:hint="eastAsia"/>
          <w:bCs/>
          <w:sz w:val="20"/>
          <w:szCs w:val="20"/>
        </w:rPr>
        <w:t>初めての試みですので当日不具合が起こらないように、</w:t>
      </w:r>
      <w:r w:rsidR="0044221B" w:rsidRPr="0044221B">
        <w:rPr>
          <w:rFonts w:ascii="メイリオ" w:eastAsia="メイリオ" w:hAnsi="メイリオ" w:cs="Arial"/>
          <w:bCs/>
          <w:sz w:val="20"/>
          <w:szCs w:val="20"/>
        </w:rPr>
        <w:t>下記手続き（注意事項）をご確認の上、</w:t>
      </w:r>
      <w:r w:rsidR="0044221B" w:rsidRPr="0044221B">
        <w:rPr>
          <w:rFonts w:ascii="メイリオ" w:eastAsia="メイリオ" w:hAnsi="メイリオ" w:cs="Arial"/>
          <w:bCs/>
          <w:color w:val="FF0000"/>
          <w:sz w:val="20"/>
          <w:szCs w:val="20"/>
        </w:rPr>
        <w:t>大会</w:t>
      </w:r>
      <w:r w:rsidR="001E3F2C">
        <w:rPr>
          <w:rFonts w:ascii="メイリオ" w:eastAsia="メイリオ" w:hAnsi="メイリオ" w:cs="Arial" w:hint="eastAsia"/>
          <w:bCs/>
          <w:color w:val="FF0000"/>
          <w:sz w:val="20"/>
          <w:szCs w:val="20"/>
        </w:rPr>
        <w:t>2</w:t>
      </w:r>
      <w:r w:rsidR="0044221B" w:rsidRPr="0044221B">
        <w:rPr>
          <w:rFonts w:ascii="メイリオ" w:eastAsia="メイリオ" w:hAnsi="メイリオ" w:cs="Arial"/>
          <w:bCs/>
          <w:color w:val="FF0000"/>
          <w:sz w:val="20"/>
          <w:szCs w:val="20"/>
        </w:rPr>
        <w:t>日</w:t>
      </w:r>
      <w:r w:rsidR="001E3F2C">
        <w:rPr>
          <w:rFonts w:ascii="メイリオ" w:eastAsia="メイリオ" w:hAnsi="メイリオ" w:cs="Arial" w:hint="eastAsia"/>
          <w:bCs/>
          <w:color w:val="FF0000"/>
          <w:sz w:val="20"/>
          <w:szCs w:val="20"/>
        </w:rPr>
        <w:t>前</w:t>
      </w:r>
      <w:r w:rsidR="0044221B" w:rsidRPr="0044221B">
        <w:rPr>
          <w:rFonts w:ascii="メイリオ" w:eastAsia="メイリオ" w:hAnsi="メイリオ" w:cs="Arial"/>
          <w:bCs/>
          <w:color w:val="FF0000"/>
          <w:sz w:val="20"/>
          <w:szCs w:val="20"/>
        </w:rPr>
        <w:t>までに</w:t>
      </w:r>
      <w:r w:rsidR="00A96E0C">
        <w:rPr>
          <w:rFonts w:ascii="メイリオ" w:eastAsia="メイリオ" w:hAnsi="メイリオ" w:cs="Arial" w:hint="eastAsia"/>
          <w:bCs/>
          <w:color w:val="FF0000"/>
          <w:sz w:val="20"/>
          <w:szCs w:val="20"/>
        </w:rPr>
        <w:t>、</w:t>
      </w:r>
      <w:r w:rsidR="0044221B" w:rsidRPr="0044221B">
        <w:rPr>
          <w:rFonts w:ascii="メイリオ" w:eastAsia="メイリオ" w:hAnsi="メイリオ" w:cs="Arial"/>
          <w:bCs/>
          <w:color w:val="FF0000"/>
          <w:sz w:val="20"/>
          <w:szCs w:val="20"/>
        </w:rPr>
        <w:t>操作確認</w:t>
      </w:r>
      <w:r w:rsidR="0044221B" w:rsidRPr="0044221B">
        <w:rPr>
          <w:rFonts w:ascii="メイリオ" w:eastAsia="メイリオ" w:hAnsi="メイリオ" w:cs="Arial"/>
          <w:bCs/>
          <w:sz w:val="20"/>
          <w:szCs w:val="20"/>
        </w:rPr>
        <w:t>をして頂けます様、よろしくお願いいたします。不明な点等ございましたら、</w:t>
      </w:r>
      <w:r w:rsidR="004130E3">
        <w:rPr>
          <w:rFonts w:ascii="メイリオ" w:eastAsia="メイリオ" w:hAnsi="メイリオ" w:cs="Arial" w:hint="eastAsia"/>
          <w:bCs/>
          <w:sz w:val="20"/>
          <w:szCs w:val="20"/>
        </w:rPr>
        <w:t>大会webサイト</w:t>
      </w:r>
      <w:r w:rsidR="004130E3" w:rsidRPr="004130E3">
        <w:rPr>
          <w:rFonts w:ascii="メイリオ" w:eastAsia="メイリオ" w:hAnsi="メイリオ" w:cs="Arial"/>
          <w:bCs/>
          <w:sz w:val="20"/>
          <w:szCs w:val="20"/>
        </w:rPr>
        <w:t>Contact</w:t>
      </w:r>
      <w:r w:rsidR="004130E3">
        <w:rPr>
          <w:rFonts w:ascii="メイリオ" w:eastAsia="メイリオ" w:hAnsi="メイリオ" w:cs="Arial" w:hint="eastAsia"/>
          <w:bCs/>
          <w:sz w:val="20"/>
          <w:szCs w:val="20"/>
        </w:rPr>
        <w:t>より</w:t>
      </w:r>
      <w:r w:rsidR="0044221B" w:rsidRPr="0044221B">
        <w:rPr>
          <w:rFonts w:ascii="メイリオ" w:eastAsia="メイリオ" w:hAnsi="メイリオ" w:cs="Arial"/>
          <w:bCs/>
          <w:sz w:val="20"/>
          <w:szCs w:val="20"/>
        </w:rPr>
        <w:t>お問い合わせください。</w:t>
      </w:r>
    </w:p>
    <w:p w14:paraId="5E7EE872" w14:textId="2C6E746B" w:rsidR="00C1499E" w:rsidRDefault="00C1499E" w:rsidP="0044221B">
      <w:pPr>
        <w:snapToGrid w:val="0"/>
        <w:spacing w:line="320" w:lineRule="exact"/>
        <w:ind w:left="425" w:hanging="425"/>
        <w:contextualSpacing/>
        <w:rPr>
          <w:rFonts w:ascii="メイリオ" w:eastAsia="メイリオ" w:hAnsi="メイリオ"/>
        </w:rPr>
      </w:pPr>
    </w:p>
    <w:p w14:paraId="7572F216" w14:textId="1995DA87" w:rsidR="00E8389E" w:rsidRDefault="00E8389E" w:rsidP="00E8389E">
      <w:pPr>
        <w:snapToGrid w:val="0"/>
        <w:spacing w:line="320" w:lineRule="exact"/>
        <w:contextualSpacing/>
        <w:rPr>
          <w:rFonts w:ascii="メイリオ" w:eastAsia="メイリオ" w:hAnsi="メイリオ"/>
          <w:sz w:val="20"/>
          <w:szCs w:val="20"/>
        </w:rPr>
      </w:pPr>
      <w:bookmarkStart w:id="0" w:name="_Hlk45415305"/>
      <w:r>
        <w:rPr>
          <w:rFonts w:ascii="メイリオ" w:eastAsia="メイリオ" w:hAnsi="メイリオ" w:cs="Arial" w:hint="eastAsia"/>
          <w:bCs/>
          <w:sz w:val="20"/>
          <w:szCs w:val="20"/>
        </w:rPr>
        <w:t>今大会は選手への連絡方法</w:t>
      </w:r>
      <w:r w:rsidR="00502178">
        <w:rPr>
          <w:rFonts w:ascii="メイリオ" w:eastAsia="メイリオ" w:hAnsi="メイリオ" w:cs="Arial" w:hint="eastAsia"/>
          <w:bCs/>
          <w:sz w:val="20"/>
          <w:szCs w:val="20"/>
        </w:rPr>
        <w:t>として、</w:t>
      </w:r>
      <w:r w:rsidR="004130E3">
        <w:rPr>
          <w:rFonts w:ascii="メイリオ" w:eastAsia="メイリオ" w:hAnsi="メイリオ" w:cs="Arial" w:hint="eastAsia"/>
          <w:bCs/>
          <w:sz w:val="20"/>
          <w:szCs w:val="20"/>
        </w:rPr>
        <w:t>L</w:t>
      </w:r>
      <w:r w:rsidR="00502178">
        <w:rPr>
          <w:rFonts w:ascii="メイリオ" w:eastAsia="メイリオ" w:hAnsi="メイリオ" w:cs="Arial" w:hint="eastAsia"/>
          <w:bCs/>
          <w:sz w:val="20"/>
          <w:szCs w:val="20"/>
        </w:rPr>
        <w:t>INEも使用します。また、</w:t>
      </w:r>
      <w:r w:rsidRPr="0044221B">
        <w:rPr>
          <w:rFonts w:ascii="メイリオ" w:eastAsia="メイリオ" w:hAnsi="メイリオ" w:cs="Arial"/>
          <w:bCs/>
          <w:sz w:val="20"/>
          <w:szCs w:val="20"/>
        </w:rPr>
        <w:t>受付登録や出着艇申告（Check-out and check-in）及</w:t>
      </w:r>
      <w:r>
        <w:rPr>
          <w:rFonts w:ascii="メイリオ" w:eastAsia="メイリオ" w:hAnsi="メイリオ" w:cs="Arial" w:hint="eastAsia"/>
          <w:bCs/>
          <w:sz w:val="20"/>
          <w:szCs w:val="20"/>
        </w:rPr>
        <w:t>び</w:t>
      </w:r>
      <w:r w:rsidRPr="0044221B">
        <w:rPr>
          <w:rFonts w:ascii="メイリオ" w:eastAsia="メイリオ" w:hAnsi="メイリオ" w:cs="Arial"/>
          <w:bCs/>
          <w:sz w:val="20"/>
          <w:szCs w:val="20"/>
        </w:rPr>
        <w:t>リタイア報告</w:t>
      </w:r>
      <w:r w:rsidR="00502178">
        <w:rPr>
          <w:rFonts w:ascii="メイリオ" w:eastAsia="メイリオ" w:hAnsi="メイリオ" w:cs="Arial" w:hint="eastAsia"/>
          <w:bCs/>
          <w:sz w:val="20"/>
          <w:szCs w:val="20"/>
        </w:rPr>
        <w:t>は、</w:t>
      </w:r>
      <w:r w:rsidR="00502178" w:rsidRPr="00502178">
        <w:rPr>
          <w:b/>
          <w:bCs/>
          <w:noProof/>
        </w:rPr>
        <w:drawing>
          <wp:inline distT="0" distB="0" distL="0" distR="0" wp14:anchorId="0ECC5A4D" wp14:editId="50B0ECE6">
            <wp:extent cx="150126" cy="150126"/>
            <wp:effectExtent l="0" t="0" r="2540" b="254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608" cy="179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02178" w:rsidRPr="00502178">
        <w:rPr>
          <w:rFonts w:ascii="メイリオ" w:eastAsia="メイリオ" w:hAnsi="メイリオ" w:cs="Arial" w:hint="eastAsia"/>
          <w:b/>
          <w:bCs/>
          <w:sz w:val="20"/>
          <w:szCs w:val="20"/>
        </w:rPr>
        <w:t xml:space="preserve">LINE投票　</w:t>
      </w:r>
      <w:r w:rsidR="00502178" w:rsidRPr="00FA4629">
        <w:rPr>
          <w:rFonts w:ascii="メイリオ" w:eastAsia="メイリオ" w:hAnsi="メイリオ" w:hint="eastAsia"/>
          <w:sz w:val="20"/>
          <w:szCs w:val="20"/>
        </w:rPr>
        <w:t>で行</w:t>
      </w:r>
      <w:r w:rsidR="00502178">
        <w:rPr>
          <w:rFonts w:ascii="メイリオ" w:eastAsia="メイリオ" w:hAnsi="メイリオ" w:hint="eastAsia"/>
          <w:sz w:val="20"/>
          <w:szCs w:val="20"/>
        </w:rPr>
        <w:t>います。</w:t>
      </w:r>
    </w:p>
    <w:p w14:paraId="138132AD" w14:textId="77777777" w:rsidR="00502178" w:rsidRDefault="00502178" w:rsidP="00E8389E">
      <w:pPr>
        <w:snapToGrid w:val="0"/>
        <w:spacing w:line="320" w:lineRule="exact"/>
        <w:contextualSpacing/>
        <w:rPr>
          <w:rFonts w:ascii="メイリオ" w:eastAsia="メイリオ" w:hAnsi="メイリオ" w:cs="Arial"/>
          <w:bCs/>
          <w:sz w:val="20"/>
          <w:szCs w:val="20"/>
        </w:rPr>
      </w:pPr>
    </w:p>
    <w:p w14:paraId="61FD830B" w14:textId="41C53F6C" w:rsidR="00C1499E" w:rsidRDefault="00C1499E" w:rsidP="00C1499E">
      <w:pPr>
        <w:snapToGrid w:val="0"/>
        <w:spacing w:line="320" w:lineRule="exact"/>
        <w:contextualSpacing/>
        <w:rPr>
          <w:rFonts w:ascii="メイリオ" w:eastAsia="メイリオ" w:hAnsi="メイリオ" w:cs="Arial"/>
          <w:bCs/>
          <w:sz w:val="20"/>
          <w:szCs w:val="20"/>
        </w:rPr>
      </w:pPr>
      <w:r>
        <w:rPr>
          <w:rFonts w:ascii="メイリオ" w:eastAsia="メイリオ" w:hAnsi="メイリオ" w:cs="Arial" w:hint="eastAsia"/>
          <w:bCs/>
          <w:sz w:val="20"/>
          <w:szCs w:val="20"/>
        </w:rPr>
        <w:t>下記、</w:t>
      </w:r>
      <w:r w:rsidR="004130E3">
        <w:rPr>
          <w:rFonts w:ascii="メイリオ" w:eastAsia="メイリオ" w:hAnsi="メイリオ" w:cs="Arial" w:hint="eastAsia"/>
          <w:bCs/>
          <w:sz w:val="20"/>
          <w:szCs w:val="20"/>
        </w:rPr>
        <w:t>大会</w:t>
      </w:r>
      <w:r>
        <w:rPr>
          <w:rFonts w:ascii="メイリオ" w:eastAsia="メイリオ" w:hAnsi="メイリオ" w:cs="Arial" w:hint="eastAsia"/>
          <w:bCs/>
          <w:sz w:val="20"/>
          <w:szCs w:val="20"/>
        </w:rPr>
        <w:t>LINE</w:t>
      </w:r>
      <w:r w:rsidRPr="00AA6093">
        <w:rPr>
          <w:rFonts w:ascii="メイリオ" w:eastAsia="メイリオ" w:hAnsi="メイリオ" w:cs="Arial" w:hint="eastAsia"/>
          <w:bCs/>
          <w:sz w:val="20"/>
          <w:szCs w:val="20"/>
        </w:rPr>
        <w:t>オープンチャット</w:t>
      </w:r>
      <w:r>
        <w:rPr>
          <w:rFonts w:ascii="メイリオ" w:eastAsia="メイリオ" w:hAnsi="メイリオ" w:cs="Arial" w:hint="eastAsia"/>
          <w:bCs/>
          <w:sz w:val="20"/>
          <w:szCs w:val="20"/>
        </w:rPr>
        <w:t>にご参加ください。</w:t>
      </w:r>
    </w:p>
    <w:p w14:paraId="690DC4E5" w14:textId="2E773448" w:rsidR="00432881" w:rsidRPr="00432881" w:rsidRDefault="00C47713" w:rsidP="00432881">
      <w:pPr>
        <w:pStyle w:val="a3"/>
        <w:numPr>
          <w:ilvl w:val="0"/>
          <w:numId w:val="8"/>
        </w:numPr>
        <w:snapToGrid w:val="0"/>
        <w:spacing w:line="320" w:lineRule="exact"/>
        <w:ind w:leftChars="0"/>
        <w:contextualSpacing/>
        <w:rPr>
          <w:rFonts w:ascii="メイリオ" w:eastAsia="メイリオ" w:hAnsi="メイリオ" w:cs="Arial"/>
          <w:bCs/>
          <w:sz w:val="20"/>
          <w:szCs w:val="20"/>
        </w:rPr>
      </w:pPr>
      <w:bookmarkStart w:id="1" w:name="_Hlk45549400"/>
      <w:r>
        <w:rPr>
          <w:rFonts w:ascii="メイリオ" w:eastAsia="メイリオ" w:hAnsi="メイリオ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8743143" wp14:editId="4ADCAB0B">
                <wp:simplePos x="0" y="0"/>
                <wp:positionH relativeFrom="column">
                  <wp:posOffset>1067154</wp:posOffset>
                </wp:positionH>
                <wp:positionV relativeFrom="paragraph">
                  <wp:posOffset>194871</wp:posOffset>
                </wp:positionV>
                <wp:extent cx="1269242" cy="1098645"/>
                <wp:effectExtent l="0" t="0" r="0" b="635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9242" cy="10986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51F450" w14:textId="3ECB60C3" w:rsidR="00C1499E" w:rsidRDefault="006630C6" w:rsidP="00C1499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B4BDC81" wp14:editId="4856F52A">
                                  <wp:extent cx="1000760" cy="1000760"/>
                                  <wp:effectExtent l="0" t="0" r="8890" b="8890"/>
                                  <wp:docPr id="30" name="図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0760" cy="10007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74314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84.05pt;margin-top:15.35pt;width:99.95pt;height:86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HIpTgIAAGMEAAAOAAAAZHJzL2Uyb0RvYy54bWysVM2O2jAQvlfqO1i+lwANdIkIK7orqkpo&#10;dyW22rNxHBIp8bi2IaFHkKo+RF+h6rnPkxfp2Aks2vZU9eLMeP483zeT6XVdFmQntMlBxnTQ61Mi&#10;JIckl5uYfnpcvLmixFgmE1aAFDHdC0OvZ69fTSsViSFkUCRCE0wiTVSpmGbWqigIDM9EyUwPlJBo&#10;TEGXzKKqN0GiWYXZyyIY9vvjoAKdKA1cGIO3t62Rznz+NBXc3qepEZYUMcW3WX9qf67dGcymLNpo&#10;prKcd89g//CKkuUSi55T3TLLyFbnf6Qqc67BQGp7HMoA0jTnwveA3Qz6L7pZZUwJ3wuCY9QZJvP/&#10;0vK73YMmeRLTkBLJSqSoOX5tDj+aw6/m+I00x+/N8dgcfqJOQgdXpUyEUSuFcbZ+DzXSfro3eOlQ&#10;qFNdui/2R9COwO/PYIvaEu6ChuPJMBxSwtE26E+uxuHI5Qmew5U29oOAkjghphrZ9CCz3dLY1vXk&#10;4qpJWORF4RktJKliOn476vuAswWTFxJruCbaxzrJ1uu662wNyR4b09BOilF8kWPxJTP2gWkcDewF&#10;x93e45EWgEWgkyjJQH/5273zR8bQSkmFoxZT83nLtKCk+CiRy8kgDN1seiUcvRuioi8t60uL3JY3&#10;gNM8wMVS3IvO3xYnMdVQPuFWzF1VNDHJsXZM7Um8se0C4FZxMZ97J5xGxexSrhR3qR2cDtrH+olp&#10;1eFvkbo7OA0li17Q0Pq2RMy3FtLcc+QAblHtcMdJ9ix3W+dW5VL3Xs//htlvAAAA//8DAFBLAwQU&#10;AAYACAAAACEAtg4r7eEAAAAKAQAADwAAAGRycy9kb3ducmV2LnhtbEyPTUvDQBRF94L/YXiCOzvT&#10;BNMQMyklUATRRWs37iaZ1yQ4HzEzbaO/3ufKLi/vcN+55Xq2hp1xCoN3EpYLAQxd6/XgOgmH9+1D&#10;DixE5bQy3qGEbwywrm5vSlVof3E7PO9jx6jEhUJJ6GMcC85D26NVYeFHdHQ7+smqSHHquJ7Uhcqt&#10;4YkQGbdqcPShVyPWPbaf+5OV8FJv39SuSWz+Y+rn1+Nm/Dp8PEp5fzdvnoBFnOM/DH/6pA4VOTX+&#10;5HRghnKWLwmVkIoVMALSLKdxjYREpCvgVcmvJ1S/AAAA//8DAFBLAQItABQABgAIAAAAIQC2gziS&#10;/gAAAOEBAAATAAAAAAAAAAAAAAAAAAAAAABbQ29udGVudF9UeXBlc10ueG1sUEsBAi0AFAAGAAgA&#10;AAAhADj9If/WAAAAlAEAAAsAAAAAAAAAAAAAAAAALwEAAF9yZWxzLy5yZWxzUEsBAi0AFAAGAAgA&#10;AAAhAOrMcilOAgAAYwQAAA4AAAAAAAAAAAAAAAAALgIAAGRycy9lMm9Eb2MueG1sUEsBAi0AFAAG&#10;AAgAAAAhALYOK+3hAAAACgEAAA8AAAAAAAAAAAAAAAAAqAQAAGRycy9kb3ducmV2LnhtbFBLBQYA&#10;AAAABAAEAPMAAAC2BQAAAAA=&#10;" filled="f" stroked="f" strokeweight=".5pt">
                <v:textbox>
                  <w:txbxContent>
                    <w:p w14:paraId="1D51F450" w14:textId="3ECB60C3" w:rsidR="00C1499E" w:rsidRDefault="006630C6" w:rsidP="00C1499E">
                      <w:r>
                        <w:rPr>
                          <w:noProof/>
                        </w:rPr>
                        <w:drawing>
                          <wp:inline distT="0" distB="0" distL="0" distR="0" wp14:anchorId="1B4BDC81" wp14:editId="4856F52A">
                            <wp:extent cx="1000760" cy="1000760"/>
                            <wp:effectExtent l="0" t="0" r="8890" b="8890"/>
                            <wp:docPr id="30" name="図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0760" cy="10007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32881" w:rsidRPr="00432881">
        <w:rPr>
          <w:rFonts w:ascii="メイリオ" w:eastAsia="メイリオ" w:hAnsi="メイリオ" w:cs="Arial" w:hint="eastAsia"/>
          <w:bCs/>
          <w:sz w:val="20"/>
          <w:szCs w:val="20"/>
        </w:rPr>
        <w:t>1艇最低1名</w:t>
      </w:r>
    </w:p>
    <w:p w14:paraId="19C117BE" w14:textId="4F22D4B2" w:rsidR="004130E3" w:rsidRDefault="004130E3" w:rsidP="00C1499E">
      <w:pPr>
        <w:snapToGrid w:val="0"/>
        <w:spacing w:line="320" w:lineRule="exact"/>
        <w:contextualSpacing/>
        <w:rPr>
          <w:rFonts w:ascii="メイリオ" w:eastAsia="メイリオ" w:hAnsi="メイリオ" w:cs="Arial"/>
          <w:bCs/>
          <w:sz w:val="20"/>
          <w:szCs w:val="20"/>
        </w:rPr>
      </w:pPr>
    </w:p>
    <w:p w14:paraId="559915C9" w14:textId="55440B6D" w:rsidR="00C1499E" w:rsidRDefault="00C1499E" w:rsidP="00C1499E">
      <w:pPr>
        <w:snapToGrid w:val="0"/>
        <w:spacing w:line="320" w:lineRule="exact"/>
        <w:contextualSpacing/>
        <w:rPr>
          <w:rFonts w:ascii="メイリオ" w:eastAsia="メイリオ" w:hAnsi="メイリオ" w:cs="Arial"/>
          <w:bCs/>
          <w:sz w:val="20"/>
          <w:szCs w:val="20"/>
        </w:rPr>
      </w:pPr>
      <w:r>
        <w:rPr>
          <w:rFonts w:ascii="メイリオ" w:eastAsia="メイリオ" w:hAnsi="メイリオ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1A609D" wp14:editId="787FC3D7">
                <wp:simplePos x="0" y="0"/>
                <wp:positionH relativeFrom="column">
                  <wp:posOffset>126024</wp:posOffset>
                </wp:positionH>
                <wp:positionV relativeFrom="paragraph">
                  <wp:posOffset>51378</wp:posOffset>
                </wp:positionV>
                <wp:extent cx="1057701" cy="921129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701" cy="92112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3A68D2" w14:textId="77777777" w:rsidR="00C1499E" w:rsidRDefault="00C1499E" w:rsidP="00C1499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8672070" wp14:editId="37544407">
                                  <wp:extent cx="670143" cy="670143"/>
                                  <wp:effectExtent l="0" t="0" r="0" b="0"/>
                                  <wp:docPr id="9" name="図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76429" cy="67642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1A609D" id="テキスト ボックス 2" o:spid="_x0000_s1027" type="#_x0000_t202" style="position:absolute;margin-left:9.9pt;margin-top:4.05pt;width:83.3pt;height:72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CCJTwIAAGkEAAAOAAAAZHJzL2Uyb0RvYy54bWysVM2O2jAQvlfqO1i+l/wUlhIRVnRXVJXQ&#10;7kpstWfjOBAp8bi2IaFHkKo+RF+h6rnPkxfp2AEWbXuqenFmPOP5+b6ZjK+bqiRboU0BMqVRL6RE&#10;SA5ZIVcp/fQ4e/OOEmOZzFgJUqR0Jwy9nrx+Na5VImJYQ5kJTTCINEmtUrq2ViVBYPhaVMz0QAmJ&#10;xhx0xSyqehVkmtUYvSqDOAyvghp0pjRwYQze3nZGOvHx81xwe5/nRlhSphRrs/7U/ly6M5iMWbLS&#10;TK0LfiyD/UMVFSskJj2HumWWkY0u/ghVFVyDgdz2OFQB5HnBhe8Bu4nCF90s1kwJ3wuCY9QZJvP/&#10;wvK77YMmRZbSmBLJKqSoPXxt9z/a/a/28I20h+/t4dDuf6JOYgdXrUyCrxYK39nmPTRI++ne4KVD&#10;ocl15b7YH0E7Ar87gy0aS7h7FA6GwzCihKNtFEdRPHJhgufXShv7QUBFnJBSjWR6jNl2bmznenJx&#10;ySTMirL0hJaS1Cm9ejsI/YOzBYOXEnO4HrpanWSbZeMhOPexhGyH7Wno5sUoPiuwhjkz9oFpHBDs&#10;CIfe3uORl4C54ChRsgb95W/3zh95QyslNQ5cSs3nDdOCkvKjREZHUb/vJtQr/cEwRkVfWpaXFrmp&#10;bgBnGvHD6rzo/G15EnMN1RPuxtRlRROTHHOn1J7EG9utAe4WF9Opd8KZVMzO5UJxF9qh6hB+bJ6Y&#10;VkcaLBJ4B6fRZMkLNjrfjo/pxkJeeKoczh2qR/hxnj3Zx91zC3Ope6/nP8TkNwAAAP//AwBQSwME&#10;FAAGAAgAAAAhANm+44/fAAAACAEAAA8AAABkcnMvZG93bnJldi54bWxMj09Lw0AQxe+C32EZwZvd&#10;NNoSYzalBIogemjtxdskO02C+ydmt2300zs96e093vDeb4rVZI040Rh67xTMZwkIco3XvWsV7N83&#10;dxmIENFpNN6Rgm8KsCqvrwrMtT+7LZ12sRVc4kKOCroYh1zK0HRkMcz8QI6zgx8tRrZjK/WIZy63&#10;RqZJspQWe8cLHQ5UddR87o5WwUu1ecNtndrsx1TPr4f18LX/WCh1ezOtn0BEmuLfMVzwGR1KZqr9&#10;0ekgDPtHJo8KsjmIS5wtH0DULBb3KciykP8fKH8BAAD//wMAUEsBAi0AFAAGAAgAAAAhALaDOJL+&#10;AAAA4QEAABMAAAAAAAAAAAAAAAAAAAAAAFtDb250ZW50X1R5cGVzXS54bWxQSwECLQAUAAYACAAA&#10;ACEAOP0h/9YAAACUAQAACwAAAAAAAAAAAAAAAAAvAQAAX3JlbHMvLnJlbHNQSwECLQAUAAYACAAA&#10;ACEAPnggiU8CAABpBAAADgAAAAAAAAAAAAAAAAAuAgAAZHJzL2Uyb0RvYy54bWxQSwECLQAUAAYA&#10;CAAAACEA2b7jj98AAAAIAQAADwAAAAAAAAAAAAAAAACpBAAAZHJzL2Rvd25yZXYueG1sUEsFBgAA&#10;AAAEAAQA8wAAALUFAAAAAA==&#10;" filled="f" stroked="f" strokeweight=".5pt">
                <v:textbox>
                  <w:txbxContent>
                    <w:p w14:paraId="453A68D2" w14:textId="77777777" w:rsidR="00C1499E" w:rsidRDefault="00C1499E" w:rsidP="00C1499E">
                      <w:r>
                        <w:rPr>
                          <w:noProof/>
                        </w:rPr>
                        <w:drawing>
                          <wp:inline distT="0" distB="0" distL="0" distR="0" wp14:anchorId="48672070" wp14:editId="37544407">
                            <wp:extent cx="670143" cy="670143"/>
                            <wp:effectExtent l="0" t="0" r="0" b="0"/>
                            <wp:docPr id="9" name="図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76429" cy="67642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6CE5A339" w14:textId="77777777" w:rsidR="00C1499E" w:rsidRDefault="00C1499E" w:rsidP="00C1499E">
      <w:pPr>
        <w:snapToGrid w:val="0"/>
        <w:spacing w:line="320" w:lineRule="exact"/>
        <w:ind w:firstLineChars="1200" w:firstLine="2400"/>
        <w:contextualSpacing/>
        <w:rPr>
          <w:rFonts w:ascii="メイリオ" w:eastAsia="メイリオ" w:hAnsi="メイリオ" w:cs="Arial"/>
          <w:bCs/>
          <w:sz w:val="20"/>
          <w:szCs w:val="20"/>
        </w:rPr>
      </w:pPr>
    </w:p>
    <w:p w14:paraId="40B3AE6E" w14:textId="77777777" w:rsidR="00C1499E" w:rsidRDefault="00C1499E" w:rsidP="00C1499E">
      <w:pPr>
        <w:snapToGrid w:val="0"/>
        <w:spacing w:line="320" w:lineRule="exact"/>
        <w:ind w:firstLineChars="1800" w:firstLine="3600"/>
        <w:contextualSpacing/>
        <w:rPr>
          <w:rFonts w:ascii="メイリオ" w:eastAsia="メイリオ" w:hAnsi="メイリオ" w:cs="Arial"/>
          <w:bCs/>
          <w:sz w:val="20"/>
          <w:szCs w:val="20"/>
        </w:rPr>
      </w:pPr>
    </w:p>
    <w:p w14:paraId="48377B04" w14:textId="3F577363" w:rsidR="00C1499E" w:rsidRPr="0044221B" w:rsidRDefault="00C1499E" w:rsidP="00C1499E">
      <w:pPr>
        <w:snapToGrid w:val="0"/>
        <w:spacing w:line="320" w:lineRule="exact"/>
        <w:ind w:firstLineChars="1800" w:firstLine="3600"/>
        <w:contextualSpacing/>
        <w:rPr>
          <w:rFonts w:ascii="メイリオ" w:eastAsia="メイリオ" w:hAnsi="メイリオ" w:cs="Arial"/>
          <w:bCs/>
          <w:sz w:val="20"/>
          <w:szCs w:val="20"/>
        </w:rPr>
      </w:pPr>
      <w:r>
        <w:rPr>
          <w:rFonts w:ascii="メイリオ" w:eastAsia="メイリオ" w:hAnsi="メイリオ" w:cs="Arial" w:hint="eastAsia"/>
          <w:bCs/>
          <w:sz w:val="20"/>
          <w:szCs w:val="20"/>
        </w:rPr>
        <w:t>URL:</w:t>
      </w:r>
      <w:r w:rsidR="004130E3" w:rsidRPr="004130E3">
        <w:t xml:space="preserve"> </w:t>
      </w:r>
      <w:r w:rsidR="004130E3" w:rsidRPr="008F2AF1">
        <w:rPr>
          <w:rFonts w:ascii="Meiryo UI" w:eastAsia="Meiryo UI" w:hAnsi="Meiryo UI"/>
          <w:highlight w:val="yellow"/>
        </w:rPr>
        <w:t>https://</w:t>
      </w:r>
      <w:r w:rsidR="006630C6" w:rsidRPr="008F2AF1">
        <w:rPr>
          <w:rFonts w:ascii="Meiryo UI" w:eastAsia="Meiryo UI" w:hAnsi="Meiryo UI"/>
          <w:highlight w:val="yellow"/>
        </w:rPr>
        <w:t>***********</w:t>
      </w:r>
    </w:p>
    <w:p w14:paraId="1377261E" w14:textId="77777777" w:rsidR="00C1499E" w:rsidRDefault="00C1499E" w:rsidP="00C1499E">
      <w:pPr>
        <w:snapToGrid w:val="0"/>
        <w:spacing w:line="320" w:lineRule="exact"/>
        <w:contextualSpacing/>
        <w:rPr>
          <w:rFonts w:ascii="メイリオ" w:eastAsia="メイリオ" w:hAnsi="メイリオ" w:cs="Arial"/>
          <w:bCs/>
          <w:sz w:val="20"/>
          <w:szCs w:val="20"/>
        </w:rPr>
      </w:pPr>
    </w:p>
    <w:p w14:paraId="3773D032" w14:textId="77777777" w:rsidR="00257AD3" w:rsidRDefault="00257AD3" w:rsidP="00257AD3">
      <w:pPr>
        <w:pStyle w:val="a3"/>
        <w:numPr>
          <w:ilvl w:val="0"/>
          <w:numId w:val="6"/>
        </w:numPr>
        <w:snapToGrid w:val="0"/>
        <w:spacing w:line="320" w:lineRule="exact"/>
        <w:ind w:leftChars="0"/>
        <w:contextualSpacing/>
        <w:rPr>
          <w:rFonts w:ascii="メイリオ" w:eastAsia="メイリオ" w:hAnsi="メイリオ"/>
          <w:bCs/>
          <w:sz w:val="20"/>
          <w:szCs w:val="20"/>
        </w:rPr>
      </w:pPr>
      <w:bookmarkStart w:id="2" w:name="_Hlk45572303"/>
      <w:bookmarkStart w:id="3" w:name="_Hlk47454342"/>
      <w:bookmarkEnd w:id="0"/>
      <w:bookmarkEnd w:id="1"/>
      <w:r>
        <w:rPr>
          <w:rFonts w:ascii="メイリオ" w:eastAsia="メイリオ" w:hAnsi="メイリオ" w:hint="eastAsia"/>
          <w:bCs/>
          <w:color w:val="FF0000"/>
          <w:sz w:val="20"/>
          <w:szCs w:val="20"/>
        </w:rPr>
        <w:t>LINE</w:t>
      </w:r>
      <w:r w:rsidRPr="00432881">
        <w:rPr>
          <w:rFonts w:ascii="メイリオ" w:eastAsia="メイリオ" w:hAnsi="メイリオ" w:hint="eastAsia"/>
          <w:bCs/>
          <w:color w:val="FF0000"/>
          <w:sz w:val="20"/>
          <w:szCs w:val="20"/>
        </w:rPr>
        <w:t>オープンチャットで使用するプロフィール名は大会参加のセイルナンバー</w:t>
      </w:r>
      <w:r w:rsidRPr="00432881">
        <w:rPr>
          <w:rFonts w:ascii="メイリオ" w:eastAsia="メイリオ" w:hAnsi="メイリオ" w:hint="eastAsia"/>
          <w:bCs/>
          <w:sz w:val="20"/>
          <w:szCs w:val="20"/>
        </w:rPr>
        <w:t>でお願いします。</w:t>
      </w:r>
    </w:p>
    <w:p w14:paraId="0C7C2DE6" w14:textId="27756CDA" w:rsidR="008F2AF1" w:rsidRDefault="00257AD3" w:rsidP="008F2AF1">
      <w:pPr>
        <w:snapToGrid w:val="0"/>
        <w:spacing w:line="320" w:lineRule="exact"/>
        <w:ind w:left="398" w:firstLineChars="300" w:firstLine="600"/>
        <w:contextualSpacing/>
        <w:rPr>
          <w:rFonts w:ascii="メイリオ" w:eastAsia="メイリオ" w:hAnsi="メイリオ"/>
          <w:bCs/>
          <w:sz w:val="20"/>
          <w:szCs w:val="20"/>
        </w:rPr>
      </w:pPr>
      <w:bookmarkStart w:id="4" w:name="_Hlk47454258"/>
      <w:r w:rsidRPr="00546485">
        <w:rPr>
          <w:rFonts w:ascii="メイリオ" w:eastAsia="メイリオ" w:hAnsi="メイリオ" w:hint="eastAsia"/>
          <w:bCs/>
          <w:sz w:val="20"/>
          <w:szCs w:val="20"/>
        </w:rPr>
        <w:t>ヘルムスマン登録例</w:t>
      </w:r>
      <w:r w:rsidR="008F2AF1">
        <w:rPr>
          <w:rFonts w:ascii="メイリオ" w:eastAsia="メイリオ" w:hAnsi="メイリオ" w:hint="eastAsia"/>
          <w:bCs/>
          <w:sz w:val="20"/>
          <w:szCs w:val="20"/>
        </w:rPr>
        <w:t xml:space="preserve">　　　</w:t>
      </w:r>
      <w:r w:rsidRPr="00546485">
        <w:rPr>
          <w:rFonts w:ascii="メイリオ" w:eastAsia="メイリオ" w:hAnsi="メイリオ" w:hint="eastAsia"/>
          <w:bCs/>
          <w:sz w:val="20"/>
          <w:szCs w:val="20"/>
        </w:rPr>
        <w:t>：JPN1_</w:t>
      </w:r>
      <w:r w:rsidRPr="00546485">
        <w:rPr>
          <w:rFonts w:ascii="メイリオ" w:eastAsia="メイリオ" w:hAnsi="メイリオ"/>
          <w:bCs/>
          <w:sz w:val="20"/>
          <w:szCs w:val="20"/>
        </w:rPr>
        <w:t xml:space="preserve">h </w:t>
      </w:r>
    </w:p>
    <w:p w14:paraId="7106EE85" w14:textId="09433B00" w:rsidR="00257AD3" w:rsidRDefault="00257AD3" w:rsidP="008F2AF1">
      <w:pPr>
        <w:snapToGrid w:val="0"/>
        <w:spacing w:line="320" w:lineRule="exact"/>
        <w:ind w:left="398" w:firstLineChars="300" w:firstLine="600"/>
        <w:contextualSpacing/>
        <w:rPr>
          <w:rFonts w:ascii="メイリオ" w:eastAsia="メイリオ" w:hAnsi="メイリオ"/>
          <w:bCs/>
          <w:sz w:val="20"/>
          <w:szCs w:val="20"/>
        </w:rPr>
      </w:pPr>
      <w:r w:rsidRPr="00546485">
        <w:rPr>
          <w:rFonts w:ascii="メイリオ" w:eastAsia="メイリオ" w:hAnsi="メイリオ" w:hint="eastAsia"/>
          <w:bCs/>
          <w:sz w:val="20"/>
          <w:szCs w:val="20"/>
        </w:rPr>
        <w:t>クルー登録例</w:t>
      </w:r>
      <w:r w:rsidR="008F2AF1">
        <w:rPr>
          <w:rFonts w:ascii="メイリオ" w:eastAsia="メイリオ" w:hAnsi="メイリオ" w:hint="eastAsia"/>
          <w:bCs/>
          <w:sz w:val="20"/>
          <w:szCs w:val="20"/>
        </w:rPr>
        <w:t xml:space="preserve">　　　　　　</w:t>
      </w:r>
      <w:r w:rsidRPr="00546485">
        <w:rPr>
          <w:rFonts w:ascii="メイリオ" w:eastAsia="メイリオ" w:hAnsi="メイリオ" w:hint="eastAsia"/>
          <w:bCs/>
          <w:sz w:val="20"/>
          <w:szCs w:val="20"/>
        </w:rPr>
        <w:t>：JPN1_</w:t>
      </w:r>
      <w:r w:rsidRPr="00546485">
        <w:rPr>
          <w:rFonts w:ascii="メイリオ" w:eastAsia="メイリオ" w:hAnsi="メイリオ"/>
          <w:bCs/>
          <w:sz w:val="20"/>
          <w:szCs w:val="20"/>
        </w:rPr>
        <w:t xml:space="preserve">c </w:t>
      </w:r>
      <w:r w:rsidRPr="00546485">
        <w:rPr>
          <w:rFonts w:ascii="メイリオ" w:eastAsia="メイリオ" w:hAnsi="メイリオ" w:hint="eastAsia"/>
          <w:bCs/>
          <w:sz w:val="20"/>
          <w:szCs w:val="20"/>
        </w:rPr>
        <w:t>、</w:t>
      </w:r>
    </w:p>
    <w:p w14:paraId="31F954C9" w14:textId="577DEAD2" w:rsidR="00257AD3" w:rsidRDefault="00257AD3" w:rsidP="00257AD3">
      <w:pPr>
        <w:snapToGrid w:val="0"/>
        <w:spacing w:line="320" w:lineRule="exact"/>
        <w:ind w:left="398" w:firstLineChars="300" w:firstLine="600"/>
        <w:contextualSpacing/>
        <w:rPr>
          <w:rFonts w:ascii="メイリオ" w:eastAsia="メイリオ" w:hAnsi="メイリオ"/>
          <w:bCs/>
          <w:sz w:val="20"/>
          <w:szCs w:val="20"/>
        </w:rPr>
      </w:pPr>
      <w:r w:rsidRPr="00546485">
        <w:rPr>
          <w:rFonts w:ascii="メイリオ" w:eastAsia="メイリオ" w:hAnsi="メイリオ" w:hint="eastAsia"/>
          <w:bCs/>
          <w:sz w:val="20"/>
          <w:szCs w:val="20"/>
        </w:rPr>
        <w:t>コーチ</w:t>
      </w:r>
      <w:r>
        <w:rPr>
          <w:rFonts w:ascii="メイリオ" w:eastAsia="メイリオ" w:hAnsi="メイリオ" w:hint="eastAsia"/>
          <w:bCs/>
          <w:sz w:val="20"/>
          <w:szCs w:val="20"/>
        </w:rPr>
        <w:t>・</w:t>
      </w:r>
      <w:r w:rsidRPr="00546485">
        <w:rPr>
          <w:rFonts w:ascii="メイリオ" w:eastAsia="メイリオ" w:hAnsi="メイリオ" w:hint="eastAsia"/>
          <w:bCs/>
          <w:sz w:val="20"/>
          <w:szCs w:val="20"/>
        </w:rPr>
        <w:t>サポーター登録例：団体名_s</w:t>
      </w:r>
      <w:r>
        <w:rPr>
          <w:rFonts w:ascii="メイリオ" w:eastAsia="メイリオ" w:hAnsi="メイリオ" w:hint="eastAsia"/>
          <w:bCs/>
          <w:sz w:val="20"/>
          <w:szCs w:val="20"/>
        </w:rPr>
        <w:t>1</w:t>
      </w:r>
      <w:r>
        <w:rPr>
          <w:rFonts w:ascii="メイリオ" w:eastAsia="メイリオ" w:hAnsi="メイリオ"/>
          <w:bCs/>
          <w:sz w:val="20"/>
          <w:szCs w:val="20"/>
        </w:rPr>
        <w:t>,</w:t>
      </w:r>
      <w:r w:rsidRPr="00546485">
        <w:rPr>
          <w:rFonts w:ascii="メイリオ" w:eastAsia="メイリオ" w:hAnsi="メイリオ" w:hint="eastAsia"/>
          <w:bCs/>
          <w:sz w:val="20"/>
          <w:szCs w:val="20"/>
        </w:rPr>
        <w:t>団体名_s</w:t>
      </w:r>
      <w:r>
        <w:rPr>
          <w:rFonts w:ascii="メイリオ" w:eastAsia="メイリオ" w:hAnsi="メイリオ"/>
          <w:bCs/>
          <w:sz w:val="20"/>
          <w:szCs w:val="20"/>
        </w:rPr>
        <w:t>2,</w:t>
      </w:r>
      <w:r w:rsidRPr="00546485">
        <w:rPr>
          <w:rFonts w:ascii="メイリオ" w:eastAsia="メイリオ" w:hAnsi="メイリオ" w:hint="eastAsia"/>
          <w:bCs/>
          <w:sz w:val="20"/>
          <w:szCs w:val="20"/>
        </w:rPr>
        <w:t xml:space="preserve"> 団体名_s</w:t>
      </w:r>
      <w:r>
        <w:rPr>
          <w:rFonts w:ascii="メイリオ" w:eastAsia="メイリオ" w:hAnsi="メイリオ"/>
          <w:bCs/>
          <w:sz w:val="20"/>
          <w:szCs w:val="20"/>
        </w:rPr>
        <w:t>3</w:t>
      </w:r>
    </w:p>
    <w:p w14:paraId="14A66A3C" w14:textId="77777777" w:rsidR="008F2AF1" w:rsidRPr="00546485" w:rsidRDefault="008F2AF1" w:rsidP="00257AD3">
      <w:pPr>
        <w:snapToGrid w:val="0"/>
        <w:spacing w:line="320" w:lineRule="exact"/>
        <w:ind w:left="398" w:firstLineChars="300" w:firstLine="600"/>
        <w:contextualSpacing/>
        <w:rPr>
          <w:rFonts w:ascii="メイリオ" w:eastAsia="メイリオ" w:hAnsi="メイリオ"/>
          <w:bCs/>
          <w:sz w:val="20"/>
          <w:szCs w:val="20"/>
        </w:rPr>
      </w:pPr>
    </w:p>
    <w:bookmarkEnd w:id="2"/>
    <w:bookmarkEnd w:id="4"/>
    <w:p w14:paraId="45366F39" w14:textId="77777777" w:rsidR="00257AD3" w:rsidRPr="00DF48CE" w:rsidRDefault="00257AD3" w:rsidP="00257AD3">
      <w:pPr>
        <w:pStyle w:val="a3"/>
        <w:numPr>
          <w:ilvl w:val="0"/>
          <w:numId w:val="6"/>
        </w:numPr>
        <w:snapToGrid w:val="0"/>
        <w:spacing w:line="320" w:lineRule="exact"/>
        <w:ind w:leftChars="0"/>
        <w:contextualSpacing/>
        <w:rPr>
          <w:rFonts w:ascii="メイリオ" w:eastAsia="メイリオ" w:hAnsi="メイリオ"/>
          <w:bCs/>
          <w:sz w:val="20"/>
          <w:szCs w:val="20"/>
        </w:rPr>
      </w:pPr>
      <w:r w:rsidRPr="00432881">
        <w:rPr>
          <w:rFonts w:ascii="メイリオ" w:eastAsia="メイリオ" w:hAnsi="メイリオ" w:hint="eastAsia"/>
          <w:bCs/>
          <w:sz w:val="20"/>
          <w:szCs w:val="20"/>
        </w:rPr>
        <w:t>LINEでの質問・問い合わせにはご遠慮ください。</w:t>
      </w:r>
    </w:p>
    <w:bookmarkEnd w:id="3"/>
    <w:p w14:paraId="262F1CAB" w14:textId="465E97AB" w:rsidR="00C1499E" w:rsidRDefault="00B07171" w:rsidP="0044221B">
      <w:pPr>
        <w:snapToGrid w:val="0"/>
        <w:spacing w:line="320" w:lineRule="exact"/>
        <w:ind w:left="425" w:hanging="425"/>
        <w:contextualSpacing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 xml:space="preserve">　　　　</w:t>
      </w:r>
    </w:p>
    <w:p w14:paraId="456F965E" w14:textId="327818F8" w:rsidR="00E8389E" w:rsidRDefault="00E8389E" w:rsidP="00E8389E">
      <w:pPr>
        <w:snapToGrid w:val="0"/>
        <w:spacing w:line="320" w:lineRule="exact"/>
        <w:contextualSpacing/>
        <w:rPr>
          <w:rFonts w:ascii="メイリオ" w:eastAsia="メイリオ" w:hAnsi="メイリオ"/>
        </w:rPr>
      </w:pPr>
    </w:p>
    <w:p w14:paraId="4462BAF5" w14:textId="35C1F606" w:rsidR="00CC25AA" w:rsidRDefault="00CC25AA" w:rsidP="00E8389E">
      <w:pPr>
        <w:snapToGrid w:val="0"/>
        <w:spacing w:line="320" w:lineRule="exact"/>
        <w:contextualSpacing/>
        <w:rPr>
          <w:rFonts w:ascii="メイリオ" w:eastAsia="メイリオ" w:hAnsi="メイリオ"/>
        </w:rPr>
      </w:pPr>
    </w:p>
    <w:p w14:paraId="6D080F7B" w14:textId="4AC06B88" w:rsidR="00CC25AA" w:rsidRDefault="00CC25AA" w:rsidP="00E8389E">
      <w:pPr>
        <w:snapToGrid w:val="0"/>
        <w:spacing w:line="320" w:lineRule="exact"/>
        <w:contextualSpacing/>
        <w:rPr>
          <w:rFonts w:ascii="メイリオ" w:eastAsia="メイリオ" w:hAnsi="メイリオ"/>
        </w:rPr>
      </w:pPr>
    </w:p>
    <w:p w14:paraId="52EA0BC9" w14:textId="72A57FB2" w:rsidR="006630C6" w:rsidRDefault="006630C6" w:rsidP="00E8389E">
      <w:pPr>
        <w:snapToGrid w:val="0"/>
        <w:spacing w:line="320" w:lineRule="exact"/>
        <w:contextualSpacing/>
        <w:rPr>
          <w:rFonts w:ascii="メイリオ" w:eastAsia="メイリオ" w:hAnsi="メイリオ"/>
        </w:rPr>
      </w:pPr>
    </w:p>
    <w:p w14:paraId="5220B6FD" w14:textId="77777777" w:rsidR="006630C6" w:rsidRDefault="006630C6" w:rsidP="00E8389E">
      <w:pPr>
        <w:snapToGrid w:val="0"/>
        <w:spacing w:line="320" w:lineRule="exact"/>
        <w:contextualSpacing/>
        <w:rPr>
          <w:rFonts w:ascii="メイリオ" w:eastAsia="メイリオ" w:hAnsi="メイリオ"/>
        </w:rPr>
      </w:pPr>
    </w:p>
    <w:p w14:paraId="34F021CD" w14:textId="7B4D784E" w:rsidR="00CC25AA" w:rsidRDefault="00CC25AA" w:rsidP="00E8389E">
      <w:pPr>
        <w:snapToGrid w:val="0"/>
        <w:spacing w:line="320" w:lineRule="exact"/>
        <w:contextualSpacing/>
        <w:rPr>
          <w:rFonts w:ascii="メイリオ" w:eastAsia="メイリオ" w:hAnsi="メイリオ"/>
        </w:rPr>
      </w:pPr>
    </w:p>
    <w:p w14:paraId="2EFE45B6" w14:textId="77777777" w:rsidR="00CC25AA" w:rsidRDefault="00CC25AA" w:rsidP="00E8389E">
      <w:pPr>
        <w:snapToGrid w:val="0"/>
        <w:spacing w:line="320" w:lineRule="exact"/>
        <w:contextualSpacing/>
        <w:rPr>
          <w:rFonts w:ascii="メイリオ" w:eastAsia="メイリオ" w:hAnsi="メイリオ"/>
        </w:rPr>
      </w:pPr>
    </w:p>
    <w:p w14:paraId="52EA95A3" w14:textId="6B8D4218" w:rsidR="0098311A" w:rsidRDefault="0098311A" w:rsidP="0098311A">
      <w:pPr>
        <w:snapToGrid w:val="0"/>
        <w:spacing w:line="320" w:lineRule="exact"/>
        <w:ind w:left="425" w:hanging="425"/>
        <w:contextualSpacing/>
        <w:rPr>
          <w:rFonts w:ascii="メイリオ" w:eastAsia="メイリオ" w:hAnsi="メイリオ"/>
          <w:b/>
          <w:bCs/>
        </w:rPr>
      </w:pPr>
      <w:r w:rsidRPr="00030588">
        <w:rPr>
          <w:rFonts w:ascii="メイリオ" w:eastAsia="メイリオ" w:hAnsi="メイリオ" w:hint="eastAsia"/>
          <w:b/>
          <w:bCs/>
        </w:rPr>
        <w:t>以下、帆走指示書（SI）抜粋</w:t>
      </w:r>
    </w:p>
    <w:p w14:paraId="252D95C5" w14:textId="59F04106" w:rsidR="00CC25AA" w:rsidRPr="00030588" w:rsidRDefault="00CC25AA" w:rsidP="0098311A">
      <w:pPr>
        <w:snapToGrid w:val="0"/>
        <w:spacing w:line="320" w:lineRule="exact"/>
        <w:ind w:left="425" w:hanging="425"/>
        <w:contextualSpacing/>
        <w:rPr>
          <w:rFonts w:ascii="メイリオ" w:eastAsia="メイリオ" w:hAnsi="メイリオ"/>
          <w:b/>
          <w:bCs/>
        </w:rPr>
      </w:pPr>
      <w:r>
        <w:rPr>
          <w:rFonts w:ascii="メイリオ" w:eastAsia="メイリオ" w:hAnsi="メイリオ"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C41AE9" wp14:editId="3B2CB5DE">
                <wp:simplePos x="0" y="0"/>
                <wp:positionH relativeFrom="column">
                  <wp:posOffset>-3810</wp:posOffset>
                </wp:positionH>
                <wp:positionV relativeFrom="paragraph">
                  <wp:posOffset>196850</wp:posOffset>
                </wp:positionV>
                <wp:extent cx="6045835" cy="0"/>
                <wp:effectExtent l="0" t="19050" r="31115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45835" cy="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D01129" id="直線コネクタ 1" o:spid="_x0000_s1026" style="position:absolute;left:0;text-align:lef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15.5pt" to="475.75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aR72QEAANQDAAAOAAAAZHJzL2Uyb0RvYy54bWysU0tu2zAQ3RfIHQjuY0lJExiC5SwSJJui&#10;Nfo5AEMNLQL8gWQteeuue4H2EF20QJc5jBe5Roe0rQRtgCJFNxSH897MvJnR7GLQiqzAB2lNQ6tJ&#10;SQkYbltplg398P76eEpJiMy0TFkDDV1DoBfzoxez3tVwYjurWvAEg5hQ966hXYyuLorAO9AsTKwD&#10;g05hvWYRTb8sWs96jK5VcVKW50Vvfeu85RACvl7tnHSe4wsBPL4RIkAkqqFYW8ynz+dtOov5jNVL&#10;z1wn+b4M9g9VaCYNJh1DXbHIyEcv/wilJfc2WBEn3OrCCiE5ZA2opip/U/OuYw6yFmxOcGObwv8L&#10;y1+vFp7IFmdHiWEaR3T/9cf9zy/bzfftp8/bzbft5o5UqU+9CzXCL83C763gFj6JHoTX6YtyyJB7&#10;ux57C0MkHB/Py5dn09MzSvjBVzwQnQ/xBqwm6dJQJU2SzWq2ehUiJkPoAZKelSF9Q0+nVZkHWKTK&#10;drXkW1wr2MHegkBtmL3K4fJWwaXyZMVwHxjnYGLWhgmUQXSiCanUSCz/TtzjExXyxj2HPDJyZmvi&#10;SNbSWP9U9jgcShY7PPbnke50vbXtOk8pO3B1cgv3a55287Gd6Q8/4/wXAAAA//8DAFBLAwQUAAYA&#10;CAAAACEACudGA9wAAAAHAQAADwAAAGRycy9kb3ducmV2LnhtbEyPzU7DMBCE70i8g7VI3FonQS0Q&#10;4lQIKULi0h8QXN14SSLidWQ7Tfr2LOIAx9kZzXxbbGbbixP60DlSkC4TEEi1Mx01Ct5eq8UdiBA1&#10;Gd07QgVnDLApLy8KnRs30R5Ph9gILqGQawVtjEMuZahbtDos3YDE3qfzVkeWvpHG64nLbS+zJFlL&#10;qzvihVYP+NRi/XUYrYJs2p4/6CUZM1vv4rN/r263u0qp66v58QFExDn+heEHn9GhZKajG8kE0StY&#10;rDmo4Cblj9i+X6UrEMffgywL+Z+//AYAAP//AwBQSwECLQAUAAYACAAAACEAtoM4kv4AAADhAQAA&#10;EwAAAAAAAAAAAAAAAAAAAAAAW0NvbnRlbnRfVHlwZXNdLnhtbFBLAQItABQABgAIAAAAIQA4/SH/&#10;1gAAAJQBAAALAAAAAAAAAAAAAAAAAC8BAABfcmVscy8ucmVsc1BLAQItABQABgAIAAAAIQBZoaR7&#10;2QEAANQDAAAOAAAAAAAAAAAAAAAAAC4CAABkcnMvZTJvRG9jLnhtbFBLAQItABQABgAIAAAAIQAK&#10;50YD3AAAAAcBAAAPAAAAAAAAAAAAAAAAADMEAABkcnMvZG93bnJldi54bWxQSwUGAAAAAAQABADz&#10;AAAAPAUAAAAA&#10;" strokecolor="#4472c4 [3204]" strokeweight="3pt">
                <v:stroke joinstyle="miter"/>
              </v:line>
            </w:pict>
          </mc:Fallback>
        </mc:AlternateContent>
      </w:r>
    </w:p>
    <w:p w14:paraId="449FBBE3" w14:textId="2451A61F" w:rsidR="00CC25AA" w:rsidRDefault="00CC25AA" w:rsidP="00502178">
      <w:pPr>
        <w:snapToGrid w:val="0"/>
        <w:spacing w:line="320" w:lineRule="exact"/>
        <w:ind w:left="425" w:hanging="425"/>
        <w:contextualSpacing/>
        <w:rPr>
          <w:rFonts w:ascii="メイリオ" w:eastAsia="メイリオ" w:hAnsi="メイリオ" w:cs="Arial"/>
          <w:b/>
          <w:color w:val="0070C0"/>
          <w:sz w:val="20"/>
          <w:szCs w:val="20"/>
        </w:rPr>
      </w:pPr>
      <w:bookmarkStart w:id="5" w:name="_Hlk47569003"/>
    </w:p>
    <w:bookmarkEnd w:id="5"/>
    <w:p w14:paraId="239D4F96" w14:textId="77777777" w:rsidR="00AB1624" w:rsidRPr="00E601C2" w:rsidRDefault="00AB1624" w:rsidP="00AB1624">
      <w:pPr>
        <w:pStyle w:val="a3"/>
        <w:numPr>
          <w:ilvl w:val="0"/>
          <w:numId w:val="1"/>
        </w:numPr>
        <w:snapToGrid w:val="0"/>
        <w:spacing w:line="320" w:lineRule="exact"/>
        <w:ind w:leftChars="0"/>
        <w:contextualSpacing/>
        <w:rPr>
          <w:rFonts w:ascii="メイリオ" w:eastAsia="メイリオ" w:hAnsi="メイリオ"/>
          <w:b/>
          <w:color w:val="0070C0"/>
          <w:sz w:val="20"/>
          <w:szCs w:val="20"/>
        </w:rPr>
      </w:pPr>
      <w:r w:rsidRPr="00071A72">
        <w:rPr>
          <w:rFonts w:ascii="メイリオ" w:eastAsia="メイリオ" w:hAnsi="メイリオ"/>
          <w:b/>
          <w:color w:val="0070C0"/>
          <w:sz w:val="20"/>
          <w:szCs w:val="20"/>
        </w:rPr>
        <w:t>[DP] [NP]</w:t>
      </w:r>
      <w:r w:rsidRPr="00071A72">
        <w:rPr>
          <w:rFonts w:ascii="メイリオ" w:eastAsia="メイリオ" w:hAnsi="メイリオ" w:hint="eastAsia"/>
          <w:b/>
          <w:color w:val="0070C0"/>
          <w:sz w:val="20"/>
          <w:szCs w:val="20"/>
        </w:rPr>
        <w:t>安全規定</w:t>
      </w:r>
    </w:p>
    <w:p w14:paraId="6502E8E9" w14:textId="77777777" w:rsidR="00AB1624" w:rsidRPr="007D26F4" w:rsidRDefault="00AB1624" w:rsidP="00AB1624">
      <w:pPr>
        <w:pStyle w:val="a3"/>
        <w:numPr>
          <w:ilvl w:val="1"/>
          <w:numId w:val="1"/>
        </w:numPr>
        <w:snapToGrid w:val="0"/>
        <w:spacing w:line="320" w:lineRule="exact"/>
        <w:ind w:leftChars="0"/>
        <w:contextualSpacing/>
        <w:rPr>
          <w:rFonts w:ascii="メイリオ" w:eastAsia="メイリオ" w:hAnsi="メイリオ"/>
          <w:sz w:val="20"/>
          <w:szCs w:val="20"/>
        </w:rPr>
      </w:pPr>
      <w:r w:rsidRPr="00FA4629">
        <w:rPr>
          <w:rFonts w:ascii="メイリオ" w:eastAsia="メイリオ" w:hAnsi="メイリオ" w:hint="eastAsia"/>
          <w:sz w:val="20"/>
          <w:szCs w:val="20"/>
        </w:rPr>
        <w:t>本大会は受付登録及び、チェックアウト</w:t>
      </w:r>
      <w:r>
        <w:rPr>
          <w:rFonts w:ascii="メイリオ" w:eastAsia="メイリオ" w:hAnsi="メイリオ" w:hint="eastAsia"/>
          <w:sz w:val="20"/>
          <w:szCs w:val="20"/>
        </w:rPr>
        <w:t>・</w:t>
      </w:r>
      <w:r w:rsidRPr="00FA4629">
        <w:rPr>
          <w:rFonts w:ascii="メイリオ" w:eastAsia="メイリオ" w:hAnsi="メイリオ" w:hint="eastAsia"/>
          <w:sz w:val="20"/>
          <w:szCs w:val="20"/>
        </w:rPr>
        <w:t>チェックイン、リタイア報告を</w:t>
      </w:r>
      <w:r>
        <w:rPr>
          <w:noProof/>
        </w:rPr>
        <w:drawing>
          <wp:inline distT="0" distB="0" distL="0" distR="0" wp14:anchorId="17E6A020" wp14:editId="05999EE1">
            <wp:extent cx="150126" cy="150126"/>
            <wp:effectExtent l="0" t="0" r="2540" b="254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608" cy="179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5DEC">
        <w:rPr>
          <w:rFonts w:ascii="メイリオ" w:eastAsia="メイリオ" w:hAnsi="メイリオ" w:hint="eastAsia"/>
          <w:sz w:val="20"/>
          <w:szCs w:val="20"/>
        </w:rPr>
        <w:t>LINE</w:t>
      </w:r>
      <w:r>
        <w:rPr>
          <w:rFonts w:ascii="メイリオ" w:eastAsia="メイリオ" w:hAnsi="メイリオ" w:hint="eastAsia"/>
          <w:sz w:val="20"/>
          <w:szCs w:val="20"/>
        </w:rPr>
        <w:t>投票</w:t>
      </w:r>
      <w:r w:rsidRPr="00FA4629">
        <w:rPr>
          <w:rFonts w:ascii="メイリオ" w:eastAsia="メイリオ" w:hAnsi="メイリオ" w:hint="eastAsia"/>
          <w:sz w:val="20"/>
          <w:szCs w:val="20"/>
        </w:rPr>
        <w:t>で行う。</w:t>
      </w:r>
    </w:p>
    <w:p w14:paraId="3BAE0E0F" w14:textId="77777777" w:rsidR="00AB1624" w:rsidRDefault="00AB1624" w:rsidP="00AB1624">
      <w:pPr>
        <w:pStyle w:val="a3"/>
        <w:snapToGrid w:val="0"/>
        <w:spacing w:line="320" w:lineRule="exact"/>
        <w:contextualSpacing/>
        <w:rPr>
          <w:rFonts w:ascii="メイリオ" w:eastAsia="メイリオ" w:hAnsi="メイリオ"/>
          <w:sz w:val="20"/>
          <w:szCs w:val="20"/>
        </w:rPr>
      </w:pPr>
      <w:r>
        <w:rPr>
          <w:rFonts w:ascii="メイリオ" w:eastAsia="メイリオ" w:hAnsi="メイリオ" w:hint="eastAsia"/>
          <w:sz w:val="20"/>
          <w:szCs w:val="20"/>
        </w:rPr>
        <w:t xml:space="preserve">(※注意　</w:t>
      </w:r>
      <w:r>
        <w:rPr>
          <w:noProof/>
        </w:rPr>
        <w:drawing>
          <wp:inline distT="0" distB="0" distL="0" distR="0" wp14:anchorId="7170DA81" wp14:editId="117B6C9E">
            <wp:extent cx="150126" cy="150126"/>
            <wp:effectExtent l="0" t="0" r="2540" b="2540"/>
            <wp:docPr id="43" name="図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608" cy="179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5DEC">
        <w:rPr>
          <w:rFonts w:ascii="メイリオ" w:eastAsia="メイリオ" w:hAnsi="メイリオ" w:hint="eastAsia"/>
          <w:sz w:val="20"/>
          <w:szCs w:val="20"/>
        </w:rPr>
        <w:t>LINE</w:t>
      </w:r>
      <w:r>
        <w:rPr>
          <w:rFonts w:ascii="メイリオ" w:eastAsia="メイリオ" w:hAnsi="メイリオ" w:hint="eastAsia"/>
          <w:sz w:val="20"/>
          <w:szCs w:val="20"/>
        </w:rPr>
        <w:t>プロフィール名で判断するため、</w:t>
      </w:r>
      <w:r>
        <w:rPr>
          <w:noProof/>
        </w:rPr>
        <w:drawing>
          <wp:inline distT="0" distB="0" distL="0" distR="0" wp14:anchorId="4702B6A6" wp14:editId="4E25E28F">
            <wp:extent cx="150126" cy="150126"/>
            <wp:effectExtent l="0" t="0" r="2540" b="254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608" cy="179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5DEC">
        <w:rPr>
          <w:rFonts w:ascii="メイリオ" w:eastAsia="メイリオ" w:hAnsi="メイリオ" w:hint="eastAsia"/>
          <w:sz w:val="20"/>
          <w:szCs w:val="20"/>
        </w:rPr>
        <w:t>LINE</w:t>
      </w:r>
      <w:r>
        <w:rPr>
          <w:rFonts w:ascii="メイリオ" w:eastAsia="メイリオ" w:hAnsi="メイリオ" w:hint="eastAsia"/>
          <w:sz w:val="20"/>
          <w:szCs w:val="20"/>
        </w:rPr>
        <w:t>プロフィール名は重要です。)</w:t>
      </w:r>
    </w:p>
    <w:p w14:paraId="1F5E2001" w14:textId="77777777" w:rsidR="00AB1624" w:rsidRDefault="00AB1624" w:rsidP="00AB1624">
      <w:pPr>
        <w:pStyle w:val="a3"/>
        <w:numPr>
          <w:ilvl w:val="1"/>
          <w:numId w:val="1"/>
        </w:numPr>
        <w:snapToGrid w:val="0"/>
        <w:spacing w:line="320" w:lineRule="exact"/>
        <w:ind w:leftChars="0"/>
        <w:contextualSpacing/>
        <w:rPr>
          <w:rFonts w:ascii="メイリオ" w:eastAsia="メイリオ" w:hAnsi="メイリオ"/>
          <w:sz w:val="20"/>
          <w:szCs w:val="20"/>
        </w:rPr>
      </w:pPr>
      <w:r w:rsidRPr="00A44939">
        <w:rPr>
          <w:rFonts w:ascii="メイリオ" w:eastAsia="メイリオ" w:hAnsi="メイリオ" w:hint="eastAsia"/>
          <w:sz w:val="20"/>
          <w:szCs w:val="20"/>
        </w:rPr>
        <w:t>受付登録</w:t>
      </w:r>
    </w:p>
    <w:p w14:paraId="78FE95EF" w14:textId="77777777" w:rsidR="00AB1624" w:rsidRPr="002C5DEC" w:rsidRDefault="00AB1624" w:rsidP="00AB1624">
      <w:pPr>
        <w:pStyle w:val="a3"/>
        <w:snapToGrid w:val="0"/>
        <w:spacing w:line="320" w:lineRule="exact"/>
        <w:contextualSpacing/>
        <w:rPr>
          <w:rFonts w:ascii="メイリオ" w:eastAsia="メイリオ" w:hAnsi="メイリオ"/>
          <w:sz w:val="20"/>
          <w:szCs w:val="20"/>
        </w:rPr>
      </w:pPr>
      <w:bookmarkStart w:id="6" w:name="_Hlk47562410"/>
      <w:r w:rsidRPr="00A44939">
        <w:rPr>
          <w:rFonts w:ascii="メイリオ" w:eastAsia="メイリオ" w:hAnsi="メイリオ" w:hint="eastAsia"/>
          <w:sz w:val="20"/>
          <w:szCs w:val="20"/>
        </w:rPr>
        <w:t>大会初日の</w:t>
      </w:r>
      <w:r>
        <w:rPr>
          <w:rFonts w:ascii="メイリオ" w:eastAsia="メイリオ" w:hAnsi="メイリオ" w:hint="eastAsia"/>
          <w:bCs/>
          <w:sz w:val="20"/>
          <w:szCs w:val="20"/>
        </w:rPr>
        <w:t>＊</w:t>
      </w:r>
      <w:r w:rsidRPr="00B21ACD">
        <w:rPr>
          <w:rFonts w:ascii="メイリオ" w:eastAsia="メイリオ" w:hAnsi="メイリオ"/>
          <w:bCs/>
          <w:sz w:val="20"/>
          <w:szCs w:val="20"/>
        </w:rPr>
        <w:t>:</w:t>
      </w:r>
      <w:r>
        <w:rPr>
          <w:rFonts w:ascii="メイリオ" w:eastAsia="メイリオ" w:hAnsi="メイリオ" w:hint="eastAsia"/>
          <w:bCs/>
          <w:sz w:val="20"/>
          <w:szCs w:val="20"/>
        </w:rPr>
        <w:t>＊＊</w:t>
      </w:r>
      <w:r w:rsidRPr="00B21ACD">
        <w:rPr>
          <w:rFonts w:ascii="メイリオ" w:eastAsia="メイリオ" w:hAnsi="メイリオ" w:hint="eastAsia"/>
          <w:bCs/>
          <w:sz w:val="20"/>
          <w:szCs w:val="20"/>
        </w:rPr>
        <w:t>～</w:t>
      </w:r>
      <w:r>
        <w:rPr>
          <w:rFonts w:ascii="メイリオ" w:eastAsia="メイリオ" w:hAnsi="メイリオ" w:hint="eastAsia"/>
          <w:bCs/>
          <w:sz w:val="20"/>
          <w:szCs w:val="20"/>
        </w:rPr>
        <w:t>＊</w:t>
      </w:r>
      <w:r w:rsidRPr="00B21ACD">
        <w:rPr>
          <w:rFonts w:ascii="メイリオ" w:eastAsia="メイリオ" w:hAnsi="メイリオ"/>
          <w:bCs/>
          <w:sz w:val="20"/>
          <w:szCs w:val="20"/>
        </w:rPr>
        <w:t>:</w:t>
      </w:r>
      <w:r>
        <w:rPr>
          <w:rFonts w:ascii="メイリオ" w:eastAsia="メイリオ" w:hAnsi="メイリオ" w:hint="eastAsia"/>
          <w:bCs/>
          <w:sz w:val="20"/>
          <w:szCs w:val="20"/>
        </w:rPr>
        <w:t>＊＊</w:t>
      </w:r>
      <w:r w:rsidRPr="00A44939">
        <w:rPr>
          <w:rFonts w:ascii="メイリオ" w:eastAsia="メイリオ" w:hAnsi="メイリオ" w:hint="eastAsia"/>
          <w:sz w:val="20"/>
          <w:szCs w:val="20"/>
        </w:rPr>
        <w:t>に</w:t>
      </w:r>
      <w:r>
        <w:rPr>
          <w:rFonts w:ascii="メイリオ" w:eastAsia="メイリオ" w:hAnsi="メイリオ" w:hint="eastAsia"/>
          <w:sz w:val="20"/>
          <w:szCs w:val="20"/>
        </w:rPr>
        <w:t>大会</w:t>
      </w:r>
      <w:r>
        <w:rPr>
          <w:noProof/>
        </w:rPr>
        <w:drawing>
          <wp:inline distT="0" distB="0" distL="0" distR="0" wp14:anchorId="1E716324" wp14:editId="7EF511B9">
            <wp:extent cx="150126" cy="150126"/>
            <wp:effectExtent l="0" t="0" r="2540" b="2540"/>
            <wp:docPr id="49" name="図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608" cy="179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5DEC">
        <w:rPr>
          <w:rFonts w:ascii="メイリオ" w:eastAsia="メイリオ" w:hAnsi="メイリオ" w:hint="eastAsia"/>
          <w:sz w:val="20"/>
          <w:szCs w:val="20"/>
        </w:rPr>
        <w:t>LINE</w:t>
      </w:r>
      <w:r>
        <w:rPr>
          <w:rFonts w:ascii="メイリオ" w:eastAsia="メイリオ" w:hAnsi="メイリオ" w:hint="eastAsia"/>
          <w:sz w:val="20"/>
          <w:szCs w:val="20"/>
        </w:rPr>
        <w:t>投票</w:t>
      </w:r>
      <w:r w:rsidRPr="0063201F">
        <w:rPr>
          <w:rFonts w:ascii="メイリオ" w:eastAsia="メイリオ" w:hAnsi="メイリオ" w:hint="eastAsia"/>
          <w:sz w:val="20"/>
          <w:szCs w:val="20"/>
        </w:rPr>
        <w:t>「</w:t>
      </w:r>
      <w:r w:rsidRPr="002C5DEC">
        <w:rPr>
          <w:rFonts w:ascii="メイリオ" w:eastAsia="メイリオ" w:hAnsi="メイリオ" w:hint="eastAsia"/>
          <w:b/>
          <w:bCs/>
          <w:sz w:val="20"/>
          <w:szCs w:val="20"/>
        </w:rPr>
        <w:t>受付登録</w:t>
      </w:r>
      <w:r w:rsidRPr="0063201F">
        <w:rPr>
          <w:rFonts w:ascii="メイリオ" w:eastAsia="メイリオ" w:hAnsi="メイリオ" w:hint="eastAsia"/>
          <w:sz w:val="20"/>
          <w:szCs w:val="20"/>
        </w:rPr>
        <w:t>」</w:t>
      </w:r>
      <w:r>
        <w:rPr>
          <w:rFonts w:ascii="メイリオ" w:eastAsia="メイリオ" w:hAnsi="メイリオ" w:hint="eastAsia"/>
          <w:sz w:val="20"/>
          <w:szCs w:val="20"/>
        </w:rPr>
        <w:t>から1日目のディビジョンを選択し投票しなければならない。また</w:t>
      </w:r>
      <w:r w:rsidRPr="002C5DEC">
        <w:rPr>
          <w:rFonts w:ascii="メイリオ" w:eastAsia="メイリオ" w:hAnsi="メイリオ" w:hint="eastAsia"/>
          <w:sz w:val="20"/>
          <w:szCs w:val="20"/>
        </w:rPr>
        <w:t>、セイルナンバーに変更がある場合は、</w:t>
      </w:r>
      <w:r>
        <w:rPr>
          <w:rFonts w:ascii="メイリオ" w:eastAsia="メイリオ" w:hAnsi="メイリオ" w:hint="eastAsia"/>
          <w:sz w:val="20"/>
          <w:szCs w:val="20"/>
        </w:rPr>
        <w:t>大会</w:t>
      </w:r>
      <w:r>
        <w:rPr>
          <w:noProof/>
        </w:rPr>
        <w:drawing>
          <wp:inline distT="0" distB="0" distL="0" distR="0" wp14:anchorId="1AB5E883" wp14:editId="4FA59845">
            <wp:extent cx="150126" cy="150126"/>
            <wp:effectExtent l="0" t="0" r="2540" b="2540"/>
            <wp:docPr id="44" name="図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608" cy="179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5DEC">
        <w:rPr>
          <w:rFonts w:ascii="メイリオ" w:eastAsia="メイリオ" w:hAnsi="メイリオ" w:hint="eastAsia"/>
          <w:sz w:val="20"/>
          <w:szCs w:val="20"/>
        </w:rPr>
        <w:t>LINE連絡を（</w:t>
      </w:r>
      <w:r>
        <w:rPr>
          <w:rFonts w:ascii="メイリオ" w:eastAsia="メイリオ" w:hAnsi="メイリオ" w:hint="eastAsia"/>
          <w:bCs/>
          <w:sz w:val="20"/>
          <w:szCs w:val="20"/>
        </w:rPr>
        <w:t>＊</w:t>
      </w:r>
      <w:r w:rsidRPr="00B21ACD">
        <w:rPr>
          <w:rFonts w:ascii="メイリオ" w:eastAsia="メイリオ" w:hAnsi="メイリオ"/>
          <w:bCs/>
          <w:sz w:val="20"/>
          <w:szCs w:val="20"/>
        </w:rPr>
        <w:t>:</w:t>
      </w:r>
      <w:r>
        <w:rPr>
          <w:rFonts w:ascii="メイリオ" w:eastAsia="メイリオ" w:hAnsi="メイリオ" w:hint="eastAsia"/>
          <w:bCs/>
          <w:sz w:val="20"/>
          <w:szCs w:val="20"/>
        </w:rPr>
        <w:t>＊＊</w:t>
      </w:r>
      <w:r w:rsidRPr="00B21ACD">
        <w:rPr>
          <w:rFonts w:ascii="メイリオ" w:eastAsia="メイリオ" w:hAnsi="メイリオ" w:hint="eastAsia"/>
          <w:bCs/>
          <w:sz w:val="20"/>
          <w:szCs w:val="20"/>
        </w:rPr>
        <w:t>～</w:t>
      </w:r>
      <w:r>
        <w:rPr>
          <w:rFonts w:ascii="メイリオ" w:eastAsia="メイリオ" w:hAnsi="メイリオ" w:hint="eastAsia"/>
          <w:bCs/>
          <w:sz w:val="20"/>
          <w:szCs w:val="20"/>
        </w:rPr>
        <w:t>＊</w:t>
      </w:r>
      <w:r w:rsidRPr="00B21ACD">
        <w:rPr>
          <w:rFonts w:ascii="メイリオ" w:eastAsia="メイリオ" w:hAnsi="メイリオ"/>
          <w:bCs/>
          <w:sz w:val="20"/>
          <w:szCs w:val="20"/>
        </w:rPr>
        <w:t>:</w:t>
      </w:r>
      <w:r>
        <w:rPr>
          <w:rFonts w:ascii="メイリオ" w:eastAsia="メイリオ" w:hAnsi="メイリオ" w:hint="eastAsia"/>
          <w:bCs/>
          <w:sz w:val="20"/>
          <w:szCs w:val="20"/>
        </w:rPr>
        <w:t>＊＊</w:t>
      </w:r>
      <w:r w:rsidRPr="002C5DEC">
        <w:rPr>
          <w:rFonts w:ascii="メイリオ" w:eastAsia="メイリオ" w:hAnsi="メイリオ" w:hint="eastAsia"/>
          <w:sz w:val="20"/>
          <w:szCs w:val="20"/>
        </w:rPr>
        <w:t>）すること。</w:t>
      </w:r>
    </w:p>
    <w:p w14:paraId="59CAEE47" w14:textId="77777777" w:rsidR="00AB1624" w:rsidRDefault="00AB1624" w:rsidP="00AB1624">
      <w:pPr>
        <w:pStyle w:val="a3"/>
        <w:snapToGrid w:val="0"/>
        <w:spacing w:line="320" w:lineRule="exact"/>
        <w:contextualSpacing/>
        <w:rPr>
          <w:rFonts w:ascii="メイリオ" w:eastAsia="メイリオ" w:hAnsi="メイリオ"/>
          <w:sz w:val="20"/>
          <w:szCs w:val="20"/>
        </w:rPr>
      </w:pPr>
      <w:r>
        <w:rPr>
          <w:rFonts w:ascii="メイリオ" w:eastAsia="メイリオ" w:hAnsi="メイリオ" w:hint="eastAsia"/>
          <w:sz w:val="20"/>
          <w:szCs w:val="20"/>
        </w:rPr>
        <w:t>※同じ大学等でセイルナンバーが同一にならないようにすること</w:t>
      </w:r>
    </w:p>
    <w:bookmarkEnd w:id="6"/>
    <w:p w14:paraId="59240EC1" w14:textId="77777777" w:rsidR="00AB1624" w:rsidRPr="001C0F3C" w:rsidRDefault="00AB1624" w:rsidP="00AB1624">
      <w:pPr>
        <w:pStyle w:val="a3"/>
        <w:numPr>
          <w:ilvl w:val="1"/>
          <w:numId w:val="1"/>
        </w:numPr>
        <w:snapToGrid w:val="0"/>
        <w:spacing w:line="320" w:lineRule="exact"/>
        <w:ind w:leftChars="0"/>
        <w:contextualSpacing/>
        <w:rPr>
          <w:rFonts w:ascii="メイリオ" w:eastAsia="メイリオ" w:hAnsi="メイリオ"/>
          <w:sz w:val="20"/>
          <w:szCs w:val="20"/>
        </w:rPr>
      </w:pPr>
      <w:r w:rsidRPr="003742F8">
        <w:rPr>
          <w:rFonts w:ascii="メイリオ" w:eastAsia="メイリオ" w:hAnsi="メイリオ" w:hint="eastAsia"/>
          <w:b/>
          <w:sz w:val="20"/>
          <w:szCs w:val="20"/>
        </w:rPr>
        <w:t xml:space="preserve">[SP] </w:t>
      </w:r>
      <w:r w:rsidRPr="003742F8">
        <w:rPr>
          <w:rFonts w:ascii="メイリオ" w:eastAsia="メイリオ" w:hAnsi="メイリオ" w:hint="eastAsia"/>
          <w:sz w:val="20"/>
          <w:szCs w:val="20"/>
        </w:rPr>
        <w:t>チェックアウト</w:t>
      </w:r>
      <w:r>
        <w:rPr>
          <w:rFonts w:ascii="メイリオ" w:eastAsia="メイリオ" w:hAnsi="メイリオ" w:hint="eastAsia"/>
          <w:sz w:val="20"/>
          <w:szCs w:val="20"/>
        </w:rPr>
        <w:t>・</w:t>
      </w:r>
      <w:r w:rsidRPr="003742F8">
        <w:rPr>
          <w:rFonts w:ascii="メイリオ" w:eastAsia="メイリオ" w:hAnsi="メイリオ" w:hint="eastAsia"/>
          <w:sz w:val="20"/>
          <w:szCs w:val="20"/>
        </w:rPr>
        <w:t>チェックイン</w:t>
      </w:r>
    </w:p>
    <w:p w14:paraId="5756F0B5" w14:textId="5AF3ECDE" w:rsidR="00AB1624" w:rsidRDefault="00AB1624" w:rsidP="00AB1624">
      <w:pPr>
        <w:pStyle w:val="a3"/>
        <w:numPr>
          <w:ilvl w:val="2"/>
          <w:numId w:val="1"/>
        </w:numPr>
        <w:snapToGrid w:val="0"/>
        <w:spacing w:line="320" w:lineRule="exact"/>
        <w:ind w:leftChars="0" w:left="851" w:hanging="681"/>
        <w:contextualSpacing/>
        <w:rPr>
          <w:rFonts w:ascii="メイリオ" w:eastAsia="メイリオ" w:hAnsi="メイリオ"/>
          <w:sz w:val="20"/>
          <w:szCs w:val="20"/>
        </w:rPr>
      </w:pPr>
      <w:r>
        <w:rPr>
          <w:rFonts w:ascii="メイリオ" w:eastAsia="メイリオ" w:hAnsi="メイリオ" w:hint="eastAsia"/>
          <w:sz w:val="20"/>
          <w:szCs w:val="20"/>
        </w:rPr>
        <w:t>レースに参加しようとする競技者及びサポートボートは、</w:t>
      </w:r>
      <w:r>
        <w:rPr>
          <w:rFonts w:ascii="メイリオ" w:eastAsia="メイリオ" w:hAnsi="メイリオ" w:hint="eastAsia"/>
          <w:bCs/>
          <w:sz w:val="20"/>
          <w:szCs w:val="20"/>
        </w:rPr>
        <w:t>＊</w:t>
      </w:r>
      <w:r w:rsidRPr="00B21ACD">
        <w:rPr>
          <w:rFonts w:ascii="メイリオ" w:eastAsia="メイリオ" w:hAnsi="メイリオ"/>
          <w:bCs/>
          <w:sz w:val="20"/>
          <w:szCs w:val="20"/>
        </w:rPr>
        <w:t>:</w:t>
      </w:r>
      <w:r>
        <w:rPr>
          <w:rFonts w:ascii="メイリオ" w:eastAsia="メイリオ" w:hAnsi="メイリオ" w:hint="eastAsia"/>
          <w:bCs/>
          <w:sz w:val="20"/>
          <w:szCs w:val="20"/>
        </w:rPr>
        <w:t>＊＊</w:t>
      </w:r>
      <w:r w:rsidR="00D0200A">
        <w:rPr>
          <w:rFonts w:ascii="メイリオ" w:eastAsia="メイリオ" w:hAnsi="メイリオ" w:hint="eastAsia"/>
          <w:bCs/>
          <w:sz w:val="20"/>
          <w:szCs w:val="20"/>
        </w:rPr>
        <w:t>まで</w:t>
      </w:r>
      <w:r>
        <w:rPr>
          <w:rFonts w:ascii="メイリオ" w:eastAsia="メイリオ" w:hAnsi="メイリオ" w:hint="eastAsia"/>
          <w:sz w:val="20"/>
          <w:szCs w:val="20"/>
        </w:rPr>
        <w:t>に大会</w:t>
      </w:r>
      <w:r>
        <w:rPr>
          <w:noProof/>
        </w:rPr>
        <w:drawing>
          <wp:inline distT="0" distB="0" distL="0" distR="0" wp14:anchorId="1ECF6F20" wp14:editId="16E6F339">
            <wp:extent cx="150126" cy="150126"/>
            <wp:effectExtent l="0" t="0" r="2540" b="2540"/>
            <wp:docPr id="51" name="図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608" cy="179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5DEC">
        <w:rPr>
          <w:rFonts w:ascii="メイリオ" w:eastAsia="メイリオ" w:hAnsi="メイリオ" w:hint="eastAsia"/>
          <w:sz w:val="20"/>
          <w:szCs w:val="20"/>
        </w:rPr>
        <w:t>LINE</w:t>
      </w:r>
      <w:r>
        <w:rPr>
          <w:rFonts w:ascii="メイリオ" w:eastAsia="メイリオ" w:hAnsi="メイリオ" w:hint="eastAsia"/>
          <w:sz w:val="20"/>
          <w:szCs w:val="20"/>
        </w:rPr>
        <w:t>投票</w:t>
      </w:r>
      <w:r w:rsidRPr="0063201F">
        <w:rPr>
          <w:rFonts w:ascii="メイリオ" w:eastAsia="メイリオ" w:hAnsi="メイリオ" w:hint="eastAsia"/>
          <w:sz w:val="20"/>
          <w:szCs w:val="20"/>
        </w:rPr>
        <w:t>「</w:t>
      </w:r>
      <w:r>
        <w:rPr>
          <w:rFonts w:ascii="メイリオ" w:eastAsia="メイリオ" w:hAnsi="メイリオ" w:hint="eastAsia"/>
          <w:b/>
          <w:bCs/>
          <w:sz w:val="20"/>
          <w:szCs w:val="20"/>
        </w:rPr>
        <w:t>チェックアウト</w:t>
      </w:r>
      <w:r w:rsidRPr="0063201F">
        <w:rPr>
          <w:rFonts w:ascii="メイリオ" w:eastAsia="メイリオ" w:hAnsi="メイリオ" w:hint="eastAsia"/>
          <w:sz w:val="20"/>
          <w:szCs w:val="20"/>
        </w:rPr>
        <w:t>」</w:t>
      </w:r>
      <w:r>
        <w:rPr>
          <w:rFonts w:ascii="メイリオ" w:eastAsia="メイリオ" w:hAnsi="メイリオ" w:hint="eastAsia"/>
          <w:sz w:val="20"/>
          <w:szCs w:val="20"/>
        </w:rPr>
        <w:t>から該当項目</w:t>
      </w:r>
      <w:r w:rsidRPr="005F3408">
        <w:rPr>
          <w:rFonts w:ascii="メイリオ" w:eastAsia="メイリオ" w:hAnsi="メイリオ" w:hint="eastAsia"/>
          <w:sz w:val="20"/>
          <w:szCs w:val="20"/>
        </w:rPr>
        <w:t>を選択し投票しなければならない。また、レースに参加（出艇）しない艇及びサポートボートは、</w:t>
      </w:r>
      <w:r>
        <w:rPr>
          <w:rFonts w:ascii="メイリオ" w:eastAsia="メイリオ" w:hAnsi="メイリオ" w:hint="eastAsia"/>
          <w:bCs/>
          <w:sz w:val="20"/>
          <w:szCs w:val="20"/>
        </w:rPr>
        <w:t>＊</w:t>
      </w:r>
      <w:r w:rsidRPr="00B21ACD">
        <w:rPr>
          <w:rFonts w:ascii="メイリオ" w:eastAsia="メイリオ" w:hAnsi="メイリオ"/>
          <w:bCs/>
          <w:sz w:val="20"/>
          <w:szCs w:val="20"/>
        </w:rPr>
        <w:t>:</w:t>
      </w:r>
      <w:r>
        <w:rPr>
          <w:rFonts w:ascii="メイリオ" w:eastAsia="メイリオ" w:hAnsi="メイリオ" w:hint="eastAsia"/>
          <w:bCs/>
          <w:sz w:val="20"/>
          <w:szCs w:val="20"/>
        </w:rPr>
        <w:t>＊＊</w:t>
      </w:r>
      <w:r w:rsidR="00D0200A">
        <w:rPr>
          <w:rFonts w:ascii="メイリオ" w:eastAsia="メイリオ" w:hAnsi="メイリオ" w:hint="eastAsia"/>
          <w:bCs/>
          <w:sz w:val="20"/>
          <w:szCs w:val="20"/>
        </w:rPr>
        <w:t>まで</w:t>
      </w:r>
      <w:r w:rsidRPr="005F3408">
        <w:rPr>
          <w:rFonts w:ascii="メイリオ" w:eastAsia="メイリオ" w:hAnsi="メイリオ" w:hint="eastAsia"/>
          <w:sz w:val="20"/>
          <w:szCs w:val="20"/>
        </w:rPr>
        <w:t>に</w:t>
      </w:r>
      <w:r>
        <w:rPr>
          <w:rFonts w:ascii="メイリオ" w:eastAsia="メイリオ" w:hAnsi="メイリオ" w:hint="eastAsia"/>
          <w:sz w:val="20"/>
          <w:szCs w:val="20"/>
        </w:rPr>
        <w:t>大会</w:t>
      </w:r>
      <w:r>
        <w:rPr>
          <w:noProof/>
        </w:rPr>
        <w:drawing>
          <wp:inline distT="0" distB="0" distL="0" distR="0" wp14:anchorId="350D87F5" wp14:editId="632588F6">
            <wp:extent cx="150126" cy="150126"/>
            <wp:effectExtent l="0" t="0" r="2540" b="2540"/>
            <wp:docPr id="52" name="図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608" cy="179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408">
        <w:rPr>
          <w:rFonts w:ascii="メイリオ" w:eastAsia="メイリオ" w:hAnsi="メイリオ" w:hint="eastAsia"/>
          <w:sz w:val="20"/>
          <w:szCs w:val="20"/>
        </w:rPr>
        <w:t>LINE投票</w:t>
      </w:r>
      <w:r w:rsidRPr="0063201F">
        <w:rPr>
          <w:rFonts w:ascii="メイリオ" w:eastAsia="メイリオ" w:hAnsi="メイリオ" w:hint="eastAsia"/>
          <w:sz w:val="20"/>
          <w:szCs w:val="20"/>
        </w:rPr>
        <w:t>「</w:t>
      </w:r>
      <w:r>
        <w:rPr>
          <w:rFonts w:ascii="メイリオ" w:eastAsia="メイリオ" w:hAnsi="メイリオ" w:hint="eastAsia"/>
          <w:b/>
          <w:bCs/>
          <w:sz w:val="20"/>
          <w:szCs w:val="20"/>
        </w:rPr>
        <w:t>チェックアウト</w:t>
      </w:r>
      <w:r w:rsidRPr="0063201F">
        <w:rPr>
          <w:rFonts w:ascii="メイリオ" w:eastAsia="メイリオ" w:hAnsi="メイリオ" w:hint="eastAsia"/>
          <w:sz w:val="20"/>
          <w:szCs w:val="20"/>
        </w:rPr>
        <w:t>」</w:t>
      </w:r>
      <w:r>
        <w:rPr>
          <w:rFonts w:ascii="メイリオ" w:eastAsia="メイリオ" w:hAnsi="メイリオ" w:hint="eastAsia"/>
          <w:sz w:val="20"/>
          <w:szCs w:val="20"/>
        </w:rPr>
        <w:t>から</w:t>
      </w:r>
      <w:r w:rsidRPr="005F3408">
        <w:rPr>
          <w:rFonts w:ascii="メイリオ" w:eastAsia="メイリオ" w:hAnsi="メイリオ" w:hint="eastAsia"/>
          <w:b/>
          <w:bCs/>
          <w:sz w:val="20"/>
          <w:szCs w:val="20"/>
        </w:rPr>
        <w:t>DNC</w:t>
      </w:r>
      <w:r w:rsidRPr="005C0E3E">
        <w:rPr>
          <w:rFonts w:ascii="メイリオ" w:eastAsia="メイリオ" w:hAnsi="メイリオ" w:hint="eastAsia"/>
          <w:sz w:val="20"/>
          <w:szCs w:val="20"/>
        </w:rPr>
        <w:t>（リタイア申告）</w:t>
      </w:r>
      <w:r w:rsidRPr="005F3408">
        <w:rPr>
          <w:rFonts w:ascii="メイリオ" w:eastAsia="メイリオ" w:hAnsi="メイリオ" w:hint="eastAsia"/>
          <w:sz w:val="20"/>
          <w:szCs w:val="20"/>
        </w:rPr>
        <w:t>を選択し投票しなければならない</w:t>
      </w:r>
    </w:p>
    <w:p w14:paraId="3D5D2D7D" w14:textId="77777777" w:rsidR="00AB1624" w:rsidRPr="000441EB" w:rsidRDefault="00AB1624" w:rsidP="00AB1624">
      <w:pPr>
        <w:pStyle w:val="a3"/>
        <w:numPr>
          <w:ilvl w:val="2"/>
          <w:numId w:val="1"/>
        </w:numPr>
        <w:snapToGrid w:val="0"/>
        <w:spacing w:line="320" w:lineRule="exact"/>
        <w:ind w:leftChars="0" w:left="851" w:hanging="681"/>
        <w:contextualSpacing/>
        <w:rPr>
          <w:rFonts w:ascii="メイリオ" w:eastAsia="メイリオ" w:hAnsi="メイリオ"/>
          <w:sz w:val="20"/>
          <w:szCs w:val="20"/>
        </w:rPr>
      </w:pPr>
      <w:r w:rsidRPr="000441EB">
        <w:rPr>
          <w:rFonts w:ascii="メイリオ" w:eastAsia="メイリオ" w:hAnsi="メイリオ" w:hint="eastAsia"/>
          <w:sz w:val="20"/>
          <w:szCs w:val="20"/>
        </w:rPr>
        <w:t>海上チェックイン</w:t>
      </w:r>
    </w:p>
    <w:p w14:paraId="3AA6F72B" w14:textId="77777777" w:rsidR="00AB1624" w:rsidRPr="003742F8" w:rsidRDefault="00AB1624" w:rsidP="00AB1624">
      <w:pPr>
        <w:pStyle w:val="a3"/>
        <w:snapToGrid w:val="0"/>
        <w:spacing w:line="320" w:lineRule="exact"/>
        <w:contextualSpacing/>
        <w:rPr>
          <w:rFonts w:ascii="メイリオ" w:eastAsia="メイリオ" w:hAnsi="メイリオ"/>
          <w:sz w:val="20"/>
          <w:szCs w:val="20"/>
        </w:rPr>
      </w:pPr>
      <w:r w:rsidRPr="003742F8">
        <w:rPr>
          <w:rFonts w:ascii="メイリオ" w:eastAsia="メイリオ" w:hAnsi="メイリオ" w:hint="eastAsia"/>
          <w:sz w:val="20"/>
          <w:szCs w:val="20"/>
        </w:rPr>
        <w:t>参加艇はその日の最初のスタート予告信号前までにチェック</w:t>
      </w:r>
      <w:r>
        <w:rPr>
          <w:rFonts w:ascii="メイリオ" w:eastAsia="メイリオ" w:hAnsi="メイリオ" w:hint="eastAsia"/>
          <w:sz w:val="20"/>
          <w:szCs w:val="20"/>
        </w:rPr>
        <w:t>イン</w:t>
      </w:r>
      <w:r w:rsidRPr="003742F8">
        <w:rPr>
          <w:rFonts w:ascii="メイリオ" w:eastAsia="メイリオ" w:hAnsi="メイリオ" w:hint="eastAsia"/>
          <w:sz w:val="20"/>
          <w:szCs w:val="20"/>
        </w:rPr>
        <w:t>を受けなければならない。</w:t>
      </w:r>
    </w:p>
    <w:p w14:paraId="3264EF89" w14:textId="77777777" w:rsidR="00AB1624" w:rsidRDefault="00AB1624" w:rsidP="00AB1624">
      <w:pPr>
        <w:pStyle w:val="a3"/>
        <w:snapToGrid w:val="0"/>
        <w:spacing w:line="320" w:lineRule="exact"/>
        <w:contextualSpacing/>
        <w:rPr>
          <w:rFonts w:ascii="メイリオ" w:eastAsia="メイリオ" w:hAnsi="メイリオ"/>
          <w:sz w:val="20"/>
          <w:szCs w:val="20"/>
        </w:rPr>
      </w:pPr>
      <w:r w:rsidRPr="003742F8">
        <w:rPr>
          <w:rFonts w:ascii="メイリオ" w:eastAsia="メイリオ" w:hAnsi="メイリオ" w:hint="eastAsia"/>
          <w:sz w:val="20"/>
          <w:szCs w:val="20"/>
        </w:rPr>
        <w:t>参加艇は</w:t>
      </w:r>
      <w:r w:rsidRPr="00A41049">
        <w:rPr>
          <w:rFonts w:ascii="メイリオ" w:eastAsia="メイリオ" w:hAnsi="メイリオ" w:hint="eastAsia"/>
          <w:sz w:val="20"/>
          <w:szCs w:val="20"/>
        </w:rPr>
        <w:t>Ｌ旗を掲揚したシグナルボートの近くを</w:t>
      </w:r>
      <w:r w:rsidRPr="00B21ACD">
        <w:rPr>
          <w:rFonts w:ascii="メイリオ" w:eastAsia="メイリオ" w:hAnsi="メイリオ" w:hint="eastAsia"/>
          <w:sz w:val="20"/>
          <w:szCs w:val="20"/>
        </w:rPr>
        <w:t>スターボードタックで帆走し</w:t>
      </w:r>
      <w:r w:rsidRPr="00A41049">
        <w:rPr>
          <w:rFonts w:ascii="メイリオ" w:eastAsia="メイリオ" w:hAnsi="メイリオ" w:hint="eastAsia"/>
          <w:sz w:val="20"/>
          <w:szCs w:val="20"/>
        </w:rPr>
        <w:t>、セイルナンバーを呼ばれたことをもってチェックイン</w:t>
      </w:r>
      <w:r w:rsidRPr="00F14792">
        <w:rPr>
          <w:rFonts w:ascii="メイリオ" w:eastAsia="メイリオ" w:hAnsi="メイリオ" w:hint="eastAsia"/>
          <w:sz w:val="20"/>
          <w:szCs w:val="20"/>
        </w:rPr>
        <w:t>を受けたこととする。</w:t>
      </w:r>
    </w:p>
    <w:p w14:paraId="6546161C" w14:textId="77777777" w:rsidR="00AB1624" w:rsidRDefault="00AB1624" w:rsidP="00AB1624">
      <w:pPr>
        <w:pStyle w:val="a3"/>
        <w:numPr>
          <w:ilvl w:val="2"/>
          <w:numId w:val="1"/>
        </w:numPr>
        <w:snapToGrid w:val="0"/>
        <w:spacing w:line="320" w:lineRule="exact"/>
        <w:ind w:leftChars="0"/>
        <w:contextualSpacing/>
        <w:rPr>
          <w:rFonts w:ascii="メイリオ" w:eastAsia="メイリオ" w:hAnsi="メイリオ"/>
          <w:sz w:val="20"/>
          <w:szCs w:val="20"/>
        </w:rPr>
      </w:pPr>
      <w:r w:rsidRPr="003742F8">
        <w:rPr>
          <w:rFonts w:ascii="メイリオ" w:eastAsia="メイリオ" w:hAnsi="メイリオ" w:hint="eastAsia"/>
          <w:sz w:val="20"/>
          <w:szCs w:val="20"/>
        </w:rPr>
        <w:t>帰着した艇の艇長</w:t>
      </w:r>
      <w:r>
        <w:rPr>
          <w:rFonts w:ascii="メイリオ" w:eastAsia="メイリオ" w:hAnsi="メイリオ" w:hint="eastAsia"/>
          <w:sz w:val="20"/>
          <w:szCs w:val="20"/>
        </w:rPr>
        <w:t>及びサポートボート</w:t>
      </w:r>
      <w:r w:rsidRPr="003742F8">
        <w:rPr>
          <w:rFonts w:ascii="メイリオ" w:eastAsia="メイリオ" w:hAnsi="メイリオ" w:hint="eastAsia"/>
          <w:sz w:val="20"/>
          <w:szCs w:val="20"/>
        </w:rPr>
        <w:t>は、</w:t>
      </w:r>
      <w:r>
        <w:rPr>
          <w:rFonts w:ascii="メイリオ" w:eastAsia="メイリオ" w:hAnsi="メイリオ" w:hint="eastAsia"/>
          <w:sz w:val="20"/>
          <w:szCs w:val="20"/>
        </w:rPr>
        <w:t>帰着後速やか</w:t>
      </w:r>
      <w:bookmarkStart w:id="7" w:name="_Hlk47567946"/>
      <w:r>
        <w:rPr>
          <w:rFonts w:ascii="メイリオ" w:eastAsia="メイリオ" w:hAnsi="メイリオ" w:hint="eastAsia"/>
          <w:sz w:val="20"/>
          <w:szCs w:val="20"/>
        </w:rPr>
        <w:t>（出来るだけ早い機会）に　また、</w:t>
      </w:r>
      <w:r w:rsidRPr="006E337D">
        <w:rPr>
          <w:rFonts w:ascii="メイリオ" w:eastAsia="メイリオ" w:hAnsi="メイリオ" w:hint="eastAsia"/>
          <w:sz w:val="20"/>
          <w:szCs w:val="20"/>
        </w:rPr>
        <w:t>その日の最終レース終了後、またはレース委員会が、本日これ以上レースを行わないという信号を発した後、どちらか遅い方から60分</w:t>
      </w:r>
      <w:r>
        <w:rPr>
          <w:rFonts w:ascii="メイリオ" w:eastAsia="メイリオ" w:hAnsi="メイリオ" w:hint="eastAsia"/>
          <w:sz w:val="20"/>
          <w:szCs w:val="20"/>
        </w:rPr>
        <w:t>以内に</w:t>
      </w:r>
      <w:bookmarkEnd w:id="7"/>
      <w:r>
        <w:rPr>
          <w:rFonts w:ascii="メイリオ" w:eastAsia="メイリオ" w:hAnsi="メイリオ" w:hint="eastAsia"/>
          <w:sz w:val="20"/>
          <w:szCs w:val="20"/>
        </w:rPr>
        <w:t xml:space="preserve">　大会</w:t>
      </w:r>
      <w:r>
        <w:rPr>
          <w:noProof/>
        </w:rPr>
        <w:drawing>
          <wp:inline distT="0" distB="0" distL="0" distR="0" wp14:anchorId="32041FBB" wp14:editId="63422505">
            <wp:extent cx="150126" cy="150126"/>
            <wp:effectExtent l="0" t="0" r="2540" b="2540"/>
            <wp:docPr id="53" name="図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608" cy="179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5DEC">
        <w:rPr>
          <w:rFonts w:ascii="メイリオ" w:eastAsia="メイリオ" w:hAnsi="メイリオ" w:hint="eastAsia"/>
          <w:sz w:val="20"/>
          <w:szCs w:val="20"/>
        </w:rPr>
        <w:t>LINE</w:t>
      </w:r>
      <w:r>
        <w:rPr>
          <w:rFonts w:ascii="メイリオ" w:eastAsia="メイリオ" w:hAnsi="メイリオ" w:hint="eastAsia"/>
          <w:sz w:val="20"/>
          <w:szCs w:val="20"/>
        </w:rPr>
        <w:t>投票の</w:t>
      </w:r>
      <w:r w:rsidRPr="0063201F">
        <w:rPr>
          <w:rFonts w:ascii="メイリオ" w:eastAsia="メイリオ" w:hAnsi="メイリオ" w:hint="eastAsia"/>
          <w:sz w:val="20"/>
          <w:szCs w:val="20"/>
        </w:rPr>
        <w:t>「</w:t>
      </w:r>
      <w:r>
        <w:rPr>
          <w:rFonts w:ascii="メイリオ" w:eastAsia="メイリオ" w:hAnsi="メイリオ" w:hint="eastAsia"/>
          <w:b/>
          <w:bCs/>
          <w:sz w:val="20"/>
          <w:szCs w:val="20"/>
        </w:rPr>
        <w:t>チェックイン</w:t>
      </w:r>
      <w:r w:rsidRPr="0063201F">
        <w:rPr>
          <w:rFonts w:ascii="メイリオ" w:eastAsia="メイリオ" w:hAnsi="メイリオ" w:hint="eastAsia"/>
          <w:sz w:val="20"/>
          <w:szCs w:val="20"/>
        </w:rPr>
        <w:t>」</w:t>
      </w:r>
      <w:r>
        <w:rPr>
          <w:rFonts w:ascii="メイリオ" w:eastAsia="メイリオ" w:hAnsi="メイリオ" w:hint="eastAsia"/>
          <w:sz w:val="20"/>
          <w:szCs w:val="20"/>
        </w:rPr>
        <w:t>から該当項目</w:t>
      </w:r>
      <w:r w:rsidRPr="005F3408">
        <w:rPr>
          <w:rFonts w:ascii="メイリオ" w:eastAsia="メイリオ" w:hAnsi="メイリオ" w:hint="eastAsia"/>
          <w:sz w:val="20"/>
          <w:szCs w:val="20"/>
        </w:rPr>
        <w:t>を選択し投票しなければならない。</w:t>
      </w:r>
    </w:p>
    <w:p w14:paraId="4CCB2AFB" w14:textId="77777777" w:rsidR="00AB1624" w:rsidRPr="00264577" w:rsidRDefault="00AB1624" w:rsidP="00AB1624">
      <w:pPr>
        <w:pStyle w:val="a3"/>
        <w:numPr>
          <w:ilvl w:val="2"/>
          <w:numId w:val="1"/>
        </w:numPr>
        <w:snapToGrid w:val="0"/>
        <w:spacing w:line="320" w:lineRule="exact"/>
        <w:ind w:leftChars="0" w:left="851" w:hanging="681"/>
        <w:contextualSpacing/>
        <w:rPr>
          <w:rFonts w:ascii="メイリオ" w:eastAsia="メイリオ" w:hAnsi="メイリオ"/>
          <w:sz w:val="20"/>
          <w:szCs w:val="20"/>
        </w:rPr>
      </w:pPr>
      <w:r w:rsidRPr="005F3408">
        <w:rPr>
          <w:rFonts w:ascii="メイリオ" w:eastAsia="メイリオ" w:hAnsi="メイリオ" w:hint="eastAsia"/>
          <w:sz w:val="20"/>
          <w:szCs w:val="20"/>
        </w:rPr>
        <w:t>海上でリタイアした艇は、実行可能であればレース・エリアを離れる前にレース委員会艇にその旨を伝えること。また、</w:t>
      </w:r>
      <w:r>
        <w:rPr>
          <w:rFonts w:ascii="メイリオ" w:eastAsia="メイリオ" w:hAnsi="メイリオ" w:hint="eastAsia"/>
          <w:sz w:val="20"/>
          <w:szCs w:val="20"/>
        </w:rPr>
        <w:t>帰着後速やかにSI18.3.3を行い、</w:t>
      </w:r>
      <w:r w:rsidRPr="00264577">
        <w:rPr>
          <w:rFonts w:ascii="メイリオ" w:eastAsia="メイリオ" w:hAnsi="メイリオ" w:hint="eastAsia"/>
          <w:sz w:val="20"/>
          <w:szCs w:val="20"/>
        </w:rPr>
        <w:t xml:space="preserve"> </w:t>
      </w:r>
      <w:r>
        <w:rPr>
          <w:rFonts w:ascii="メイリオ" w:eastAsia="メイリオ" w:hAnsi="メイリオ" w:hint="eastAsia"/>
          <w:sz w:val="20"/>
          <w:szCs w:val="20"/>
        </w:rPr>
        <w:t>大会</w:t>
      </w:r>
      <w:r>
        <w:rPr>
          <w:noProof/>
        </w:rPr>
        <w:drawing>
          <wp:inline distT="0" distB="0" distL="0" distR="0" wp14:anchorId="7B9313B8" wp14:editId="5468710E">
            <wp:extent cx="150126" cy="150126"/>
            <wp:effectExtent l="0" t="0" r="2540" b="2540"/>
            <wp:docPr id="55" name="図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608" cy="179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4577">
        <w:rPr>
          <w:rFonts w:ascii="メイリオ" w:eastAsia="メイリオ" w:hAnsi="メイリオ" w:hint="eastAsia"/>
          <w:sz w:val="20"/>
          <w:szCs w:val="20"/>
        </w:rPr>
        <w:t>LINE投票「</w:t>
      </w:r>
      <w:r w:rsidRPr="00264577">
        <w:rPr>
          <w:rFonts w:ascii="メイリオ" w:eastAsia="メイリオ" w:hAnsi="メイリオ" w:hint="eastAsia"/>
          <w:b/>
          <w:bCs/>
          <w:sz w:val="20"/>
          <w:szCs w:val="20"/>
        </w:rPr>
        <w:t>RET</w:t>
      </w:r>
      <w:r w:rsidRPr="00264577">
        <w:rPr>
          <w:rFonts w:ascii="メイリオ" w:eastAsia="メイリオ" w:hAnsi="メイリオ" w:hint="eastAsia"/>
          <w:sz w:val="20"/>
          <w:szCs w:val="20"/>
        </w:rPr>
        <w:t>」からリタイアしたレースを選択し投票しなければならない。</w:t>
      </w:r>
    </w:p>
    <w:p w14:paraId="293CADDC" w14:textId="77777777" w:rsidR="00AB1624" w:rsidRPr="005F3408" w:rsidRDefault="00AB1624" w:rsidP="00AB1624">
      <w:pPr>
        <w:pStyle w:val="a3"/>
        <w:numPr>
          <w:ilvl w:val="2"/>
          <w:numId w:val="1"/>
        </w:numPr>
        <w:snapToGrid w:val="0"/>
        <w:spacing w:line="320" w:lineRule="exact"/>
        <w:ind w:leftChars="0"/>
        <w:contextualSpacing/>
        <w:rPr>
          <w:rFonts w:ascii="メイリオ" w:eastAsia="メイリオ" w:hAnsi="メイリオ"/>
          <w:sz w:val="20"/>
          <w:szCs w:val="20"/>
        </w:rPr>
      </w:pPr>
      <w:r w:rsidRPr="005F3408">
        <w:rPr>
          <w:rFonts w:ascii="メイリオ" w:eastAsia="メイリオ" w:hAnsi="メイリオ" w:hint="eastAsia"/>
          <w:sz w:val="20"/>
          <w:szCs w:val="20"/>
        </w:rPr>
        <w:t>一度ハーバーに帰着した艇（SI</w:t>
      </w:r>
      <w:r>
        <w:rPr>
          <w:rFonts w:ascii="メイリオ" w:eastAsia="メイリオ" w:hAnsi="メイリオ" w:hint="eastAsia"/>
          <w:sz w:val="20"/>
          <w:szCs w:val="20"/>
        </w:rPr>
        <w:t>18</w:t>
      </w:r>
      <w:r w:rsidRPr="005F3408">
        <w:rPr>
          <w:rFonts w:ascii="メイリオ" w:eastAsia="メイリオ" w:hAnsi="メイリオ" w:hint="eastAsia"/>
          <w:sz w:val="20"/>
          <w:szCs w:val="20"/>
        </w:rPr>
        <w:t>.</w:t>
      </w:r>
      <w:r>
        <w:rPr>
          <w:rFonts w:ascii="メイリオ" w:eastAsia="メイリオ" w:hAnsi="メイリオ" w:hint="eastAsia"/>
          <w:sz w:val="20"/>
          <w:szCs w:val="20"/>
        </w:rPr>
        <w:t>3</w:t>
      </w:r>
      <w:r w:rsidRPr="005F3408">
        <w:rPr>
          <w:rFonts w:ascii="メイリオ" w:eastAsia="メイリオ" w:hAnsi="メイリオ" w:hint="eastAsia"/>
          <w:sz w:val="20"/>
          <w:szCs w:val="20"/>
        </w:rPr>
        <w:t>.</w:t>
      </w:r>
      <w:r>
        <w:rPr>
          <w:rFonts w:ascii="メイリオ" w:eastAsia="メイリオ" w:hAnsi="メイリオ" w:hint="eastAsia"/>
          <w:sz w:val="20"/>
          <w:szCs w:val="20"/>
        </w:rPr>
        <w:t>4</w:t>
      </w:r>
      <w:r w:rsidRPr="005F3408">
        <w:rPr>
          <w:rFonts w:ascii="メイリオ" w:eastAsia="メイリオ" w:hAnsi="メイリオ"/>
          <w:sz w:val="20"/>
          <w:szCs w:val="20"/>
        </w:rPr>
        <w:t>）</w:t>
      </w:r>
      <w:r w:rsidRPr="005F3408">
        <w:rPr>
          <w:rFonts w:ascii="メイリオ" w:eastAsia="メイリオ" w:hAnsi="メイリオ" w:hint="eastAsia"/>
          <w:sz w:val="20"/>
          <w:szCs w:val="20"/>
        </w:rPr>
        <w:t>及び、SI</w:t>
      </w:r>
      <w:r>
        <w:rPr>
          <w:rFonts w:ascii="メイリオ" w:eastAsia="メイリオ" w:hAnsi="メイリオ" w:hint="eastAsia"/>
          <w:sz w:val="20"/>
          <w:szCs w:val="20"/>
        </w:rPr>
        <w:t>18</w:t>
      </w:r>
      <w:r w:rsidRPr="005F3408">
        <w:rPr>
          <w:rFonts w:ascii="メイリオ" w:eastAsia="メイリオ" w:hAnsi="メイリオ" w:hint="eastAsia"/>
          <w:sz w:val="20"/>
          <w:szCs w:val="20"/>
        </w:rPr>
        <w:t>.</w:t>
      </w:r>
      <w:r>
        <w:rPr>
          <w:rFonts w:ascii="メイリオ" w:eastAsia="メイリオ" w:hAnsi="メイリオ" w:hint="eastAsia"/>
          <w:sz w:val="20"/>
          <w:szCs w:val="20"/>
        </w:rPr>
        <w:t>3</w:t>
      </w:r>
      <w:r w:rsidRPr="005F3408">
        <w:rPr>
          <w:rFonts w:ascii="メイリオ" w:eastAsia="メイリオ" w:hAnsi="メイリオ" w:hint="eastAsia"/>
          <w:sz w:val="20"/>
          <w:szCs w:val="20"/>
        </w:rPr>
        <w:t>.</w:t>
      </w:r>
      <w:r w:rsidRPr="005F3408">
        <w:rPr>
          <w:rFonts w:ascii="メイリオ" w:eastAsia="メイリオ" w:hAnsi="メイリオ"/>
          <w:sz w:val="20"/>
          <w:szCs w:val="20"/>
        </w:rPr>
        <w:t>1</w:t>
      </w:r>
      <w:r w:rsidRPr="005F3408">
        <w:rPr>
          <w:rFonts w:ascii="メイリオ" w:eastAsia="メイリオ" w:hAnsi="メイリオ" w:hint="eastAsia"/>
          <w:sz w:val="20"/>
          <w:szCs w:val="20"/>
        </w:rPr>
        <w:t>の手続きを行った艇が再度レースに参加しようとする（出艇する）場合、競技者は、</w:t>
      </w:r>
      <w:r>
        <w:rPr>
          <w:rFonts w:ascii="メイリオ" w:eastAsia="メイリオ" w:hAnsi="メイリオ" w:hint="eastAsia"/>
          <w:sz w:val="20"/>
          <w:szCs w:val="20"/>
        </w:rPr>
        <w:t>SI18.3.3の投票を取り消し、大会</w:t>
      </w:r>
      <w:r>
        <w:rPr>
          <w:noProof/>
        </w:rPr>
        <w:drawing>
          <wp:inline distT="0" distB="0" distL="0" distR="0" wp14:anchorId="45C5FFA0" wp14:editId="57EC7949">
            <wp:extent cx="150126" cy="150126"/>
            <wp:effectExtent l="0" t="0" r="2540" b="2540"/>
            <wp:docPr id="56" name="図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608" cy="179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5DEC">
        <w:rPr>
          <w:rFonts w:ascii="メイリオ" w:eastAsia="メイリオ" w:hAnsi="メイリオ" w:hint="eastAsia"/>
          <w:sz w:val="20"/>
          <w:szCs w:val="20"/>
        </w:rPr>
        <w:t>LINE</w:t>
      </w:r>
      <w:r>
        <w:rPr>
          <w:rFonts w:ascii="メイリオ" w:eastAsia="メイリオ" w:hAnsi="メイリオ" w:hint="eastAsia"/>
          <w:sz w:val="20"/>
          <w:szCs w:val="20"/>
        </w:rPr>
        <w:t>投票</w:t>
      </w:r>
      <w:r w:rsidRPr="0063201F">
        <w:rPr>
          <w:rFonts w:ascii="メイリオ" w:eastAsia="メイリオ" w:hAnsi="メイリオ" w:hint="eastAsia"/>
          <w:sz w:val="20"/>
          <w:szCs w:val="20"/>
        </w:rPr>
        <w:t>「</w:t>
      </w:r>
      <w:r>
        <w:rPr>
          <w:rFonts w:ascii="メイリオ" w:eastAsia="メイリオ" w:hAnsi="メイリオ" w:hint="eastAsia"/>
          <w:b/>
          <w:bCs/>
          <w:sz w:val="20"/>
          <w:szCs w:val="20"/>
        </w:rPr>
        <w:t>再チェックアウト</w:t>
      </w:r>
      <w:r w:rsidRPr="0063201F">
        <w:rPr>
          <w:rFonts w:ascii="メイリオ" w:eastAsia="メイリオ" w:hAnsi="メイリオ" w:hint="eastAsia"/>
          <w:sz w:val="20"/>
          <w:szCs w:val="20"/>
        </w:rPr>
        <w:t>」</w:t>
      </w:r>
      <w:r>
        <w:rPr>
          <w:rFonts w:ascii="メイリオ" w:eastAsia="メイリオ" w:hAnsi="メイリオ" w:hint="eastAsia"/>
          <w:sz w:val="20"/>
          <w:szCs w:val="20"/>
        </w:rPr>
        <w:t>から該当項目</w:t>
      </w:r>
      <w:r w:rsidRPr="005F3408">
        <w:rPr>
          <w:rFonts w:ascii="メイリオ" w:eastAsia="メイリオ" w:hAnsi="メイリオ" w:hint="eastAsia"/>
          <w:sz w:val="20"/>
          <w:szCs w:val="20"/>
        </w:rPr>
        <w:t>を選択し投票しなければならない。また、海上にてレース委員会艇にレース参加の意思を伝えなければならない。</w:t>
      </w:r>
    </w:p>
    <w:p w14:paraId="00C07578" w14:textId="77777777" w:rsidR="00D75742" w:rsidRPr="00AB1624" w:rsidRDefault="00D75742" w:rsidP="00D75742">
      <w:pPr>
        <w:pStyle w:val="a3"/>
        <w:snapToGrid w:val="0"/>
        <w:spacing w:line="320" w:lineRule="exact"/>
        <w:ind w:leftChars="0" w:left="794"/>
        <w:contextualSpacing/>
        <w:rPr>
          <w:rFonts w:ascii="メイリオ" w:eastAsia="メイリオ" w:hAnsi="メイリオ" w:cs="Arial"/>
          <w:sz w:val="20"/>
          <w:szCs w:val="20"/>
        </w:rPr>
      </w:pPr>
    </w:p>
    <w:p w14:paraId="742F082B" w14:textId="19ADE264" w:rsidR="0066601C" w:rsidRDefault="00502178" w:rsidP="0066601C">
      <w:pPr>
        <w:spacing w:line="320" w:lineRule="exact"/>
        <w:contextualSpacing/>
        <w:jc w:val="center"/>
        <w:rPr>
          <w:rFonts w:ascii="メイリオ" w:eastAsia="メイリオ" w:hAnsi="メイリオ" w:cs="Arial"/>
          <w:b/>
          <w:bCs/>
          <w:sz w:val="28"/>
          <w:szCs w:val="28"/>
        </w:rPr>
      </w:pPr>
      <w:r>
        <w:rPr>
          <w:rFonts w:ascii="メイリオ" w:eastAsia="メイリオ" w:hAnsi="メイリオ" w:hint="eastAsia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ED2D63E" wp14:editId="3971E00A">
                <wp:simplePos x="0" y="0"/>
                <wp:positionH relativeFrom="column">
                  <wp:posOffset>0</wp:posOffset>
                </wp:positionH>
                <wp:positionV relativeFrom="paragraph">
                  <wp:posOffset>18415</wp:posOffset>
                </wp:positionV>
                <wp:extent cx="6045835" cy="0"/>
                <wp:effectExtent l="0" t="19050" r="31115" b="19050"/>
                <wp:wrapNone/>
                <wp:docPr id="10" name="直線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45835" cy="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4C9F80" id="直線コネクタ 10" o:spid="_x0000_s1026" style="position:absolute;left:0;text-align:lef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.45pt" to="476.0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x8/2QEAANYDAAAOAAAAZHJzL2Uyb0RvYy54bWysU0tu2zAQ3RfIHQjuY0lJExiC5SwSJJui&#10;Nfo5AEMNLQL8gWQteeuue4H2EF20QJc5jBe5Roe0rQRtgCJFNxTJmffmveFodjFoRVbgg7SmodWk&#10;pAQMt600y4Z+eH99PKUkRGZapqyBhq4h0Iv50YtZ72o4sZ1VLXiCJCbUvWtoF6OriyLwDjQLE+vA&#10;YFBYr1nEo18WrWc9smtVnJTledFb3zpvOYSAt1e7IJ1nfiGAxzdCBIhENRS1xbz6vN6mtZjPWL30&#10;zHWS72Wwf1ChmTRYdKS6YpGRj17+QaUl9zZYESfc6sIKITlkD+imKn9z865jDrIXbE5wY5vC/6Pl&#10;r1cLT2SLb4ftMUzjG91//XH/88t283376fN28227uSMYxE71LtQIuDQLvz8Ft/DJ9iC8Tl80RIbc&#10;3fXYXRgi4Xh5Xr48m56eUcIPseIB6HyIN2A1SZuGKmmScVaz1asQsRimHlLStTKkb+jptCqzsCIp&#10;22nJu7hWsEt7CwLdYfUq0+W5gkvlyYrhRDDOwcQqecMCymB2ggmp1Ags/w7c5yco5Jl7DnhE5MrW&#10;xBGspbH+qepxOEgWu3yU/8h32t7adp1fKQdweLLD/aCn6Xx8zvCH33H+CwAA//8DAFBLAwQUAAYA&#10;CAAAACEAroWICdkAAAAEAQAADwAAAGRycy9kb3ducmV2LnhtbEyPQUvDQBCF70L/wzKCN7tpQGvT&#10;bEoRguCltYpet9lpEszOht1Nk/57Ry/1+HjD977JN5PtxBl9aB0pWMwTEEiVMy3VCj7ey/snECFq&#10;MrpzhAouGGBTzG5ynRk30hueD7EWDKGQaQVNjH0mZagatDrMXY/E3cl5qyNHX0vj9chw28k0SR6l&#10;1S3xQqN7fG6w+j4MVkE67i5f9JoMqa328cV/lsvdvlTq7nbarkFEnOL1GH71WR0Kdjq6gUwQnQJ+&#10;JDJpBYLL1UO6AHH8y7LI5X/54gcAAP//AwBQSwECLQAUAAYACAAAACEAtoM4kv4AAADhAQAAEwAA&#10;AAAAAAAAAAAAAAAAAAAAW0NvbnRlbnRfVHlwZXNdLnhtbFBLAQItABQABgAIAAAAIQA4/SH/1gAA&#10;AJQBAAALAAAAAAAAAAAAAAAAAC8BAABfcmVscy8ucmVsc1BLAQItABQABgAIAAAAIQAMsx8/2QEA&#10;ANYDAAAOAAAAAAAAAAAAAAAAAC4CAABkcnMvZTJvRG9jLnhtbFBLAQItABQABgAIAAAAIQCuhYgJ&#10;2QAAAAQBAAAPAAAAAAAAAAAAAAAAADMEAABkcnMvZG93bnJldi54bWxQSwUGAAAAAAQABADzAAAA&#10;OQUAAAAA&#10;" strokecolor="#4472c4 [3204]" strokeweight="3pt">
                <v:stroke joinstyle="miter"/>
              </v:line>
            </w:pict>
          </mc:Fallback>
        </mc:AlternateContent>
      </w:r>
    </w:p>
    <w:p w14:paraId="1EAB6E8B" w14:textId="11D9EE9A" w:rsidR="00502178" w:rsidRDefault="00502178" w:rsidP="0066601C">
      <w:pPr>
        <w:spacing w:line="320" w:lineRule="exact"/>
        <w:contextualSpacing/>
        <w:jc w:val="center"/>
        <w:rPr>
          <w:rFonts w:ascii="メイリオ" w:eastAsia="メイリオ" w:hAnsi="メイリオ" w:cs="Arial"/>
          <w:b/>
          <w:bCs/>
          <w:sz w:val="28"/>
          <w:szCs w:val="28"/>
        </w:rPr>
      </w:pPr>
    </w:p>
    <w:p w14:paraId="70A34A3B" w14:textId="6BC52B8F" w:rsidR="00D75742" w:rsidRDefault="00D75742" w:rsidP="0066601C">
      <w:pPr>
        <w:spacing w:line="320" w:lineRule="exact"/>
        <w:contextualSpacing/>
        <w:jc w:val="center"/>
        <w:rPr>
          <w:rFonts w:ascii="メイリオ" w:eastAsia="メイリオ" w:hAnsi="メイリオ" w:cs="Arial"/>
          <w:b/>
          <w:bCs/>
          <w:sz w:val="28"/>
          <w:szCs w:val="28"/>
        </w:rPr>
      </w:pPr>
    </w:p>
    <w:p w14:paraId="062501FE" w14:textId="54CA1642" w:rsidR="00CC25AA" w:rsidRDefault="00CC25AA" w:rsidP="0066601C">
      <w:pPr>
        <w:spacing w:line="320" w:lineRule="exact"/>
        <w:contextualSpacing/>
        <w:jc w:val="center"/>
        <w:rPr>
          <w:rFonts w:ascii="メイリオ" w:eastAsia="メイリオ" w:hAnsi="メイリオ" w:cs="Arial"/>
          <w:b/>
          <w:bCs/>
          <w:sz w:val="28"/>
          <w:szCs w:val="28"/>
        </w:rPr>
      </w:pPr>
    </w:p>
    <w:p w14:paraId="67C4C986" w14:textId="03741AEF" w:rsidR="00CC25AA" w:rsidRDefault="00CC25AA" w:rsidP="0066601C">
      <w:pPr>
        <w:spacing w:line="320" w:lineRule="exact"/>
        <w:contextualSpacing/>
        <w:jc w:val="center"/>
        <w:rPr>
          <w:rFonts w:ascii="メイリオ" w:eastAsia="メイリオ" w:hAnsi="メイリオ" w:cs="Arial"/>
          <w:b/>
          <w:bCs/>
          <w:sz w:val="28"/>
          <w:szCs w:val="28"/>
        </w:rPr>
      </w:pPr>
    </w:p>
    <w:p w14:paraId="183A02F7" w14:textId="049083CB" w:rsidR="00CC25AA" w:rsidRDefault="00CC25AA" w:rsidP="0066601C">
      <w:pPr>
        <w:spacing w:line="320" w:lineRule="exact"/>
        <w:contextualSpacing/>
        <w:jc w:val="center"/>
        <w:rPr>
          <w:rFonts w:ascii="メイリオ" w:eastAsia="メイリオ" w:hAnsi="メイリオ" w:cs="Arial"/>
          <w:b/>
          <w:bCs/>
          <w:sz w:val="28"/>
          <w:szCs w:val="28"/>
        </w:rPr>
      </w:pPr>
    </w:p>
    <w:p w14:paraId="371CAFDB" w14:textId="6293255F" w:rsidR="00CC25AA" w:rsidRDefault="00CC25AA" w:rsidP="0066601C">
      <w:pPr>
        <w:spacing w:line="320" w:lineRule="exact"/>
        <w:contextualSpacing/>
        <w:jc w:val="center"/>
        <w:rPr>
          <w:rFonts w:ascii="メイリオ" w:eastAsia="メイリオ" w:hAnsi="メイリオ" w:cs="Arial"/>
          <w:b/>
          <w:bCs/>
          <w:sz w:val="28"/>
          <w:szCs w:val="28"/>
        </w:rPr>
      </w:pPr>
    </w:p>
    <w:p w14:paraId="420D8BEC" w14:textId="1CBDB17B" w:rsidR="00CC25AA" w:rsidRDefault="00CC25AA" w:rsidP="0066601C">
      <w:pPr>
        <w:spacing w:line="320" w:lineRule="exact"/>
        <w:contextualSpacing/>
        <w:jc w:val="center"/>
        <w:rPr>
          <w:rFonts w:ascii="メイリオ" w:eastAsia="メイリオ" w:hAnsi="メイリオ" w:cs="Arial"/>
          <w:b/>
          <w:bCs/>
          <w:sz w:val="28"/>
          <w:szCs w:val="28"/>
        </w:rPr>
      </w:pPr>
    </w:p>
    <w:p w14:paraId="344E7FDF" w14:textId="77777777" w:rsidR="00CC25AA" w:rsidRDefault="00CC25AA" w:rsidP="0066601C">
      <w:pPr>
        <w:spacing w:line="320" w:lineRule="exact"/>
        <w:contextualSpacing/>
        <w:jc w:val="center"/>
        <w:rPr>
          <w:rFonts w:ascii="メイリオ" w:eastAsia="メイリオ" w:hAnsi="メイリオ" w:cs="Arial"/>
          <w:b/>
          <w:bCs/>
          <w:sz w:val="28"/>
          <w:szCs w:val="28"/>
        </w:rPr>
      </w:pPr>
    </w:p>
    <w:p w14:paraId="3C559D6E" w14:textId="59D30B05" w:rsidR="002B3AA4" w:rsidRDefault="00E8389E" w:rsidP="0066601C">
      <w:pPr>
        <w:spacing w:line="320" w:lineRule="exact"/>
        <w:contextualSpacing/>
        <w:jc w:val="center"/>
        <w:rPr>
          <w:rFonts w:ascii="メイリオ" w:eastAsia="メイリオ" w:hAnsi="メイリオ" w:cs="Arial"/>
          <w:b/>
          <w:bCs/>
          <w:sz w:val="28"/>
          <w:szCs w:val="28"/>
        </w:rPr>
      </w:pPr>
      <w:r w:rsidRPr="00E8389E">
        <w:rPr>
          <w:rFonts w:ascii="メイリオ" w:eastAsia="メイリオ" w:hAnsi="メイリオ" w:cs="Arial"/>
          <w:b/>
          <w:bCs/>
          <w:sz w:val="28"/>
          <w:szCs w:val="28"/>
        </w:rPr>
        <w:t>LINE投票</w:t>
      </w:r>
      <w:r w:rsidR="002B3AA4" w:rsidRPr="00060D80">
        <w:rPr>
          <w:rFonts w:ascii="メイリオ" w:eastAsia="メイリオ" w:hAnsi="メイリオ" w:cs="Arial" w:hint="eastAsia"/>
          <w:b/>
          <w:bCs/>
          <w:sz w:val="28"/>
          <w:szCs w:val="28"/>
        </w:rPr>
        <w:t>を使用する際の手順と注意点</w:t>
      </w:r>
    </w:p>
    <w:p w14:paraId="27BDC52F" w14:textId="77777777" w:rsidR="00502178" w:rsidRPr="00060D80" w:rsidRDefault="00502178" w:rsidP="0066601C">
      <w:pPr>
        <w:spacing w:line="320" w:lineRule="exact"/>
        <w:contextualSpacing/>
        <w:jc w:val="center"/>
        <w:rPr>
          <w:rFonts w:ascii="メイリオ" w:eastAsia="メイリオ" w:hAnsi="メイリオ" w:cs="Arial"/>
          <w:b/>
          <w:bCs/>
          <w:sz w:val="28"/>
          <w:szCs w:val="28"/>
        </w:rPr>
      </w:pPr>
    </w:p>
    <w:p w14:paraId="4EAF6A3B" w14:textId="21DC81A7" w:rsidR="007C3B95" w:rsidRPr="006630C6" w:rsidRDefault="00E8389E" w:rsidP="00E8389E">
      <w:pPr>
        <w:pStyle w:val="a3"/>
        <w:numPr>
          <w:ilvl w:val="0"/>
          <w:numId w:val="6"/>
        </w:numPr>
        <w:spacing w:line="320" w:lineRule="exact"/>
        <w:ind w:leftChars="0"/>
        <w:contextualSpacing/>
        <w:rPr>
          <w:rFonts w:ascii="メイリオ" w:eastAsia="メイリオ" w:hAnsi="メイリオ" w:cs="Arial"/>
          <w:sz w:val="20"/>
          <w:szCs w:val="20"/>
        </w:rPr>
      </w:pPr>
      <w:r w:rsidRPr="006630C6">
        <w:rPr>
          <w:rFonts w:ascii="メイリオ" w:eastAsia="メイリオ" w:hAnsi="メイリオ" w:cs="Arial"/>
          <w:sz w:val="20"/>
          <w:szCs w:val="20"/>
        </w:rPr>
        <w:t>プロフィール名に誤り</w:t>
      </w:r>
      <w:r w:rsidR="00D75742" w:rsidRPr="006630C6">
        <w:rPr>
          <w:rFonts w:ascii="メイリオ" w:eastAsia="メイリオ" w:hAnsi="メイリオ" w:cs="Arial" w:hint="eastAsia"/>
          <w:sz w:val="20"/>
          <w:szCs w:val="20"/>
        </w:rPr>
        <w:t>が無いか？</w:t>
      </w:r>
      <w:r w:rsidRPr="006630C6">
        <w:rPr>
          <w:rFonts w:ascii="メイリオ" w:eastAsia="メイリオ" w:hAnsi="メイリオ" w:cs="Arial"/>
          <w:sz w:val="20"/>
          <w:szCs w:val="20"/>
        </w:rPr>
        <w:t>（OA、レース委員会はプロフィール名で判断します。）</w:t>
      </w:r>
    </w:p>
    <w:p w14:paraId="5D6CCE22" w14:textId="79FCF4C8" w:rsidR="00B07171" w:rsidRDefault="00E8389E" w:rsidP="00E8389E">
      <w:pPr>
        <w:pStyle w:val="a3"/>
        <w:numPr>
          <w:ilvl w:val="0"/>
          <w:numId w:val="6"/>
        </w:numPr>
        <w:spacing w:line="320" w:lineRule="exact"/>
        <w:ind w:leftChars="0"/>
        <w:contextualSpacing/>
        <w:rPr>
          <w:rFonts w:ascii="メイリオ" w:eastAsia="メイリオ" w:hAnsi="メイリオ" w:cs="Arial"/>
          <w:sz w:val="20"/>
          <w:szCs w:val="20"/>
        </w:rPr>
      </w:pPr>
      <w:r w:rsidRPr="006630C6">
        <w:rPr>
          <w:rFonts w:ascii="メイリオ" w:eastAsia="メイリオ" w:hAnsi="メイリオ" w:cs="Arial"/>
          <w:sz w:val="20"/>
          <w:szCs w:val="20"/>
        </w:rPr>
        <w:t>1艇1名（ヘ</w:t>
      </w:r>
      <w:r w:rsidRPr="007C3B95">
        <w:rPr>
          <w:rFonts w:ascii="メイリオ" w:eastAsia="メイリオ" w:hAnsi="メイリオ" w:cs="Arial"/>
          <w:sz w:val="20"/>
          <w:szCs w:val="20"/>
        </w:rPr>
        <w:t>ルムスマンかクルー）での投票</w:t>
      </w:r>
      <w:r w:rsidR="00D75742">
        <w:rPr>
          <w:rFonts w:ascii="メイリオ" w:eastAsia="メイリオ" w:hAnsi="メイリオ" w:cs="Arial" w:hint="eastAsia"/>
          <w:sz w:val="20"/>
          <w:szCs w:val="20"/>
        </w:rPr>
        <w:t>でお願いします</w:t>
      </w:r>
    </w:p>
    <w:p w14:paraId="14BAAEA4" w14:textId="66E9FD76" w:rsidR="00502178" w:rsidRDefault="00502178" w:rsidP="00E8389E">
      <w:pPr>
        <w:pStyle w:val="a3"/>
        <w:numPr>
          <w:ilvl w:val="0"/>
          <w:numId w:val="6"/>
        </w:numPr>
        <w:spacing w:line="320" w:lineRule="exact"/>
        <w:ind w:leftChars="0"/>
        <w:contextualSpacing/>
        <w:rPr>
          <w:rFonts w:ascii="メイリオ" w:eastAsia="メイリオ" w:hAnsi="メイリオ" w:cs="Arial"/>
          <w:sz w:val="20"/>
          <w:szCs w:val="20"/>
        </w:rPr>
      </w:pPr>
      <w:r>
        <w:rPr>
          <w:rFonts w:ascii="メイリオ" w:eastAsia="メイリオ" w:hAnsi="メイリオ" w:cs="Arial" w:hint="eastAsia"/>
          <w:sz w:val="20"/>
          <w:szCs w:val="20"/>
        </w:rPr>
        <w:t>受付登録・Check-</w:t>
      </w:r>
      <w:r>
        <w:rPr>
          <w:rFonts w:ascii="メイリオ" w:eastAsia="メイリオ" w:hAnsi="メイリオ" w:cs="Arial"/>
          <w:sz w:val="20"/>
          <w:szCs w:val="20"/>
        </w:rPr>
        <w:t>out</w:t>
      </w:r>
      <w:r>
        <w:rPr>
          <w:rFonts w:ascii="メイリオ" w:eastAsia="メイリオ" w:hAnsi="メイリオ" w:cs="Arial" w:hint="eastAsia"/>
          <w:sz w:val="20"/>
          <w:szCs w:val="20"/>
        </w:rPr>
        <w:t>は、指定時間内に行ってください。</w:t>
      </w:r>
    </w:p>
    <w:p w14:paraId="39AD967F" w14:textId="6AD13D1A" w:rsidR="00502178" w:rsidRPr="007C3B95" w:rsidRDefault="00502178" w:rsidP="00471A7C">
      <w:pPr>
        <w:pStyle w:val="a3"/>
        <w:spacing w:line="320" w:lineRule="exact"/>
        <w:ind w:leftChars="0" w:left="818" w:firstLineChars="100" w:firstLine="200"/>
        <w:contextualSpacing/>
        <w:rPr>
          <w:rFonts w:ascii="メイリオ" w:eastAsia="メイリオ" w:hAnsi="メイリオ" w:cs="Arial"/>
          <w:sz w:val="20"/>
          <w:szCs w:val="20"/>
        </w:rPr>
      </w:pPr>
      <w:r>
        <w:rPr>
          <w:rFonts w:ascii="メイリオ" w:eastAsia="メイリオ" w:hAnsi="メイリオ" w:cs="Arial" w:hint="eastAsia"/>
          <w:sz w:val="20"/>
          <w:szCs w:val="20"/>
        </w:rPr>
        <w:t>Check-</w:t>
      </w:r>
      <w:r>
        <w:rPr>
          <w:rFonts w:ascii="メイリオ" w:eastAsia="メイリオ" w:hAnsi="メイリオ" w:cs="Arial"/>
          <w:sz w:val="20"/>
          <w:szCs w:val="20"/>
        </w:rPr>
        <w:t>out</w:t>
      </w:r>
      <w:r w:rsidR="00471A7C">
        <w:rPr>
          <w:rFonts w:ascii="メイリオ" w:eastAsia="メイリオ" w:hAnsi="メイリオ" w:cs="Arial" w:hint="eastAsia"/>
          <w:sz w:val="20"/>
          <w:szCs w:val="20"/>
        </w:rPr>
        <w:t>、Check-</w:t>
      </w:r>
      <w:r w:rsidR="00471A7C">
        <w:rPr>
          <w:rFonts w:ascii="メイリオ" w:eastAsia="メイリオ" w:hAnsi="メイリオ" w:cs="Arial"/>
          <w:sz w:val="20"/>
          <w:szCs w:val="20"/>
        </w:rPr>
        <w:t>in</w:t>
      </w:r>
      <w:r w:rsidR="00471A7C">
        <w:rPr>
          <w:rFonts w:ascii="メイリオ" w:eastAsia="メイリオ" w:hAnsi="メイリオ" w:cs="Arial" w:hint="eastAsia"/>
          <w:sz w:val="20"/>
          <w:szCs w:val="20"/>
        </w:rPr>
        <w:t>は、時間内に行わなければSPに対応になります。ご注意ください。</w:t>
      </w:r>
    </w:p>
    <w:p w14:paraId="71B50EAD" w14:textId="7821FA6A" w:rsidR="00E8389E" w:rsidRDefault="00E8389E" w:rsidP="00E8389E">
      <w:pPr>
        <w:spacing w:line="320" w:lineRule="exact"/>
        <w:contextualSpacing/>
        <w:rPr>
          <w:rFonts w:ascii="メイリオ" w:eastAsia="メイリオ" w:hAnsi="メイリオ" w:cs="Arial"/>
          <w:sz w:val="20"/>
          <w:szCs w:val="20"/>
        </w:rPr>
      </w:pPr>
    </w:p>
    <w:p w14:paraId="4A90AAF8" w14:textId="18B57228" w:rsidR="00471A7C" w:rsidRPr="00E8389E" w:rsidRDefault="00471A7C" w:rsidP="00E8389E">
      <w:pPr>
        <w:spacing w:line="320" w:lineRule="exact"/>
        <w:contextualSpacing/>
        <w:rPr>
          <w:rFonts w:ascii="メイリオ" w:eastAsia="メイリオ" w:hAnsi="メイリオ" w:cs="Arial"/>
          <w:sz w:val="20"/>
          <w:szCs w:val="20"/>
        </w:rPr>
      </w:pPr>
      <w:r>
        <w:rPr>
          <w:rFonts w:ascii="メイリオ" w:eastAsia="メイリオ" w:hAnsi="メイリオ" w:cs="Arial" w:hint="eastAsia"/>
          <w:sz w:val="20"/>
          <w:szCs w:val="20"/>
        </w:rPr>
        <w:t>手順例（Check-</w:t>
      </w:r>
      <w:r>
        <w:rPr>
          <w:rFonts w:ascii="メイリオ" w:eastAsia="メイリオ" w:hAnsi="メイリオ" w:cs="Arial"/>
          <w:sz w:val="20"/>
          <w:szCs w:val="20"/>
        </w:rPr>
        <w:t>out</w:t>
      </w:r>
      <w:r>
        <w:rPr>
          <w:rFonts w:ascii="メイリオ" w:eastAsia="メイリオ" w:hAnsi="メイリオ" w:cs="Arial" w:hint="eastAsia"/>
          <w:sz w:val="20"/>
          <w:szCs w:val="20"/>
        </w:rPr>
        <w:t xml:space="preserve">　投票編）</w:t>
      </w:r>
    </w:p>
    <w:p w14:paraId="194B073F" w14:textId="576E5D09" w:rsidR="006807B3" w:rsidRPr="00B42CFE" w:rsidRDefault="00502178" w:rsidP="002B3AA4">
      <w:pPr>
        <w:spacing w:line="320" w:lineRule="exact"/>
        <w:contextualSpacing/>
        <w:rPr>
          <w:rFonts w:ascii="メイリオ" w:eastAsia="メイリオ" w:hAnsi="メイリオ" w:cs="Arial"/>
          <w:b/>
          <w:bCs/>
          <w:sz w:val="20"/>
          <w:szCs w:val="20"/>
        </w:rPr>
      </w:pPr>
      <w:r>
        <w:rPr>
          <w:rFonts w:ascii="メイリオ" w:eastAsia="メイリオ" w:hAnsi="メイリオ" w:cs="Arial" w:hint="eastAsia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F940BC2" wp14:editId="6147F5B8">
                <wp:simplePos x="0" y="0"/>
                <wp:positionH relativeFrom="column">
                  <wp:posOffset>4865597</wp:posOffset>
                </wp:positionH>
                <wp:positionV relativeFrom="paragraph">
                  <wp:posOffset>1150356</wp:posOffset>
                </wp:positionV>
                <wp:extent cx="750318" cy="182940"/>
                <wp:effectExtent l="0" t="0" r="12065" b="26670"/>
                <wp:wrapNone/>
                <wp:docPr id="7" name="四角形: 角を丸くす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0318" cy="18294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87013F" id="四角形: 角を丸くする 7" o:spid="_x0000_s1026" style="position:absolute;left:0;text-align:left;margin-left:383.1pt;margin-top:90.6pt;width:59.1pt;height:14.4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RqMxQIAAJ0FAAAOAAAAZHJzL2Uyb0RvYy54bWysVM1OGzEQvlfqO1i+l82m0MCKDYpAqSoh&#10;QEDF2fHayUpej2s7f73BlUMlbhW3XvoKXPo0KVIfo2PvZoko6qHqHrwez8w3nvE3s3+wqBSZCetK&#10;0DlNtzqUCM2hKPU4px8vh292KXGe6YIp0CKnS+HoQf/1q/25yUQXJqAKYQmCaJfNTU4n3pssSRyf&#10;iIq5LTBCo1KCrZhH0Y6TwrI5olcq6XY675I52MJY4MI5PD2qlbQf8aUU3J9K6YQnKqd4Nx9XG9dR&#10;WJP+PsvGlplJyZtrsH+4RcVKjUFbqCPmGZna8g+oquQWHEi/xaFKQMqSi5gDZpN2nmVzMWFGxFyw&#10;OM60ZXL/D5afzM4sKYuc9ijRrMInery///X97vHHt4zgf3Vz9/PhYXX9ZXX9dXVzS3qhZHPjMvS8&#10;MGe2kRxuQ/4Laavwx8zIIpZ52ZZZLDzheNjb6bxNkRccVelud287PkPy5Gys8+8FVCRscmphqotz&#10;fMpYYTY7dh6jov3aLgTUMCyVis+pdDhwoMoinEXBjkeHypIZQx4Mhx38Qh6IsWGGUnBNQnZ1PnHn&#10;l0oEDKXPhcRSYQbdeJNIUtHCMs6F9mmtmrBC1NF2NoMFWgePGDoCBmSJt2yxG4C1ZQ2yxq7v3NgH&#10;VxE53jp3/nax2rn1iJFB+9a5KjXYlwAUZtVEru3XRapLE6o0gmKJRLJQd5gzfFji4x0z58+YxZbC&#10;5sMx4U9xkQrmOYVmR8kE7OeXzoM9Mh21lMyxRXPqPk2ZFZSoDxp7YC/dRuoQH4XtnV4XBbupGW1q&#10;9LQ6BHz9FAeS4XEb7L1ab6WF6gqnySBERRXTHGPnlHu7Fg59PTpwHnExGEQz7GPD/LG+MDyAh6oG&#10;Xl4urpg1DYM9Uv8E1u3Msmccrm2Dp4bB1IMsI8Gf6trUG2dAJE4zr8KQ2ZSj1dNU7f8GAAD//wMA&#10;UEsDBBQABgAIAAAAIQC2s+Fu4AAAAAsBAAAPAAAAZHJzL2Rvd25yZXYueG1sTI/BTsMwDIbvSLxD&#10;ZCRuLGlXlao0nRhoCIkLG3uArPHaao1TNdlW3h5zgput/9Pvz9VqdoO44BR6TxqShQKB1HjbU6th&#10;/7V5KECEaMiawRNq+MYAq/r2pjKl9Vfa4mUXW8ElFEqjoYtxLKUMTYfOhIUfkTg7+smZyOvUSjuZ&#10;K5e7QaZK5dKZnvhCZ0Z86bA57c5Ow+f7OsmWzca+9nO+3L99rEfKtlrf383PTyAizvEPhl99Voea&#10;nQ7+TDaIQcNjnqeMclAkPDBRFFkG4qAhTZQCWVfy/w/1DwAAAP//AwBQSwECLQAUAAYACAAAACEA&#10;toM4kv4AAADhAQAAEwAAAAAAAAAAAAAAAAAAAAAAW0NvbnRlbnRfVHlwZXNdLnhtbFBLAQItABQA&#10;BgAIAAAAIQA4/SH/1gAAAJQBAAALAAAAAAAAAAAAAAAAAC8BAABfcmVscy8ucmVsc1BLAQItABQA&#10;BgAIAAAAIQBPdRqMxQIAAJ0FAAAOAAAAAAAAAAAAAAAAAC4CAABkcnMvZTJvRG9jLnhtbFBLAQIt&#10;ABQABgAIAAAAIQC2s+Fu4AAAAAsBAAAPAAAAAAAAAAAAAAAAAB8FAABkcnMvZG93bnJldi54bWxQ&#10;SwUGAAAAAAQABADzAAAALAYAAAAA&#10;" filled="f" strokecolor="red" strokeweight="1pt">
                <v:stroke joinstyle="miter"/>
              </v:roundrect>
            </w:pict>
          </mc:Fallback>
        </mc:AlternateContent>
      </w:r>
      <w:r>
        <w:rPr>
          <w:rFonts w:ascii="メイリオ" w:eastAsia="メイリオ" w:hAnsi="メイリオ" w:cs="Arial"/>
          <w:b/>
          <w:bCs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6AEA5964" wp14:editId="272FE9E1">
                <wp:simplePos x="0" y="0"/>
                <wp:positionH relativeFrom="column">
                  <wp:posOffset>4117340</wp:posOffset>
                </wp:positionH>
                <wp:positionV relativeFrom="paragraph">
                  <wp:posOffset>2003425</wp:posOffset>
                </wp:positionV>
                <wp:extent cx="902335" cy="487045"/>
                <wp:effectExtent l="76200" t="38100" r="12065" b="27305"/>
                <wp:wrapNone/>
                <wp:docPr id="479" name="グループ化 4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2335" cy="487045"/>
                          <a:chOff x="36209" y="57697"/>
                          <a:chExt cx="799308" cy="364508"/>
                        </a:xfrm>
                      </wpg:grpSpPr>
                      <wps:wsp>
                        <wps:cNvPr id="480" name="直線矢印コネクタ 480"/>
                        <wps:cNvCnPr>
                          <a:stCxn id="481" idx="1"/>
                        </wps:cNvCnPr>
                        <wps:spPr>
                          <a:xfrm flipH="1" flipV="1">
                            <a:off x="36209" y="57697"/>
                            <a:ext cx="41059" cy="227648"/>
                          </a:xfrm>
                          <a:prstGeom prst="straightConnector1">
                            <a:avLst/>
                          </a:prstGeom>
                          <a:ln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3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1" name="テキスト ボックス 481"/>
                        <wps:cNvSpPr txBox="1"/>
                        <wps:spPr>
                          <a:xfrm>
                            <a:off x="77268" y="148486"/>
                            <a:ext cx="758249" cy="273719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1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9403320" w14:textId="1626D437" w:rsidR="00572EF4" w:rsidRDefault="00502178" w:rsidP="00572EF4">
                              <w:pPr>
                                <w:adjustRightInd w:val="0"/>
                                <w:snapToGrid w:val="0"/>
                                <w:rPr>
                                  <w:rFonts w:ascii="Meiryo UI" w:eastAsia="Meiryo UI" w:hAnsi="Meiryo UI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  <w:sz w:val="12"/>
                                  <w:szCs w:val="12"/>
                                </w:rPr>
                                <w:t>投票をクリック</w:t>
                              </w:r>
                              <w:r w:rsidR="00572EF4">
                                <w:rPr>
                                  <w:rFonts w:ascii="Meiryo UI" w:eastAsia="Meiryo UI" w:hAnsi="Meiryo UI" w:hint="eastAsia"/>
                                  <w:sz w:val="12"/>
                                  <w:szCs w:val="12"/>
                                </w:rPr>
                                <w:t>。</w:t>
                              </w:r>
                            </w:p>
                            <w:p w14:paraId="6AA80FFB" w14:textId="453DE1E7" w:rsidR="00502178" w:rsidRPr="00572EF4" w:rsidRDefault="00502178" w:rsidP="00572EF4">
                              <w:pPr>
                                <w:adjustRightInd w:val="0"/>
                                <w:snapToGrid w:val="0"/>
                                <w:rPr>
                                  <w:rFonts w:ascii="Meiryo UI" w:eastAsia="Meiryo UI" w:hAnsi="Meiryo UI"/>
                                  <w:sz w:val="12"/>
                                  <w:szCs w:val="1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EA5964" id="グループ化 479" o:spid="_x0000_s1028" style="position:absolute;margin-left:324.2pt;margin-top:157.75pt;width:71.05pt;height:38.35pt;z-index:251702272;mso-width-relative:margin;mso-height-relative:margin" coordorigin="362,576" coordsize="7993,3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GEE9gMAAIkJAAAOAAAAZHJzL2Uyb0RvYy54bWy8VlGL4zYQfi/0Pwi9d+M4TpyEzR7b3N22&#10;sNwt3WvvWSvLicGWVEnZOPcYQ+lD77WFtlDoayk9aKEcFPpjzLF/oyPJdnJ7KVu2cC/2SDMjzXz6&#10;ZqTjB2WRo2umdCb4DPePAowYpyLJ+GKGP3/2+KMxRtoQnpBccDbDG6bxg5MPPzheyykLxVLkCVMI&#10;FuF6upYzvDRGTns9TZesIPpISMZBmQpVEANDtegliqxh9SLvhUEw6q2FSqQSlGkNsw+9Ep+49dOU&#10;UfM0TTUzKJ9hiM24r3LfK/vtnRyT6UIRucxoEwa5RxQFyThs2i31kBiCVip7Z6kio0pokZojKoqe&#10;SNOMMpcDZNMPbmVzpsRKulwW0/VCdjABtLdwuvey9Mn1hUJZMsNRPMGIkwIOqd6+qqtf6uqvuvru&#10;zTffIqsCoNZyMQX7MyUv5YVqJhZ+ZHMvU1XYP2SFSgfxpoOYlQZRmJwE4WAwxIiCKhrHQTT0R0CX&#10;cE7WazAKAwgE1MN4NIlb7aPGP55MBgFwyvoPRtEQZAik127eszF2Ia0lkErvcNP/D7fLJZHMHYe2&#10;OLS4jYFXHrebH/64+fP7m59+fvPyVb39va5e1tvf6u3fKAIbh5dznPMLZXHSZl5yj/24j0GA9Psu&#10;HRs47OAN7UAD4C3EKM0z+Yk1ddIXVtqD/SCALfxRPxgCuha9MIxH0dvokalU2pwxUSArzLA2imSL&#10;pZkLzqGUhPI7ketzbTzsrYMNIOf2u2QkecQTZDYSqMSh6jFaz3DBEoxyBk3CSuBMpoZk+c6SKCXW&#10;h03heO3acLgtEk4ym5z5fT9jqYdv4JBw3YPNc4WuCdQ9oZRxEzZEyTlYW7c0y/POMbjbsbG3rsx1&#10;ls45vNu583A7C2465yLjQh1awJSeDBCpt28R8HlbCK5EsnGV6KABqtsifS+cB/I1vaL6qt7+Wm9f&#10;19XXqK5+rKvKkf41kN7FbwMCLtuWgUz5sWhJ7o5wj9YWmKZzxHE4ghoHkvajcTQeebq0HI6H4zBq&#10;SRwP4r5rTl0LeIfECpjr8P1X2loq78Jx0gFuee7fg1v/gZTvm1u5uZNbprwqXXNyhWNB8WxDSvhb&#10;VEv6OIM2cU60uSAKrk1ohPAUME/hk+YCil40EkZLoV4cmrf20JVBC6UP1zD0nC9XREHPyD/l0K8n&#10;/Siy97YbRMM4hIHa11zta/iqmAuoeGAnROdEa2/yVkyVKJ7Di+HU7goqwinsPcOmFefGPw7gxUHZ&#10;6akzgptaEnPOLyVte61te8/K50TJplMaYOcT0d4QZHqLa97WUpyL05URaeb65w7VhoGuhN0lBvc9&#10;zL31oNgfO/vdC+rkHwAAAP//AwBQSwMEFAAGAAgAAAAhAB8Y/o/iAAAACwEAAA8AAABkcnMvZG93&#10;bnJldi54bWxMj01vgkAQhu9N+h8206S3uoBilbIYY9qejEm1ifE2wghEdpewK+C/7/TU3ubjyTvP&#10;pKtRN6KnztXWKAgnAQgyuS1qUyr4Pny8LEA4j6bAxhpScCcHq+zxIcWksIP5on7vS8EhxiWooPK+&#10;TaR0eUUa3cS2ZHh3sZ1Gz21XyqLDgcN1I6MgmEuNteELFba0qSi/7m9aweeAw3oavvfb62VzPx3i&#10;3XEbklLPT+P6DYSn0f/B8KvP6pCx09neTOFEo2A+W8wYVTAN4xgEE6/LgIszT5ZRBDJL5f8fsh8A&#10;AAD//wMAUEsBAi0AFAAGAAgAAAAhALaDOJL+AAAA4QEAABMAAAAAAAAAAAAAAAAAAAAAAFtDb250&#10;ZW50X1R5cGVzXS54bWxQSwECLQAUAAYACAAAACEAOP0h/9YAAACUAQAACwAAAAAAAAAAAAAAAAAv&#10;AQAAX3JlbHMvLnJlbHNQSwECLQAUAAYACAAAACEA1TRhBPYDAACJCQAADgAAAAAAAAAAAAAAAAAu&#10;AgAAZHJzL2Uyb0RvYy54bWxQSwECLQAUAAYACAAAACEAHxj+j+IAAAALAQAADwAAAAAAAAAAAAAA&#10;AABQBgAAZHJzL2Rvd25yZXYueG1sUEsFBgAAAAAEAAQA8wAAAF8H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480" o:spid="_x0000_s1029" type="#_x0000_t32" style="position:absolute;left:362;top:576;width:410;height:227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k/4OwgAAANwAAAAPAAAAZHJzL2Rvd25yZXYueG1sRE/Pa8Iw&#10;FL4L/g/hCbvZdGOUrhplCBtjIrhuF2+P5q0tS15qk7X1vzcHwePH93u9nawRA/W+dazgMUlBEFdO&#10;t1wr+Pl+W+YgfEDWaByTggt52G7mszUW2o38RUMZahFD2BeooAmhK6T0VUMWfeI64sj9ut5iiLCv&#10;pe5xjOHWyKc0zaTFlmNDgx3tGqr+yn+r4HSQ2dAa6aYX845jffmsjvuzUg+L6XUFItAU7uKb+0Mr&#10;eM7j/HgmHgG5uQIAAP//AwBQSwECLQAUAAYACAAAACEA2+H2y+4AAACFAQAAEwAAAAAAAAAAAAAA&#10;AAAAAAAAW0NvbnRlbnRfVHlwZXNdLnhtbFBLAQItABQABgAIAAAAIQBa9CxbvwAAABUBAAALAAAA&#10;AAAAAAAAAAAAAB8BAABfcmVscy8ucmVsc1BLAQItABQABgAIAAAAIQA7k/4OwgAAANwAAAAPAAAA&#10;AAAAAAAAAAAAAAcCAABkcnMvZG93bnJldi54bWxQSwUGAAAAAAMAAwC3AAAA9gIAAAAA&#10;" strokecolor="#ed7d31 [3205]" strokeweight="1.5pt">
                  <v:stroke endarrow="open" joinstyle="miter"/>
                </v:shape>
                <v:shape id="テキスト ボックス 481" o:spid="_x0000_s1030" type="#_x0000_t202" style="position:absolute;left:772;top:1484;width:7583;height:27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QejxAAAANwAAAAPAAAAZHJzL2Rvd25yZXYueG1sRI9Ba8JA&#10;FITvBf/D8oTe6iY2DRJdRQrFQr1UBT0+s89sMPs2ZFdN/31XEDwOM/MNM1v0thFX6nztWEE6SkAQ&#10;l07XXCnYbb/eJiB8QNbYOCYFf+RhMR+8zLDQ7sa/dN2ESkQI+wIVmBDaQkpfGrLoR64ljt7JdRZD&#10;lF0ldYe3CLeNHCdJLi3WHBcMtvRpqDxvLlaB5eNHuvpZ57s8a/brEjMzfj8o9Trsl1MQgfrwDD/a&#10;31pBNknhfiYeATn/BwAA//8DAFBLAQItABQABgAIAAAAIQDb4fbL7gAAAIUBAAATAAAAAAAAAAAA&#10;AAAAAAAAAABbQ29udGVudF9UeXBlc10ueG1sUEsBAi0AFAAGAAgAAAAhAFr0LFu/AAAAFQEAAAsA&#10;AAAAAAAAAAAAAAAAHwEAAF9yZWxzLy5yZWxzUEsBAi0AFAAGAAgAAAAhAOSZB6PEAAAA3AAAAA8A&#10;AAAAAAAAAAAAAAAABwIAAGRycy9kb3ducmV2LnhtbFBLBQYAAAAAAwADALcAAAD4AgAAAAA=&#10;" fillcolor="#ee853d [3029]" strokecolor="#ed7d31 [3205]" strokeweight=".5pt">
                  <v:fill color2="#ec7a2d [3173]" rotate="t" colors="0 #f18c55;.5 #f67b28;1 #e56b17" focus="100%" type="gradient">
                    <o:fill v:ext="view" type="gradientUnscaled"/>
                  </v:fill>
                  <v:textbox>
                    <w:txbxContent>
                      <w:p w14:paraId="59403320" w14:textId="1626D437" w:rsidR="00572EF4" w:rsidRDefault="00502178" w:rsidP="00572EF4">
                        <w:pPr>
                          <w:adjustRightInd w:val="0"/>
                          <w:snapToGrid w:val="0"/>
                          <w:rPr>
                            <w:rFonts w:ascii="Meiryo UI" w:eastAsia="Meiryo UI" w:hAnsi="Meiryo UI"/>
                            <w:sz w:val="12"/>
                            <w:szCs w:val="12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sz w:val="12"/>
                            <w:szCs w:val="12"/>
                          </w:rPr>
                          <w:t>投票をクリック</w:t>
                        </w:r>
                        <w:r w:rsidR="00572EF4">
                          <w:rPr>
                            <w:rFonts w:ascii="Meiryo UI" w:eastAsia="Meiryo UI" w:hAnsi="Meiryo UI" w:hint="eastAsia"/>
                            <w:sz w:val="12"/>
                            <w:szCs w:val="12"/>
                          </w:rPr>
                          <w:t>。</w:t>
                        </w:r>
                      </w:p>
                      <w:p w14:paraId="6AA80FFB" w14:textId="453DE1E7" w:rsidR="00502178" w:rsidRPr="00572EF4" w:rsidRDefault="00502178" w:rsidP="00572EF4">
                        <w:pPr>
                          <w:adjustRightInd w:val="0"/>
                          <w:snapToGrid w:val="0"/>
                          <w:rPr>
                            <w:rFonts w:ascii="Meiryo UI" w:eastAsia="Meiryo UI" w:hAnsi="Meiryo UI"/>
                            <w:sz w:val="12"/>
                            <w:szCs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メイリオ" w:eastAsia="メイリオ" w:hAnsi="メイリオ" w:cs="Arial"/>
          <w:b/>
          <w:bCs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5059A243" wp14:editId="5D8DDE4A">
                <wp:simplePos x="0" y="0"/>
                <wp:positionH relativeFrom="column">
                  <wp:posOffset>5097493</wp:posOffset>
                </wp:positionH>
                <wp:positionV relativeFrom="paragraph">
                  <wp:posOffset>1356985</wp:posOffset>
                </wp:positionV>
                <wp:extent cx="1252015" cy="1065487"/>
                <wp:effectExtent l="38100" t="38100" r="24765" b="20955"/>
                <wp:wrapNone/>
                <wp:docPr id="483" name="グループ化 4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2015" cy="1065487"/>
                          <a:chOff x="-272236" y="-235375"/>
                          <a:chExt cx="1107634" cy="581813"/>
                        </a:xfrm>
                      </wpg:grpSpPr>
                      <wps:wsp>
                        <wps:cNvPr id="484" name="直線矢印コネクタ 484"/>
                        <wps:cNvCnPr/>
                        <wps:spPr>
                          <a:xfrm flipH="1" flipV="1">
                            <a:off x="-272236" y="-235375"/>
                            <a:ext cx="408928" cy="547116"/>
                          </a:xfrm>
                          <a:prstGeom prst="straightConnector1">
                            <a:avLst/>
                          </a:prstGeom>
                          <a:ln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3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5" name="テキスト ボックス 485"/>
                        <wps:cNvSpPr txBox="1"/>
                        <wps:spPr>
                          <a:xfrm>
                            <a:off x="77149" y="148536"/>
                            <a:ext cx="758249" cy="197902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1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6048197" w14:textId="77777777" w:rsidR="00502178" w:rsidRDefault="00502178" w:rsidP="0073341A">
                              <w:pPr>
                                <w:adjustRightInd w:val="0"/>
                                <w:snapToGrid w:val="0"/>
                                <w:rPr>
                                  <w:rFonts w:ascii="Meiryo UI" w:eastAsia="Meiryo UI" w:hAnsi="Meiryo UI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  <w:sz w:val="12"/>
                                  <w:szCs w:val="12"/>
                                </w:rPr>
                                <w:t>投票項目下側が</w:t>
                              </w:r>
                            </w:p>
                            <w:p w14:paraId="1E704FFC" w14:textId="39DB8831" w:rsidR="0073341A" w:rsidRPr="00572EF4" w:rsidRDefault="00502178" w:rsidP="0073341A">
                              <w:pPr>
                                <w:adjustRightInd w:val="0"/>
                                <w:snapToGrid w:val="0"/>
                                <w:rPr>
                                  <w:rFonts w:ascii="Meiryo UI" w:eastAsia="Meiryo UI" w:hAnsi="Meiryo UI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  <w:sz w:val="12"/>
                                  <w:szCs w:val="12"/>
                                </w:rPr>
                                <w:t>赤色に変わる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59A243" id="グループ化 483" o:spid="_x0000_s1031" style="position:absolute;margin-left:401.4pt;margin-top:106.85pt;width:98.6pt;height:83.9pt;z-index:251706368;mso-width-relative:margin;mso-height-relative:margin" coordorigin="-2722,-2353" coordsize="11076,58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2ik7QMAAG0JAAAOAAAAZHJzL2Uyb0RvYy54bWy8Vl+L3DYQfy/0Owi93/nP2utdc75w3STX&#10;wpEcvTR51tnyrsGWVEl73s3jLpQ+JK8ptIFAX0tJoIUSKPTDmHBfoyP5z22vF65cIS/2SJoZzfz0&#10;m5EO7q2qEl1QqQrOEuztuxhRlvKsYPMEf/Pk4d4EI6UJy0jJGU3wmip87/Dzzw5qEVOfL3iZUYnA&#10;CVNxLRK80FrEjqPSBa2I2ueCMljMuayIhqGcO5kkNXivSsd33bFTc5kJyVOqFMzebxfxofWf5zTV&#10;j/NcUY3KBENs2n6l/Z6br3N4QOK5JGJRpF0Y5A5RVKRgsOng6j7RBC1l8S9XVZFKrniu91NeOTzP&#10;i5TaHCAbz72WzbHkS2Fzmcf1XAwwAbTXcLqz2/TRxalERZbgYDLCiJEKDqnZvGu2vzTbP5vtDx9e&#10;vEJmCYCqxTwG/WMpzsSp7Cbm7cjkvsplZf6QFVpZiNcDxHSlUQqTnh9CoiFGKax57jgMJlF7COkC&#10;TsrY7fmR74/GGIHGnj8KR1HYazzovXhuNB4FrZdw4k08G6DTx+CYUIfIagHcUlfwqf8H39mCCGpP&#10;RRk4BvggnBa+y59+v/zjx8s3P394+a7Z/NZsXzabt83mL8AxaHG0hjPWgahiBXj2CKK8LMSXAA62&#10;0lMj7aD6UXR6hAN3MvWh6gzAYRB53tjsOUBDYiGVPqa8QkZIsNKSFPOFnnHGoFy4bLcjFydKt4a9&#10;gYmiZOa7oCR7wDKk1wLowqCyMaoTXNEMo5JCIzASGJNYk6K80iRS8vpmVQjQ+IaT6+Gwkl6XtN33&#10;a5oDT4EfIwuH7RB0Vkp0QaC2SZpSpv0u1ZKBtjHLi7IcDN3bDTt9Y0pt9xiM/duNBwu7M2d6MK4K&#10;xuVNDvTK60LOW/0egTZvA8E5z9aWKBYa4LEpxE9CaKjSrh9sv2s2vzab9832e9RsXzfbrWX0e2C0&#10;rU0TEJSCaQtIr77gptBNXvYId7htgOm6QxR5wdTWuAdOoNwtXXoSR+HEN8u2S0yjqdufbN9jek52&#10;JJbAXIvvR2lrqHwVjpVu4FbL/Ttw6z+Q8lNzq9S3ckuvzle2+Xf9vWcbkry9KZVIHxbQJk6I0qdE&#10;wtUIlyhc9/oxfPKSQ9HzTsJoweXzm+aNPrRcWIXSh6sWes63SyKhZ5RfMWjGUy8IzN1sB0EY+TCQ&#10;uyvnuytsWc04VDz0R4jOikZfl72YS149g1fBkdkVlghLYe8E616c6fYBAK+KlB4dWSW4jQXRJ+xM&#10;pH3DNRR7snpGpOhIpoGdj3jf/kl8jWutrqE440dLzfPC9k9DtbaGOwbaErY3FNzpMPePR8Pu2Opf&#10;vZIO/wYAAP//AwBQSwMEFAAGAAgAAAAhABd9idvhAAAADAEAAA8AAABkcnMvZG93bnJldi54bWxM&#10;j8FqwzAQRO+F/oPYQm+NJJu0xvU6hND2FApNCqU3xdrYJpZkLMV2/r7KqdnbsMPMm2I1m46NNPjW&#10;WQS5EMDIVk63tkb43r8/ZcB8UFarzllCuJCHVXl/V6hcu8l+0bgLNYsh1ucKoQmhzzn3VUNG+YXr&#10;ycbf0Q1GhSiHmutBTTHcdDwR4pkb1drY0KieNg1Vp93ZIHxMalqn8m3cno6by+9++fmzlYT4+DCv&#10;X4EFmsO/Ga74ER3KyHRwZ6s96xAykUT0gJDI9AXY1SHiATsgpJlcAi8Lfjui/AMAAP//AwBQSwEC&#10;LQAUAAYACAAAACEAtoM4kv4AAADhAQAAEwAAAAAAAAAAAAAAAAAAAAAAW0NvbnRlbnRfVHlwZXNd&#10;LnhtbFBLAQItABQABgAIAAAAIQA4/SH/1gAAAJQBAAALAAAAAAAAAAAAAAAAAC8BAABfcmVscy8u&#10;cmVsc1BLAQItABQABgAIAAAAIQDjR2ik7QMAAG0JAAAOAAAAAAAAAAAAAAAAAC4CAABkcnMvZTJv&#10;RG9jLnhtbFBLAQItABQABgAIAAAAIQAXfYnb4QAAAAwBAAAPAAAAAAAAAAAAAAAAAEcGAABkcnMv&#10;ZG93bnJldi54bWxQSwUGAAAAAAQABADzAAAAVQcAAAAA&#10;">
                <v:shape id="直線矢印コネクタ 484" o:spid="_x0000_s1032" type="#_x0000_t32" style="position:absolute;left:-2722;top:-2353;width:4088;height:547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PgNxAAAANwAAAAPAAAAZHJzL2Rvd25yZXYueG1sRI9Ba8JA&#10;FITvBf/D8gRvdaOI2NRNEEGRlkKrXnp7ZF+T0N23Mbsm8d93BaHHYWa+Ydb5YI3oqPW1YwWzaQKC&#10;uHC65lLB+bR7XoHwAVmjcUwKbuQhz0ZPa0y16/mLumMoRYSwT1FBFUKTSumLiiz6qWuIo/fjWosh&#10;yraUusU+wq2R8yRZSos1x4UKG9pWVPwer1bB94dcdrWRbngxe+zL21vx+X5RajIeNq8gAg3hP/xo&#10;H7SCxWoB9zPxCMjsDwAA//8DAFBLAQItABQABgAIAAAAIQDb4fbL7gAAAIUBAAATAAAAAAAAAAAA&#10;AAAAAAAAAABbQ29udGVudF9UeXBlc10ueG1sUEsBAi0AFAAGAAgAAAAhAFr0LFu/AAAAFQEAAAsA&#10;AAAAAAAAAAAAAAAAHwEAAF9yZWxzLy5yZWxzUEsBAi0AFAAGAAgAAAAhAESo+A3EAAAA3AAAAA8A&#10;AAAAAAAAAAAAAAAABwIAAGRycy9kb3ducmV2LnhtbFBLBQYAAAAAAwADALcAAAD4AgAAAAA=&#10;" strokecolor="#ed7d31 [3205]" strokeweight="1.5pt">
                  <v:stroke endarrow="open" joinstyle="miter"/>
                </v:shape>
                <v:shape id="テキスト ボックス 485" o:spid="_x0000_s1033" type="#_x0000_t202" style="position:absolute;left:771;top:1485;width:7582;height:19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gGgxQAAANwAAAAPAAAAZHJzL2Rvd25yZXYueG1sRI9Ba8JA&#10;FITvQv/D8gq96SYag6SuoRTEQr2ogfb4mn3Nhmbfhuyq6b/vFgSPw8x8w6zL0XbiQoNvHStIZwkI&#10;4trplhsF1Wk7XYHwAVlj55gU/JKHcvMwWWOh3ZUPdDmGRkQI+wIVmBD6QkpfG7LoZ64njt63GyyG&#10;KIdG6gGvEW47OU+SXFpsOS4Y7OnVUP1zPFsFlr+W6e59n1d51n3sa8zMfPGp1NPj+PIMItAY7uFb&#10;+00ryFZL+D8Tj4Dc/AEAAP//AwBQSwECLQAUAAYACAAAACEA2+H2y+4AAACFAQAAEwAAAAAAAAAA&#10;AAAAAAAAAAAAW0NvbnRlbnRfVHlwZXNdLnhtbFBLAQItABQABgAIAAAAIQBa9CxbvwAAABUBAAAL&#10;AAAAAAAAAAAAAAAAAB8BAABfcmVscy8ucmVsc1BLAQItABQABgAIAAAAIQCbogGgxQAAANwAAAAP&#10;AAAAAAAAAAAAAAAAAAcCAABkcnMvZG93bnJldi54bWxQSwUGAAAAAAMAAwC3AAAA+QIAAAAA&#10;" fillcolor="#ee853d [3029]" strokecolor="#ed7d31 [3205]" strokeweight=".5pt">
                  <v:fill color2="#ec7a2d [3173]" rotate="t" colors="0 #f18c55;.5 #f67b28;1 #e56b17" focus="100%" type="gradient">
                    <o:fill v:ext="view" type="gradientUnscaled"/>
                  </v:fill>
                  <v:textbox>
                    <w:txbxContent>
                      <w:p w14:paraId="36048197" w14:textId="77777777" w:rsidR="00502178" w:rsidRDefault="00502178" w:rsidP="0073341A">
                        <w:pPr>
                          <w:adjustRightInd w:val="0"/>
                          <w:snapToGrid w:val="0"/>
                          <w:rPr>
                            <w:rFonts w:ascii="Meiryo UI" w:eastAsia="Meiryo UI" w:hAnsi="Meiryo UI"/>
                            <w:sz w:val="12"/>
                            <w:szCs w:val="12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sz w:val="12"/>
                            <w:szCs w:val="12"/>
                          </w:rPr>
                          <w:t>投票項目下側が</w:t>
                        </w:r>
                      </w:p>
                      <w:p w14:paraId="1E704FFC" w14:textId="39DB8831" w:rsidR="0073341A" w:rsidRPr="00572EF4" w:rsidRDefault="00502178" w:rsidP="0073341A">
                        <w:pPr>
                          <w:adjustRightInd w:val="0"/>
                          <w:snapToGrid w:val="0"/>
                          <w:rPr>
                            <w:rFonts w:ascii="Meiryo UI" w:eastAsia="Meiryo UI" w:hAnsi="Meiryo UI"/>
                            <w:sz w:val="12"/>
                            <w:szCs w:val="12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sz w:val="12"/>
                            <w:szCs w:val="12"/>
                          </w:rPr>
                          <w:t>赤色に変わる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メイリオ" w:eastAsia="メイリオ" w:hAnsi="メイリオ" w:cs="Arial"/>
          <w:b/>
          <w:bCs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5929BBB1" wp14:editId="533D5D46">
                <wp:simplePos x="0" y="0"/>
                <wp:positionH relativeFrom="column">
                  <wp:posOffset>2090469</wp:posOffset>
                </wp:positionH>
                <wp:positionV relativeFrom="paragraph">
                  <wp:posOffset>1313851</wp:posOffset>
                </wp:positionV>
                <wp:extent cx="984249" cy="1177920"/>
                <wp:effectExtent l="57150" t="38100" r="26035" b="22860"/>
                <wp:wrapNone/>
                <wp:docPr id="475" name="グループ化 4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4249" cy="1177920"/>
                          <a:chOff x="-35655" y="-283423"/>
                          <a:chExt cx="871165" cy="643373"/>
                        </a:xfrm>
                      </wpg:grpSpPr>
                      <wps:wsp>
                        <wps:cNvPr id="476" name="直線矢印コネクタ 476"/>
                        <wps:cNvCnPr/>
                        <wps:spPr>
                          <a:xfrm flipH="1" flipV="1">
                            <a:off x="-35655" y="-283423"/>
                            <a:ext cx="238372" cy="605846"/>
                          </a:xfrm>
                          <a:prstGeom prst="straightConnector1">
                            <a:avLst/>
                          </a:prstGeom>
                          <a:ln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3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7" name="テキスト ボックス 477"/>
                        <wps:cNvSpPr txBox="1"/>
                        <wps:spPr>
                          <a:xfrm>
                            <a:off x="77261" y="148619"/>
                            <a:ext cx="758249" cy="211331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1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D4286D3" w14:textId="77777777" w:rsidR="00502178" w:rsidRDefault="00572EF4" w:rsidP="00572EF4">
                              <w:pPr>
                                <w:adjustRightInd w:val="0"/>
                                <w:snapToGrid w:val="0"/>
                                <w:rPr>
                                  <w:rFonts w:ascii="Meiryo UI" w:eastAsia="Meiryo UI" w:hAnsi="Meiryo UI"/>
                                  <w:sz w:val="12"/>
                                  <w:szCs w:val="12"/>
                                </w:rPr>
                              </w:pPr>
                              <w:r w:rsidRPr="00572EF4">
                                <w:rPr>
                                  <w:rFonts w:ascii="Meiryo UI" w:eastAsia="Meiryo UI" w:hAnsi="Meiryo UI" w:hint="eastAsia"/>
                                  <w:sz w:val="12"/>
                                  <w:szCs w:val="12"/>
                                </w:rPr>
                                <w:t>自艇の</w:t>
                              </w:r>
                              <w:r w:rsidR="00502178">
                                <w:rPr>
                                  <w:rFonts w:ascii="Meiryo UI" w:eastAsia="Meiryo UI" w:hAnsi="Meiryo UI" w:hint="eastAsia"/>
                                  <w:sz w:val="12"/>
                                  <w:szCs w:val="12"/>
                                </w:rPr>
                                <w:t>ディビジョン</w:t>
                              </w:r>
                            </w:p>
                            <w:p w14:paraId="6013002D" w14:textId="4C7C07C2" w:rsidR="00572EF4" w:rsidRPr="00572EF4" w:rsidRDefault="00502178" w:rsidP="00572EF4">
                              <w:pPr>
                                <w:adjustRightInd w:val="0"/>
                                <w:snapToGrid w:val="0"/>
                                <w:rPr>
                                  <w:rFonts w:ascii="Meiryo UI" w:eastAsia="Meiryo UI" w:hAnsi="Meiryo UI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  <w:sz w:val="12"/>
                                  <w:szCs w:val="12"/>
                                </w:rPr>
                                <w:t xml:space="preserve">を選択　</w:t>
                              </w:r>
                              <w:r w:rsidR="00572EF4" w:rsidRPr="00572EF4">
                                <w:rPr>
                                  <w:rFonts w:ascii="Meiryo UI" w:eastAsia="Meiryo UI" w:hAnsi="Meiryo UI" w:hint="eastAsia"/>
                                  <w:sz w:val="12"/>
                                  <w:szCs w:val="12"/>
                                </w:rPr>
                                <w:t>クリック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929BBB1" id="グループ化 475" o:spid="_x0000_s1034" style="position:absolute;margin-left:164.6pt;margin-top:103.45pt;width:77.5pt;height:92.75pt;z-index:251698176;mso-width-relative:margin;mso-height-relative:margin" coordorigin="-356,-2834" coordsize="8711,6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3Bz6QMAAGkJAAAOAAAAZHJzL2Uyb0RvYy54bWy8Vl+LGzcQfy/0Owi939n7x17bnC9cneRa&#10;OJKjlzbPOq3Wu7ArqZJ8tvtoQ+lD89pCEyj0tYQEWiiBQj/MEu5rdKRdrc31jpQr5GV3djUzGv3m&#10;NzM6erCqSnTFlC4En+LgsI8R41SkBZ9P8VfPHh+MMNKG8JSUgrMpXjONHxx/+snRUk5YKHJRpkwh&#10;cML1ZCmnODdGTno9TXNWEX0oJOOwmAlVEQOfat5LFVmC96rshf3+sLcUKpVKUKY1/H3YLOJj5z/L&#10;GDVPs0wzg8ophtiMeyr3vLTP3vERmcwVkXlB2zDIPaKoSMFh087VQ2IIWqjiX66qgiqhRWYOqah6&#10;IssKytwZ4DRB/8ZpTpVYSHeW+WQ5lx1MAO0NnO7tlj65OleoSKc4TgYYcVJBkurN23r7W739q97+&#10;9P6HH5FdAqCWcj4B/VMlL+S5an/Mmy979lWmKvuGU6GVg3jdQcxWBlH4OR7FYTzGiMJSECTJOGxz&#10;QHNIlDU7iAbDAYQCCgfhKIrDqEkSzR+1PkZJEAxBw/oYxlGUOI2eD6Bn4+zCWkoglt5hp/8fdhc5&#10;kcylRFssOuyGHrvrl39c//nz9S+/vn/xtt78Xm9f1Js39eZvAHHYgOgMZ7xFUE80gOnhQ1lZyM8B&#10;Guykr620B+ld2Hh0w2gUJWGLTH8wit2WHTJkIpU2p0xUyApTrI0ixTw3M8E5lIpQzW7k6kwbyC8Y&#10;egMbRMntM2ckfcRTZNYSqMKhqjFaTnHFUoxKBk3ASq6sDCnKnSZRSixvV4V9rG9InEfDSWZdsmbf&#10;L1kGHAVyRA4N1x3YrFToikBdE0oZN6Hd1HkCbWuWFWXZGfY/bNjqW1PmOkdnHH7YuLNwOwtuOuOq&#10;4ELd5sCsgjbkrNH3CDTnthBcinTteOKgARrbIvwofE48n+vtd/Xmdb15V2+/R/X2Vb3dOkK/A0In&#10;e4S2LQGZ1WcCsuTOtUumL8yuMyRJOASG2xYQj4bBuKGLJ3EyGHUtIgyCKPIw+f7iOdmSWAFzHb53&#10;0tYSYxeOk27hVsP9e3DrP5DyY3OrNB60O7llVperpvH7LDZsQ0o0U1JL+riANnFGtDknCsYiDFAY&#10;9eYpPLJSQNGLVsIoF+rb2/5bfei4sAqlD2MWes43C6KgZ5RfcOjF4yCO7Vx2H/EggXGA1P7K5f4K&#10;X1QzARUP5IHonGj1TenFTInqOdwITuyusEQ4hb2n2HhxZprhDzcKyk5OnBJMYknMGb+Q1PdbS7Fn&#10;q+dEyZZkBtj5RPjuTyY3uNbo2trn4mRhRFa4/mmp1qDaMtCVsBtQMM9du2rvHvbCsP/t9Hc3pON/&#10;AAAA//8DAFBLAwQUAAYACAAAACEAp51vkOIAAAALAQAADwAAAGRycy9kb3ducmV2LnhtbEyPwWrD&#10;MAyG74O9g1Fht9WJm5UmjVNK2XYqg7WDsZsbq0lobIfYTdK3n3Zaj9L/8etTvplMywbsfeOshHge&#10;AUNbOt3YSsLX8e15BcwHZbVqnUUJN/SwKR4fcpVpN9pPHA6hYlRifaYk1CF0Gee+rNEoP3cdWsrO&#10;rjcq0NhXXPdqpHLTchFFS25UY+lCrTrc1VheDlcj4X1U43YRvw77y3l3+zm+fHzvY5TyaTZt18AC&#10;TuEfhj99UoeCnE7uarVnrYSFSAWhEkS0TIERkawS2pwoSkUCvMj5/Q/FLwAAAP//AwBQSwECLQAU&#10;AAYACAAAACEAtoM4kv4AAADhAQAAEwAAAAAAAAAAAAAAAAAAAAAAW0NvbnRlbnRfVHlwZXNdLnht&#10;bFBLAQItABQABgAIAAAAIQA4/SH/1gAAAJQBAAALAAAAAAAAAAAAAAAAAC8BAABfcmVscy8ucmVs&#10;c1BLAQItABQABgAIAAAAIQB7X3Bz6QMAAGkJAAAOAAAAAAAAAAAAAAAAAC4CAABkcnMvZTJvRG9j&#10;LnhtbFBLAQItABQABgAIAAAAIQCnnW+Q4gAAAAsBAAAPAAAAAAAAAAAAAAAAAEMGAABkcnMvZG93&#10;bnJldi54bWxQSwUGAAAAAAQABADzAAAAUgcAAAAA&#10;">
                <v:shape id="直線矢印コネクタ 476" o:spid="_x0000_s1035" type="#_x0000_t32" style="position:absolute;left:-356;top:-2834;width:2383;height:605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47PGxQAAANwAAAAPAAAAZHJzL2Rvd25yZXYueG1sRI9Ba8JA&#10;FITvQv/D8gq91U1LiRpdRYSWYhE0evH2yD6T0N23aXabxH/vFgoeh5n5hlmsBmtER62vHSt4GScg&#10;iAunay4VnI7vz1MQPiBrNI5JwZU8rJYPowVm2vV8oC4PpYgQ9hkqqEJoMil9UZFFP3YNcfQurrUY&#10;omxLqVvsI9wa+ZokqbRYc1yosKFNRcV3/msVnHcy7Woj3TAzH9iX122x//pR6ulxWM9BBBrCPfzf&#10;/tQK3iYp/J2JR0AubwAAAP//AwBQSwECLQAUAAYACAAAACEA2+H2y+4AAACFAQAAEwAAAAAAAAAA&#10;AAAAAAAAAAAAW0NvbnRlbnRfVHlwZXNdLnhtbFBLAQItABQABgAIAAAAIQBa9CxbvwAAABUBAAAL&#10;AAAAAAAAAAAAAAAAAB8BAABfcmVscy8ucmVsc1BLAQItABQABgAIAAAAIQDu47PGxQAAANwAAAAP&#10;AAAAAAAAAAAAAAAAAAcCAABkcnMvZG93bnJldi54bWxQSwUGAAAAAAMAAwC3AAAA+QIAAAAA&#10;" strokecolor="#ed7d31 [3205]" strokeweight="1.5pt">
                  <v:stroke endarrow="open" joinstyle="miter"/>
                </v:shape>
                <v:shape id="テキスト ボックス 477" o:spid="_x0000_s1036" type="#_x0000_t202" style="position:absolute;left:772;top:1486;width:7583;height:2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UprxQAAANwAAAAPAAAAZHJzL2Rvd25yZXYueG1sRI9Pa8JA&#10;FMTvQr/D8gredKONUVJXKYXSgl78A3p8zb5mQ7NvQ3bV+O1dQfA4zMxvmPmys7U4U+srxwpGwwQE&#10;ceF0xaWC/e5rMAPhA7LG2jEpuJKH5eKlN8dcuwtv6LwNpYgQ9jkqMCE0uZS+MGTRD11DHL0/11oM&#10;Ubal1C1eItzWcpwkmbRYcVww2NCnoeJ/e7IKLP9ORt+rdbbP0vqwLjA147ejUv3X7uMdRKAuPMOP&#10;9o9WkE6ncD8Tj4Bc3AAAAP//AwBQSwECLQAUAAYACAAAACEA2+H2y+4AAACFAQAAEwAAAAAAAAAA&#10;AAAAAAAAAAAAW0NvbnRlbnRfVHlwZXNdLnhtbFBLAQItABQABgAIAAAAIQBa9CxbvwAAABUBAAAL&#10;AAAAAAAAAAAAAAAAAB8BAABfcmVscy8ucmVsc1BLAQItABQABgAIAAAAIQAx6UprxQAAANwAAAAP&#10;AAAAAAAAAAAAAAAAAAcCAABkcnMvZG93bnJldi54bWxQSwUGAAAAAAMAAwC3AAAA+QIAAAAA&#10;" fillcolor="#ee853d [3029]" strokecolor="#ed7d31 [3205]" strokeweight=".5pt">
                  <v:fill color2="#ec7a2d [3173]" rotate="t" colors="0 #f18c55;.5 #f67b28;1 #e56b17" focus="100%" type="gradient">
                    <o:fill v:ext="view" type="gradientUnscaled"/>
                  </v:fill>
                  <v:textbox>
                    <w:txbxContent>
                      <w:p w14:paraId="4D4286D3" w14:textId="77777777" w:rsidR="00502178" w:rsidRDefault="00572EF4" w:rsidP="00572EF4">
                        <w:pPr>
                          <w:adjustRightInd w:val="0"/>
                          <w:snapToGrid w:val="0"/>
                          <w:rPr>
                            <w:rFonts w:ascii="Meiryo UI" w:eastAsia="Meiryo UI" w:hAnsi="Meiryo UI"/>
                            <w:sz w:val="12"/>
                            <w:szCs w:val="12"/>
                          </w:rPr>
                        </w:pPr>
                        <w:r w:rsidRPr="00572EF4">
                          <w:rPr>
                            <w:rFonts w:ascii="Meiryo UI" w:eastAsia="Meiryo UI" w:hAnsi="Meiryo UI" w:hint="eastAsia"/>
                            <w:sz w:val="12"/>
                            <w:szCs w:val="12"/>
                          </w:rPr>
                          <w:t>自艇の</w:t>
                        </w:r>
                        <w:r w:rsidR="00502178">
                          <w:rPr>
                            <w:rFonts w:ascii="Meiryo UI" w:eastAsia="Meiryo UI" w:hAnsi="Meiryo UI" w:hint="eastAsia"/>
                            <w:sz w:val="12"/>
                            <w:szCs w:val="12"/>
                          </w:rPr>
                          <w:t>ディビジョン</w:t>
                        </w:r>
                      </w:p>
                      <w:p w14:paraId="6013002D" w14:textId="4C7C07C2" w:rsidR="00572EF4" w:rsidRPr="00572EF4" w:rsidRDefault="00502178" w:rsidP="00572EF4">
                        <w:pPr>
                          <w:adjustRightInd w:val="0"/>
                          <w:snapToGrid w:val="0"/>
                          <w:rPr>
                            <w:rFonts w:ascii="Meiryo UI" w:eastAsia="Meiryo UI" w:hAnsi="Meiryo UI"/>
                            <w:sz w:val="12"/>
                            <w:szCs w:val="12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sz w:val="12"/>
                            <w:szCs w:val="12"/>
                          </w:rPr>
                          <w:t xml:space="preserve">を選択　</w:t>
                        </w:r>
                        <w:r w:rsidR="00572EF4" w:rsidRPr="00572EF4">
                          <w:rPr>
                            <w:rFonts w:ascii="Meiryo UI" w:eastAsia="Meiryo UI" w:hAnsi="Meiryo UI" w:hint="eastAsia"/>
                            <w:sz w:val="12"/>
                            <w:szCs w:val="12"/>
                          </w:rPr>
                          <w:t>クリック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メイリオ" w:eastAsia="メイリオ" w:hAnsi="メイリオ" w:cs="Arial" w:hint="eastAsia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AD6A663" wp14:editId="30E5B55D">
                <wp:simplePos x="0" y="0"/>
                <wp:positionH relativeFrom="column">
                  <wp:posOffset>3963838</wp:posOffset>
                </wp:positionH>
                <wp:positionV relativeFrom="paragraph">
                  <wp:posOffset>1810589</wp:posOffset>
                </wp:positionV>
                <wp:extent cx="543248" cy="233200"/>
                <wp:effectExtent l="0" t="0" r="28575" b="14605"/>
                <wp:wrapNone/>
                <wp:docPr id="478" name="四角形: 角を丸くする 4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248" cy="233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41D6E1" id="四角形: 角を丸くする 478" o:spid="_x0000_s1026" style="position:absolute;left:0;text-align:left;margin-left:312.1pt;margin-top:142.55pt;width:42.8pt;height:18.3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WfkxQIAAKEFAAAOAAAAZHJzL2Uyb0RvYy54bWysVL1u2zAQ3gv0HQjujWzHaVohcmAkcFEg&#10;SIwkRWaaoiwBFI8lacvulqwdCmQrsnXpK2Tp07gB+hg9Uj8x0qBDUQ0Uj3f3He/j3R0crkpJlsLY&#10;AlRC+zs9SoTikBZqntAPl5NXbyixjqmUSVAioWth6eHo5YuDSsdiADnIVBiCIMrGlU5o7pyOo8jy&#10;XJTM7oAWCpUZmJI5FM08Sg2rEL2U0aDXex1VYFJtgAtr8fS4VtJRwM8ywd1ZllnhiEwo3s2F1YR1&#10;5tdodMDiuWE6L3hzDfYPtyhZoTBoB3XMHCMLU/wBVRbcgIXM7XAoI8iygouQA2bT7z3J5iJnWoRc&#10;kByrO5rs/4Plp8upIUWa0OE+PpViJT7Sw93dr++3Dz++xQT/m5vbn/f3m+svm+uvm5vPxBsibZW2&#10;MXpf6KlpJItbz8EqM6X/Y3ZkFahed1SLlSMcD/eGu4MhBuSoGuzu4lN6zOjRWRvr3gkoid8k1MBC&#10;pef4nIFltjyxrrZv7XxABZNCSjxnsVR+tSCL1J8FwcxnR9KQJcNamEx6+DUxt8zwBt418tnV+YSd&#10;W0tRw56LDOnCDAbhJqFQRQfLOBfK9WtVzlJRR9vbDuZL23uEdKVCQI+c4S077AagtaxBWuw678be&#10;u4pQ551z728Xq507jxAZlOucy0KBeQ5AYlZN5Nq+JammxrM0g3SNxWSg7jKr+aTAxzth1k2ZwbbC&#10;BsRR4c5wySRUCYVmR0kO5tNz594eqx21lFTYpgm1HxfMCErke4V98LY/HPq+DsJwb3+AgtnWzLY1&#10;alEeAb5+H4eS5mHr7Z1st5mB8gonythHRRVTHGMnlDvTCkeuHh84k7gYj4MZ9rJm7kRdaO7BPau+&#10;Li9XV8zopoIdlv4ptC3N4ic1XNt6TwXjhYOsCAX+yGvDN86BUDjNzPKDZlsOVo+TdfQbAAD//wMA&#10;UEsDBBQABgAIAAAAIQApKyIY4QAAAAsBAAAPAAAAZHJzL2Rvd25yZXYueG1sTI/LTsMwEEX3SPyD&#10;NUjsqPMihJBJRUGtkNjQ0g9w4yGJiMdR7Lbh73FXsBzN0b3nVsvZDOJEk+stI8SLCARxY3XPLcL+&#10;c31XgHBesVaDZUL4IQfL+vqqUqW2Z97SaedbEULYlQqh834spXRNR0a5hR2Jw+/LTkb5cE6t1JM6&#10;h3AzyCSKcmlUz6GhUyO9dNR8744G4eNtFWdps9av/Zyn+837auRsi3h7Mz8/gfA0+z8YLvpBHerg&#10;dLBH1k4MCHmSJQFFSIr7GEQgHqLHMOaAkCZxAbKu5P8N9S8AAAD//wMAUEsBAi0AFAAGAAgAAAAh&#10;ALaDOJL+AAAA4QEAABMAAAAAAAAAAAAAAAAAAAAAAFtDb250ZW50X1R5cGVzXS54bWxQSwECLQAU&#10;AAYACAAAACEAOP0h/9YAAACUAQAACwAAAAAAAAAAAAAAAAAvAQAAX3JlbHMvLnJlbHNQSwECLQAU&#10;AAYACAAAACEATl1n5MUCAAChBQAADgAAAAAAAAAAAAAAAAAuAgAAZHJzL2Uyb0RvYy54bWxQSwEC&#10;LQAUAAYACAAAACEAKSsiGOEAAAALAQAADwAAAAAAAAAAAAAAAAAfBQAAZHJzL2Rvd25yZXYueG1s&#10;UEsFBgAAAAAEAAQA8wAAAC0GAAAAAA==&#10;" filled="f" strokecolor="red" strokeweight="1pt">
                <v:stroke joinstyle="miter"/>
              </v:roundrect>
            </w:pict>
          </mc:Fallback>
        </mc:AlternateContent>
      </w:r>
      <w:r>
        <w:rPr>
          <w:rFonts w:ascii="メイリオ" w:eastAsia="メイリオ" w:hAnsi="メイリオ" w:cs="Arial" w:hint="eastAsia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8BB43FA" wp14:editId="4127D351">
                <wp:simplePos x="0" y="0"/>
                <wp:positionH relativeFrom="column">
                  <wp:posOffset>1997016</wp:posOffset>
                </wp:positionH>
                <wp:positionV relativeFrom="paragraph">
                  <wp:posOffset>1172234</wp:posOffset>
                </wp:positionV>
                <wp:extent cx="750318" cy="182940"/>
                <wp:effectExtent l="0" t="0" r="12065" b="26670"/>
                <wp:wrapNone/>
                <wp:docPr id="474" name="四角形: 角を丸くする 4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0318" cy="18294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B89356" id="四角形: 角を丸くする 474" o:spid="_x0000_s1026" style="position:absolute;left:0;text-align:left;margin-left:157.25pt;margin-top:92.3pt;width:59.1pt;height:14.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nhjyAIAAKEFAAAOAAAAZHJzL2Uyb0RvYy54bWysVM1OGzEQvlfqO1i+l82mocCKDYpAqSoh&#10;QEDF2fHayUpej2s7f73BlUMlbhW3XvoKXPo0KVIfo2PvZoko6qHqHrwez8w3nvE3s3+wqBSZCetK&#10;0DlNtzqUCM2hKPU4px8vh292KXGe6YIp0CKnS+HoQf/1q/25yUQXJqAKYQmCaJfNTU4n3pssSRyf&#10;iIq5LTBCo1KCrZhH0Y6TwrI5olcq6XY675I52MJY4MI5PD2qlbQf8aUU3J9K6YQnKqd4Nx9XG9dR&#10;WJP+PsvGlplJyZtrsH+4RcVKjUFbqCPmGZna8g+oquQWHEi/xaFKQMqSi5gDZpN2nmVzMWFGxFyw&#10;OM60ZXL/D5afzM4sKYuc9nZ6lGhW4SM93t//+n73+ONbRvC/urn7+fCwuv6yuv66urklwRDLNjcu&#10;Q+8Lc2YbyeE21GAhbRX+mB1ZxFIv21KLhSccD3e2O29T5AZHVbrb3evFp0ienI11/r2AioRNTi1M&#10;dXGOzxmrzGbHzmNUtF/bhYAahqVS8UmVDgcOVFmEsyjY8ehQWTJjyIXhsINfyAMxNsxQCq5JyK7O&#10;J+78UomAofS5kFguzKAbbxKJKlpYxrnQPq1VE1aIOtr2ZrBA7eARQ0fAgCzxli12A7C2rEHW2PWd&#10;G/vgKiLPW+fO3y5WO7ceMTJo3zpXpQb7EoDCrJrItf26SHVpQpVGUCyRTBbqLnOGD0t8vGPm/Bmz&#10;2FbYgDgq/CkuUsE8p9DsKJmA/fzSebBHtqOWkjm2aU7dpymzghL1QWMf7KU9pA7xUeht73RRsJua&#10;0aZGT6tDwNdPcSgZHrfB3qv1VlqornCiDEJUVDHNMXZOubdr4dDX4wNnEheDQTTDXjbMH+sLwwN4&#10;qGrg5eXiilnTMNgj9U9g3dIse8bh2jZ4ahhMPcgyEvyprk29cQ5E4jQzKwyaTTlaPU3W/m8AAAD/&#10;/wMAUEsDBBQABgAIAAAAIQAKTpql4AAAAAsBAAAPAAAAZHJzL2Rvd25yZXYueG1sTI/LTsMwEEX3&#10;SPyDNUjsqPMwoQpxKgoqQuqGln6AGw9JRDyOYrcNf8+wguXoHt17plrNbhBnnELvSUO6SEAgNd72&#10;1Go4fGzuliBCNGTN4Ak1fGOAVX19VZnS+gvt8LyPreASCqXR0MU4llKGpkNnwsKPSJx9+smZyOfU&#10;SjuZC5e7QWZJUkhneuKFzoz43GHztT85De9v61Tlzca+9HORH16365HUTuvbm/npEUTEOf7B8KvP&#10;6lCz09GfyAYxaMhTdc8oB0tVgGBC5dkDiKOGLM0VyLqS/3+ofwAAAP//AwBQSwECLQAUAAYACAAA&#10;ACEAtoM4kv4AAADhAQAAEwAAAAAAAAAAAAAAAAAAAAAAW0NvbnRlbnRfVHlwZXNdLnhtbFBLAQIt&#10;ABQABgAIAAAAIQA4/SH/1gAAAJQBAAALAAAAAAAAAAAAAAAAAC8BAABfcmVscy8ucmVsc1BLAQIt&#10;ABQABgAIAAAAIQD6XnhjyAIAAKEFAAAOAAAAAAAAAAAAAAAAAC4CAABkcnMvZTJvRG9jLnhtbFBL&#10;AQItABQABgAIAAAAIQAKTpql4AAAAAsBAAAPAAAAAAAAAAAAAAAAACIFAABkcnMvZG93bnJldi54&#10;bWxQSwUGAAAAAAQABADzAAAALwYAAAAA&#10;" filled="f" strokecolor="red" strokeweight="1pt">
                <v:stroke joinstyle="miter"/>
              </v:roundrect>
            </w:pict>
          </mc:Fallback>
        </mc:AlternateContent>
      </w:r>
      <w:r>
        <w:rPr>
          <w:rFonts w:ascii="メイリオ" w:eastAsia="メイリオ" w:hAnsi="メイリオ" w:cs="Arial"/>
          <w:b/>
          <w:bCs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28D1DA18" wp14:editId="579A8B74">
                <wp:simplePos x="0" y="0"/>
                <wp:positionH relativeFrom="column">
                  <wp:posOffset>1111741</wp:posOffset>
                </wp:positionH>
                <wp:positionV relativeFrom="paragraph">
                  <wp:posOffset>1621731</wp:posOffset>
                </wp:positionV>
                <wp:extent cx="753110" cy="545465"/>
                <wp:effectExtent l="38100" t="38100" r="27940" b="26035"/>
                <wp:wrapNone/>
                <wp:docPr id="466" name="グループ化 4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3110" cy="545465"/>
                          <a:chOff x="36208" y="57695"/>
                          <a:chExt cx="799394" cy="627555"/>
                        </a:xfrm>
                      </wpg:grpSpPr>
                      <wps:wsp>
                        <wps:cNvPr id="31" name="直線矢印コネクタ 31"/>
                        <wps:cNvCnPr/>
                        <wps:spPr>
                          <a:xfrm flipH="1" flipV="1">
                            <a:off x="36208" y="57695"/>
                            <a:ext cx="166616" cy="364509"/>
                          </a:xfrm>
                          <a:prstGeom prst="straightConnector1">
                            <a:avLst/>
                          </a:prstGeom>
                          <a:ln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3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8" name="テキスト ボックス 448"/>
                        <wps:cNvSpPr txBox="1"/>
                        <wps:spPr>
                          <a:xfrm>
                            <a:off x="166616" y="364509"/>
                            <a:ext cx="668986" cy="320741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1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351C6F5" w14:textId="77777777" w:rsidR="006807B3" w:rsidRPr="00572EF4" w:rsidRDefault="006807B3" w:rsidP="00572EF4">
                              <w:pPr>
                                <w:adjustRightInd w:val="0"/>
                                <w:snapToGrid w:val="0"/>
                                <w:rPr>
                                  <w:rFonts w:ascii="Meiryo UI" w:eastAsia="Meiryo UI" w:hAnsi="Meiryo UI"/>
                                  <w:sz w:val="12"/>
                                  <w:szCs w:val="12"/>
                                </w:rPr>
                              </w:pPr>
                              <w:r w:rsidRPr="00572EF4">
                                <w:rPr>
                                  <w:rFonts w:ascii="Meiryo UI" w:eastAsia="Meiryo UI" w:hAnsi="Meiryo UI" w:hint="eastAsia"/>
                                  <w:sz w:val="12"/>
                                  <w:szCs w:val="12"/>
                                </w:rPr>
                                <w:t>クリック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D1DA18" id="グループ化 466" o:spid="_x0000_s1037" style="position:absolute;margin-left:87.55pt;margin-top:127.7pt;width:59.3pt;height:42.95pt;z-index:251686912;mso-width-relative:margin;mso-height-relative:margin" coordorigin="362,576" coordsize="7993,6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M0n1QMAAGEJAAAOAAAAZHJzL2Uyb0RvYy54bWy8Vl+L3DYQfy/0Owi997x/vN5bc75w3STX&#10;wpEcvbR51sny2mBLqqQ9e/O4htKH5rWFtlDoaykNtFAChX4YE+5rdCT/2c31wpUr5EUeaWYkzU+/&#10;mfHRg6rI0RVTOhM8wuODEUaMUxFnfBXhz589/ugQI20Ij0kuOIvwhmn84PjDD45KGbKJSEUeM4Vg&#10;E67DUkY4NUaGnqdpygqiD4RkHJSJUAUxMFUrL1akhN2L3JuMRoFXChVLJSjTGlYftkp87PZPEkbN&#10;0yTRzKA8wnA340blxks7esdHJFwpItOMdtcg97hFQTIOhw5bPSSGoLXK/rVVkVEltEjMARWFJ5Ik&#10;o8zFANGMRzeiOVViLV0sq7BcyQEmgPYGTvfelj65OlcoiyPsBwFGnBTwSM32VVP/0tR/NfV3b775&#10;FlkVAFXKVQj2p0peyHPVLazamY29SlRhvxAVqhzEmwFiVhlEYXE+m47H8BAUVDN/5gez9gloCu9k&#10;vabBZAScsep5sBi0j3r/xWK68Fv/YDKfzZyF1x/u2TsOVyolkErvcNP/D7eLlEjmnkNbHDrcpuMe&#10;tusf/rj+8/vrn35+8/JVs/29qV8229+a7d8ITBxazm3JO+x0qAHGHjiU5Jn8BFIIO+kLK+2BeSss&#10;PajjIAjG8HoW1Gngz0YLe94ACgml0uaUiQJZIcLaKJKtUrMUnEOGCNUeRa7OtGkdewd7g5zbMWUk&#10;fsRjZDYSGMIhmTEqI1ywGKOcQe5bCZxJaEiW7yyJUqK83RQuaPeGN+uhcJLZ5Kw99zOWADUtKRwU&#10;riiwZa7QFYF0JpQybiZdqDkHa+uWZHk+OI7uduzsrStzBWNwntztPHi4kwU3g3ORcaFu28BUjg0Q&#10;fNLa9wi0cVsILkW8cSRx0ACDbe69Byr7PmReVwLqr5rtr832dVN/jZr6x6auHZlfI2u0Y7OtBMhU&#10;Hwt4pYHl+7y2wHQFoafpWywF1LvUDoLDxWHP4slo7vc49XWlJ2XHYgXUdQC/k7eWy3eTqyX/Pcj1&#10;H1j5vsmVmx60d5LLVJeVK/iucu7ohpRou6OW9HEGdeKMaHNOFLRDqNfQ4s1TGJJcQNaLTsIoFerF&#10;bevWHqotaCH3ob1C0flyTRQUjfxTDnV4MfZ924/dxJ/NJzBR+5rLfQ1fF0sBKQ/FEW7nRGtv8l5M&#10;lCiew5/AiT0VVIRTODvCpheXpm368CdB2cmJM4IOLIk54xeS9tXWUuxZ9Zwo2ZHMADufiL7yk/AG&#10;11pby3EuTtZGJJkroDtUOwa6HHbNCfo4rL31o7A/d/a7P6PjfwAAAP//AwBQSwMEFAAGAAgAAAAh&#10;ALtcfu/iAAAACwEAAA8AAABkcnMvZG93bnJldi54bWxMj8FOwzAQRO9I/IO1SNyo46ShJcSpqgo4&#10;VZVokSpubrxNosbrKHaT9O8xJziO9mnmbb6aTMsG7F1jSYKYRcCQSqsbqiR8Hd6flsCcV6RVawkl&#10;3NDBqri/y1Wm7UifOOx9xUIJuUxJqL3vMs5dWaNRbmY7pHA7294oH2Jfcd2rMZSblsdR9MyNaigs&#10;1KrDTY3lZX81Ej5GNa4T8TZsL+fN7fuQ7o5bgVI+PkzrV2AeJ/8Hw69+UIciOJ3slbRjbciLVARU&#10;Qpymc2CBiF+SBbCThGQuEuBFzv//UPwAAAD//wMAUEsBAi0AFAAGAAgAAAAhALaDOJL+AAAA4QEA&#10;ABMAAAAAAAAAAAAAAAAAAAAAAFtDb250ZW50X1R5cGVzXS54bWxQSwECLQAUAAYACAAAACEAOP0h&#10;/9YAAACUAQAACwAAAAAAAAAAAAAAAAAvAQAAX3JlbHMvLnJlbHNQSwECLQAUAAYACAAAACEA0UTN&#10;J9UDAABhCQAADgAAAAAAAAAAAAAAAAAuAgAAZHJzL2Uyb0RvYy54bWxQSwECLQAUAAYACAAAACEA&#10;u1x+7+IAAAALAQAADwAAAAAAAAAAAAAAAAAvBgAAZHJzL2Rvd25yZXYueG1sUEsFBgAAAAAEAAQA&#10;8wAAAD4HAAAAAA==&#10;">
                <v:shape id="直線矢印コネクタ 31" o:spid="_x0000_s1038" type="#_x0000_t32" style="position:absolute;left:362;top:576;width:1666;height:3646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632wwAAANsAAAAPAAAAZHJzL2Rvd25yZXYueG1sRI9Pi8Iw&#10;FMTvwn6H8Ba8aaoLotUoi+CyKML65+Lt0TzbsslLbbJt/fZGWPA4zMxvmMWqs0Y0VPvSsYLRMAFB&#10;nDldcq7gfNoMpiB8QNZoHJOCO3lYLd96C0y1a/lAzTHkIkLYp6igCKFKpfRZQRb90FXE0bu62mKI&#10;ss6lrrGNcGvkOEkm0mLJcaHAitYFZb/HP6vgspeTpjTSdTPzhW1+32Y/u5tS/ffucw4iUBde4f/2&#10;t1bwMYLnl/gD5PIBAAD//wMAUEsBAi0AFAAGAAgAAAAhANvh9svuAAAAhQEAABMAAAAAAAAAAAAA&#10;AAAAAAAAAFtDb250ZW50X1R5cGVzXS54bWxQSwECLQAUAAYACAAAACEAWvQsW78AAAAVAQAACwAA&#10;AAAAAAAAAAAAAAAfAQAAX3JlbHMvLnJlbHNQSwECLQAUAAYACAAAACEAl0et9sMAAADbAAAADwAA&#10;AAAAAAAAAAAAAAAHAgAAZHJzL2Rvd25yZXYueG1sUEsFBgAAAAADAAMAtwAAAPcCAAAAAA==&#10;" strokecolor="#ed7d31 [3205]" strokeweight="1.5pt">
                  <v:stroke endarrow="open" joinstyle="miter"/>
                </v:shape>
                <v:shape id="テキスト ボックス 448" o:spid="_x0000_s1039" type="#_x0000_t202" style="position:absolute;left:1666;top:3645;width:6690;height:3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hSkwQAAANwAAAAPAAAAZHJzL2Rvd25yZXYueG1sRE/LisIw&#10;FN0P+A/hCrMbU51apBpFBHFg3PgAXV6ba1NsbkoTtfP3k4Xg8nDes0Vna/Gg1leOFQwHCQjiwumK&#10;SwXHw/prAsIHZI21Y1LwRx4W897HDHPtnryjxz6UIoawz1GBCaHJpfSFIYt+4BriyF1dazFE2JZS&#10;t/iM4baWoyTJpMWKY4PBhlaGitv+bhVYvoyHm99tdszS+rQtMDWj77NSn/1uOQURqAtv8cv9oxWk&#10;aVwbz8QjIOf/AAAA//8DAFBLAQItABQABgAIAAAAIQDb4fbL7gAAAIUBAAATAAAAAAAAAAAAAAAA&#10;AAAAAABbQ29udGVudF9UeXBlc10ueG1sUEsBAi0AFAAGAAgAAAAhAFr0LFu/AAAAFQEAAAsAAAAA&#10;AAAAAAAAAAAAHwEAAF9yZWxzLy5yZWxzUEsBAi0AFAAGAAgAAAAhAI4aFKTBAAAA3AAAAA8AAAAA&#10;AAAAAAAAAAAABwIAAGRycy9kb3ducmV2LnhtbFBLBQYAAAAAAwADALcAAAD1AgAAAAA=&#10;" fillcolor="#ee853d [3029]" strokecolor="#ed7d31 [3205]" strokeweight=".5pt">
                  <v:fill color2="#ec7a2d [3173]" rotate="t" colors="0 #f18c55;.5 #f67b28;1 #e56b17" focus="100%" type="gradient">
                    <o:fill v:ext="view" type="gradientUnscaled"/>
                  </v:fill>
                  <v:textbox>
                    <w:txbxContent>
                      <w:p w14:paraId="2351C6F5" w14:textId="77777777" w:rsidR="006807B3" w:rsidRPr="00572EF4" w:rsidRDefault="006807B3" w:rsidP="00572EF4">
                        <w:pPr>
                          <w:adjustRightInd w:val="0"/>
                          <w:snapToGrid w:val="0"/>
                          <w:rPr>
                            <w:rFonts w:ascii="Meiryo UI" w:eastAsia="Meiryo UI" w:hAnsi="Meiryo UI"/>
                            <w:sz w:val="12"/>
                            <w:szCs w:val="12"/>
                          </w:rPr>
                        </w:pPr>
                        <w:r w:rsidRPr="00572EF4">
                          <w:rPr>
                            <w:rFonts w:ascii="Meiryo UI" w:eastAsia="Meiryo UI" w:hAnsi="Meiryo UI" w:hint="eastAsia"/>
                            <w:sz w:val="12"/>
                            <w:szCs w:val="12"/>
                          </w:rPr>
                          <w:t>クリック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メイリオ" w:eastAsia="メイリオ" w:hAnsi="メイリオ" w:cs="Arial" w:hint="eastAsia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01F7821" wp14:editId="0E13E24B">
                <wp:simplePos x="0" y="0"/>
                <wp:positionH relativeFrom="column">
                  <wp:posOffset>1013604</wp:posOffset>
                </wp:positionH>
                <wp:positionV relativeFrom="paragraph">
                  <wp:posOffset>1431026</wp:posOffset>
                </wp:positionV>
                <wp:extent cx="370936" cy="188536"/>
                <wp:effectExtent l="0" t="0" r="10160" b="21590"/>
                <wp:wrapNone/>
                <wp:docPr id="22" name="四角形: 角を丸くする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936" cy="188536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3341F9" id="四角形: 角を丸くする 22" o:spid="_x0000_s1026" style="position:absolute;left:0;text-align:left;margin-left:79.8pt;margin-top:112.7pt;width:29.2pt;height:14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SijwwIAAJ8FAAAOAAAAZHJzL2Uyb0RvYy54bWysVEtP3DAQvlfqf7B8L8ku74gsWoG2qoQA&#10;ARVnr+NsIjke1/a+eoMrh0rcKm699C9w6a/ZIvVndOw8WFHUQ9UcnBnPzDcPz8zB4aKSZCaMLUGl&#10;tLcRUyIUh6xUk5R+vBq926PEOqYyJkGJlC6FpYeDt28O5joRfShAZsIQBFE2meuUFs7pJIosL0TF&#10;7AZooVCYg6mYQ9ZMosywOaJXMurH8U40B5NpA1xYi7fHtZAOAn6eC+7O8twKR2RKMTYXThPOsT+j&#10;wQFLJobpouRNGOwfoqhYqdBpB3XMHCNTU/4BVZXcgIXcbXCoIsjzkouQA2bTi19kc1kwLUIuWByr&#10;uzLZ/wfLT2fnhpRZSvt9ShSr8I2eHh5+fb9/+vEtIfhf3d7/fHxc3XxZ3Xxd3d4R1MOizbVN0PZS&#10;n5uGs0j6CixyU/k/5kYWodDLrtBi4QjHy83deH9zhxKOot7e3jbSiBI9G2tj3XsBFfFESg1MVXaB&#10;jxlqzGYn1tX6rZ53qGBUSon3LJHKnxZkmfm7wJjJ+EgaMmPYCaNRjF/jc00NI/Cmkc+uzidQbilF&#10;DXshciwWZtAPkYQ2FR0s41wo16tFBctE7W173ZlvbG8R0pUKAT1yjlF22A1Aq1mDtNh13o2+NxWh&#10;yzvj+G+B1cadRfAMynXGVanAvAYgMavGc63fFqkuja/SGLIltpKBesas5qMSH++EWXfODA4Vjh8u&#10;CneGRy5hnlJoKEoKMJ9fu/f62OsopWSOQ5pS+2nKjKBEflA4Bfu9rS0/1YHZ2t7tI2PWJeN1iZpW&#10;R4Cv38OVpHkgvb6TLZkbqK5xnwy9VxQxxdF3SrkzLXPk6uWBG4mL4TCo4SRr5k7UpeYe3FfV9+XV&#10;4poZ3XSww9Y/hXagWfKih2tdb6lgOHWQl6HBn+va1Bu3QGicZmP5NbPOB63nvTr4DQAA//8DAFBL&#10;AwQUAAYACAAAACEA5X93n+AAAAALAQAADwAAAGRycy9kb3ducmV2LnhtbEyPy07DMBBF90j8gzVI&#10;3VEnaRKVEKfqQ0VIbGjpB7jxkETE4yh22/D3DCvYzdUc3Ue5mmwvrjj6zpGCeB6BQKqd6ahRcPrY&#10;Py5B+KDJ6N4RKvhGD6vq/q7UhXE3OuD1GBrBJuQLraANYSik9HWLVvu5G5D49+lGqwPLsZFm1Dc2&#10;t71MoiiXVnfECa0ecNti/XW8WAXvr5s4XdR7s+umfHF6edsMlB6Umj1M62cQAafwB8Nvfa4OFXc6&#10;uwsZL3rW2VPOqIIkyVIQTCTxkted+ciyGGRVyv8bqh8AAAD//wMAUEsBAi0AFAAGAAgAAAAhALaD&#10;OJL+AAAA4QEAABMAAAAAAAAAAAAAAAAAAAAAAFtDb250ZW50X1R5cGVzXS54bWxQSwECLQAUAAYA&#10;CAAAACEAOP0h/9YAAACUAQAACwAAAAAAAAAAAAAAAAAvAQAAX3JlbHMvLnJlbHNQSwECLQAUAAYA&#10;CAAAACEA1WEoo8MCAACfBQAADgAAAAAAAAAAAAAAAAAuAgAAZHJzL2Uyb0RvYy54bWxQSwECLQAU&#10;AAYACAAAACEA5X93n+AAAAALAQAADwAAAAAAAAAAAAAAAAAdBQAAZHJzL2Rvd25yZXYueG1sUEsF&#10;BgAAAAAEAAQA8wAAACoGAAAAAA==&#10;" filled="f" strokecolor="red" strokeweight="1pt">
                <v:stroke joinstyle="miter"/>
              </v:roundrect>
            </w:pict>
          </mc:Fallback>
        </mc:AlternateContent>
      </w:r>
      <w:r w:rsidR="0073341A">
        <w:rPr>
          <w:rFonts w:ascii="メイリオ" w:eastAsia="メイリオ" w:hAnsi="メイリオ" w:cs="Arial" w:hint="eastAsia"/>
          <w:b/>
          <w:bCs/>
          <w:sz w:val="20"/>
          <w:szCs w:val="20"/>
        </w:rPr>
        <w:t xml:space="preserve">　　　　　 １　　 　　　　　　　　２　　　　　　　　　　3　　　　　　　　　　　4　</w:t>
      </w:r>
      <w:r w:rsidR="0073341A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80C6C52" wp14:editId="706E0ECC">
                <wp:simplePos x="0" y="0"/>
                <wp:positionH relativeFrom="column">
                  <wp:posOffset>3074670</wp:posOffset>
                </wp:positionH>
                <wp:positionV relativeFrom="paragraph">
                  <wp:posOffset>234950</wp:posOffset>
                </wp:positionV>
                <wp:extent cx="1555750" cy="2408555"/>
                <wp:effectExtent l="0" t="0" r="0" b="0"/>
                <wp:wrapSquare wrapText="bothSides"/>
                <wp:docPr id="459" name="テキスト ボックス 4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5750" cy="24085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ADCD42" w14:textId="77777777" w:rsidR="006807B3" w:rsidRDefault="006807B3" w:rsidP="006807B3">
                            <w:pPr>
                              <w:pStyle w:val="a3"/>
                              <w:adjustRightInd w:val="0"/>
                              <w:snapToGrid w:val="0"/>
                              <w:ind w:leftChars="0" w:left="425"/>
                              <w:rPr>
                                <w:rFonts w:ascii="メイリオ" w:eastAsia="メイリオ" w:hAnsi="メイリオ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A53BD5E" wp14:editId="2046D89D">
                                  <wp:extent cx="1079999" cy="1919248"/>
                                  <wp:effectExtent l="0" t="0" r="6350" b="5080"/>
                                  <wp:docPr id="465" name="図 46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79999" cy="191924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7A833BF" w14:textId="77777777" w:rsidR="006807B3" w:rsidRDefault="006807B3" w:rsidP="006807B3">
                            <w:pPr>
                              <w:pStyle w:val="a3"/>
                              <w:spacing w:line="320" w:lineRule="exact"/>
                              <w:ind w:leftChars="0" w:left="425"/>
                              <w:contextualSpacing/>
                              <w:rPr>
                                <w:rFonts w:ascii="メイリオ" w:eastAsia="メイリオ" w:hAnsi="メイリオ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5AD5E6E6" w14:textId="77777777" w:rsidR="006807B3" w:rsidRDefault="006807B3" w:rsidP="006807B3">
                            <w:pPr>
                              <w:pStyle w:val="a3"/>
                              <w:spacing w:line="320" w:lineRule="exact"/>
                              <w:ind w:leftChars="0" w:left="425"/>
                              <w:contextualSpacing/>
                              <w:rPr>
                                <w:rFonts w:ascii="メイリオ" w:eastAsia="メイリオ" w:hAnsi="メイリオ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5B07EE74" w14:textId="77777777" w:rsidR="006807B3" w:rsidRPr="001D261C" w:rsidRDefault="006807B3" w:rsidP="006807B3">
                            <w:pPr>
                              <w:pStyle w:val="a3"/>
                              <w:spacing w:line="320" w:lineRule="exact"/>
                              <w:contextualSpacing/>
                              <w:rPr>
                                <w:rFonts w:ascii="メイリオ" w:eastAsia="メイリオ" w:hAnsi="メイリオ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0C6C52" id="テキスト ボックス 459" o:spid="_x0000_s1040" type="#_x0000_t202" style="position:absolute;margin-left:242.1pt;margin-top:18.5pt;width:122.5pt;height:189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U1HUQIAAGwEAAAOAAAAZHJzL2Uyb0RvYy54bWysVM2O2jAQvlfqO1i+lwAFFiLCiu6KqhLa&#10;XYmt9mwch0RKPK5tSOgRpKoP0Veoeu7z5EU6dghLtz1VvTgznvH8fN9MptdVkZOd0CYDGdFep0uJ&#10;kBziTG4i+vFx8WZMibFMxiwHKSK6F4Zez16/mpYqFH1IIY+FJhhEmrBUEU2tVWEQGJ6KgpkOKCHR&#10;mIAumEVVb4JYsxKjF3nQ73ZHQQk6Vhq4MAZvbxsjnfn4SSK4vU8SIyzJI4q1WX9qf67dGcymLNxo&#10;ptKMn8pg/1BFwTKJSc+hbpllZKuzP0IVGddgILEdDkUASZJx4XvAbnrdF92sUqaE7wXBMeoMk/l/&#10;Yfnd7kGTLI7oYDihRLICSaqPX+rD9/rwsz5+JfXxW3081ocfqBPnhJCVyoT4cqXwra3eQYXUt/cG&#10;Lx0SVaIL98UeCdoR/P0ZcFFZwt2j4XB4NUQTR1t/0B2j7uIEz8+VNva9gII4IaIaGfVAs93S2Ma1&#10;dXHZJCyyPPes5pKUER29xfi/WTB4LjGHa6Ip1km2Wlceh1HbyBriPfanoRkao/giwxqWzNgHpnFK&#10;sG6cfHuPR5ID5oKTREkK+vPf7p0/kodWSkqcuoiaT1umBSX5B4m0Xg36kyGOqVfG4wmm0JeG9YVB&#10;bosbwLHu4YYp7kXnbvNWTDQUT7gec5cTTUxyzBxR24o3ttkEXC8u5nPvhGOpmF3KleIutEPO4ftY&#10;PTGtTiRY5O8O2ulk4QsuGt8G8/nWQpJ5ohzKDaYn8HGkPdWn9XM7c6l7r+efxOwXAAAA//8DAFBL&#10;AwQUAAYACAAAACEAUn2bXeEAAAAKAQAADwAAAGRycy9kb3ducmV2LnhtbEyPzW6DMBCE75X6DtZW&#10;6q0xPxEkFBNFUXqo1Etpql4N3gAJthF2Ann7bk/NcWc+zc7km1n37Iqj66wREC4CYGhqqzrTCDh8&#10;vb2sgDkvjZK9NSjghg42xeNDLjNlJ/OJ19I3jEKMy6SA1vsh49zVLWrpFnZAQ97Rjlp6OseGq1FO&#10;FK57HgVBwrXsDH1o5YC7FutzedEC3Pu5Lj9O0+07Xu/TXVjtk+3PQYjnp3n7Cszj7P9h+KtP1aGg&#10;TpW9GOVYL2C5WkaECohT2kRAGq1JqMgJkxh4kfP7CcUvAAAA//8DAFBLAQItABQABgAIAAAAIQC2&#10;gziS/gAAAOEBAAATAAAAAAAAAAAAAAAAAAAAAABbQ29udGVudF9UeXBlc10ueG1sUEsBAi0AFAAG&#10;AAgAAAAhADj9If/WAAAAlAEAAAsAAAAAAAAAAAAAAAAALwEAAF9yZWxzLy5yZWxzUEsBAi0AFAAG&#10;AAgAAAAhAC95TUdRAgAAbAQAAA4AAAAAAAAAAAAAAAAALgIAAGRycy9lMm9Eb2MueG1sUEsBAi0A&#10;FAAGAAgAAAAhAFJ9m13hAAAACgEAAA8AAAAAAAAAAAAAAAAAqwQAAGRycy9kb3ducmV2LnhtbFBL&#10;BQYAAAAABAAEAPMAAAC5BQAAAAA=&#10;" filled="f" stroked="f" strokeweight=".5pt">
                <v:textbox inset="5.85pt,.7pt,5.85pt,.7pt">
                  <w:txbxContent>
                    <w:p w14:paraId="55ADCD42" w14:textId="77777777" w:rsidR="006807B3" w:rsidRDefault="006807B3" w:rsidP="006807B3">
                      <w:pPr>
                        <w:pStyle w:val="a3"/>
                        <w:adjustRightInd w:val="0"/>
                        <w:snapToGrid w:val="0"/>
                        <w:ind w:leftChars="0" w:left="425"/>
                        <w:rPr>
                          <w:rFonts w:ascii="メイリオ" w:eastAsia="メイリオ" w:hAnsi="メイリオ" w:cs="Arial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A53BD5E" wp14:editId="2046D89D">
                            <wp:extent cx="1079999" cy="1919248"/>
                            <wp:effectExtent l="0" t="0" r="6350" b="5080"/>
                            <wp:docPr id="465" name="図 46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79999" cy="191924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7A833BF" w14:textId="77777777" w:rsidR="006807B3" w:rsidRDefault="006807B3" w:rsidP="006807B3">
                      <w:pPr>
                        <w:pStyle w:val="a3"/>
                        <w:spacing w:line="320" w:lineRule="exact"/>
                        <w:ind w:leftChars="0" w:left="425"/>
                        <w:contextualSpacing/>
                        <w:rPr>
                          <w:rFonts w:ascii="メイリオ" w:eastAsia="メイリオ" w:hAnsi="メイリオ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5AD5E6E6" w14:textId="77777777" w:rsidR="006807B3" w:rsidRDefault="006807B3" w:rsidP="006807B3">
                      <w:pPr>
                        <w:pStyle w:val="a3"/>
                        <w:spacing w:line="320" w:lineRule="exact"/>
                        <w:ind w:leftChars="0" w:left="425"/>
                        <w:contextualSpacing/>
                        <w:rPr>
                          <w:rFonts w:ascii="メイリオ" w:eastAsia="メイリオ" w:hAnsi="メイリオ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5B07EE74" w14:textId="77777777" w:rsidR="006807B3" w:rsidRPr="001D261C" w:rsidRDefault="006807B3" w:rsidP="006807B3">
                      <w:pPr>
                        <w:pStyle w:val="a3"/>
                        <w:spacing w:line="320" w:lineRule="exact"/>
                        <w:contextualSpacing/>
                        <w:rPr>
                          <w:rFonts w:ascii="メイリオ" w:eastAsia="メイリオ" w:hAnsi="メイリオ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3341A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8CA4E68" wp14:editId="558F2AE9">
                <wp:simplePos x="0" y="0"/>
                <wp:positionH relativeFrom="column">
                  <wp:posOffset>1647190</wp:posOffset>
                </wp:positionH>
                <wp:positionV relativeFrom="paragraph">
                  <wp:posOffset>233680</wp:posOffset>
                </wp:positionV>
                <wp:extent cx="1630680" cy="2449195"/>
                <wp:effectExtent l="0" t="0" r="0" b="8255"/>
                <wp:wrapSquare wrapText="bothSides"/>
                <wp:docPr id="449" name="テキスト ボックス 4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0680" cy="24491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0520A7" w14:textId="77777777" w:rsidR="00060D80" w:rsidRDefault="00060D80" w:rsidP="00060D80">
                            <w:pPr>
                              <w:pStyle w:val="a3"/>
                              <w:adjustRightInd w:val="0"/>
                              <w:snapToGrid w:val="0"/>
                              <w:ind w:leftChars="0" w:left="425"/>
                              <w:rPr>
                                <w:rFonts w:ascii="メイリオ" w:eastAsia="メイリオ" w:hAnsi="メイリオ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5CA03BF" wp14:editId="57F7249A">
                                  <wp:extent cx="1080000" cy="1919250"/>
                                  <wp:effectExtent l="0" t="0" r="6350" b="5080"/>
                                  <wp:docPr id="453" name="図 45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80000" cy="19192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1C2513C" w14:textId="77777777" w:rsidR="00060D80" w:rsidRDefault="00060D80" w:rsidP="00060D80">
                            <w:pPr>
                              <w:pStyle w:val="a3"/>
                              <w:spacing w:line="320" w:lineRule="exact"/>
                              <w:ind w:leftChars="0" w:left="425"/>
                              <w:contextualSpacing/>
                              <w:rPr>
                                <w:rFonts w:ascii="メイリオ" w:eastAsia="メイリオ" w:hAnsi="メイリオ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16B31580" w14:textId="77777777" w:rsidR="00060D80" w:rsidRDefault="00060D80" w:rsidP="00060D80">
                            <w:pPr>
                              <w:pStyle w:val="a3"/>
                              <w:spacing w:line="320" w:lineRule="exact"/>
                              <w:ind w:leftChars="0" w:left="425"/>
                              <w:contextualSpacing/>
                              <w:rPr>
                                <w:rFonts w:ascii="メイリオ" w:eastAsia="メイリオ" w:hAnsi="メイリオ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6F4C8840" w14:textId="77777777" w:rsidR="00060D80" w:rsidRPr="001D261C" w:rsidRDefault="00060D80" w:rsidP="00060D80">
                            <w:pPr>
                              <w:pStyle w:val="a3"/>
                              <w:spacing w:line="320" w:lineRule="exact"/>
                              <w:contextualSpacing/>
                              <w:rPr>
                                <w:rFonts w:ascii="メイリオ" w:eastAsia="メイリオ" w:hAnsi="メイリオ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CA4E68" id="テキスト ボックス 449" o:spid="_x0000_s1041" type="#_x0000_t202" style="position:absolute;margin-left:129.7pt;margin-top:18.4pt;width:128.4pt;height:192.8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6RcUQIAAGwEAAAOAAAAZHJzL2Uyb0RvYy54bWysVN1u2jAUvp+0d7B8PxIopRARKtaKaRJq&#10;K9Gp18ZxSKTEx7MNCbss0rSH2CtMu97z5EV27BCKul1Nu3GOff6/75xMr+uyIDuhTQ4ypv1eSImQ&#10;HJJcbmL66XHxbkyJsUwmrAApYroXhl7P3r6ZVioSA8igSIQmGESaqFIxzaxVURAYnomSmR4oIVGZ&#10;gi6ZxaveBIlmFUYvi2AQhqOgAp0oDVwYg6+3rZLOfPw0Fdzep6kRlhQxxdqsP7U/1+4MZlMWbTRT&#10;Wc6PZbB/qKJkucSkp1C3zDKy1fkfocqcazCQ2h6HMoA0zbnwPWA3/fBVN6uMKeF7QXCMOsFk/l9Y&#10;frd70CRPYjocTiiRrESSmsPX5vlH8/yrOXwjzeF7czg0zz/xTpwRQlYpE6HnSqGvrd9DjdR37wYf&#10;HRJ1qkv3xR4J6hH8/QlwUVvCndPoIhyNUcVRN8Dg/cmlixO8uCtt7AcBJXFCTDUy6oFmu6WxrWln&#10;4rJJWORF4VktJKliOrq4DL3DSYPBC4k5XBNtsU6y9br2OFx1jawh2WN/GtqhMYovcqxhyYx9YBqn&#10;BOvGybf3eKQFYC44SpRkoL/87d3ZI3mopaTCqYup+bxlWlBSfJRI69VwgAgQ6y/j8QRT6HPF+kwh&#10;t+UN4Fj3ccMU96Izt0UnphrKJ1yPucuJKiY5Zo6p7cQb224CrhcX87k3wrFUzC7lSnEX2mHq8H2s&#10;n5hWRxIs8ncH3XSy6BUXrW3LxnxrIc09UQ7lFtMj+DjSnurj+rmdOb97q5efxOw3AAAA//8DAFBL&#10;AwQUAAYACAAAACEAvrSKquEAAAAKAQAADwAAAGRycy9kb3ducmV2LnhtbEyPwU7DMBBE70j8g7VI&#10;3KgTtwk0ZFNVVTkgcWko4urEJgmN11HsNunfY05wXO3TzJt8M5ueXfToOksI8SICpqm2qqMG4fj+&#10;8vAEzHlJSvaWNMJVO9gUtze5zJSd6KAvpW9YCCGXSYTW+yHj3NWtNtIt7KAp/L7saKQP59hwNcop&#10;hJueiyhKuZEdhYZWDnrX6vpUng2Cez3V5dv3dP1YrvePu7jap9vPI+L93bx9Bub17P9g+NUP6lAE&#10;p8qeSTnWI4hkvQoowjINEwKQxKkAViGshEiAFzn/P6H4AQAA//8DAFBLAQItABQABgAIAAAAIQC2&#10;gziS/gAAAOEBAAATAAAAAAAAAAAAAAAAAAAAAABbQ29udGVudF9UeXBlc10ueG1sUEsBAi0AFAAG&#10;AAgAAAAhADj9If/WAAAAlAEAAAsAAAAAAAAAAAAAAAAALwEAAF9yZWxzLy5yZWxzUEsBAi0AFAAG&#10;AAgAAAAhAPhPpFxRAgAAbAQAAA4AAAAAAAAAAAAAAAAALgIAAGRycy9lMm9Eb2MueG1sUEsBAi0A&#10;FAAGAAgAAAAhAL60iqrhAAAACgEAAA8AAAAAAAAAAAAAAAAAqwQAAGRycy9kb3ducmV2LnhtbFBL&#10;BQYAAAAABAAEAPMAAAC5BQAAAAA=&#10;" filled="f" stroked="f" strokeweight=".5pt">
                <v:textbox inset="5.85pt,.7pt,5.85pt,.7pt">
                  <w:txbxContent>
                    <w:p w14:paraId="0A0520A7" w14:textId="77777777" w:rsidR="00060D80" w:rsidRDefault="00060D80" w:rsidP="00060D80">
                      <w:pPr>
                        <w:pStyle w:val="a3"/>
                        <w:adjustRightInd w:val="0"/>
                        <w:snapToGrid w:val="0"/>
                        <w:ind w:leftChars="0" w:left="425"/>
                        <w:rPr>
                          <w:rFonts w:ascii="メイリオ" w:eastAsia="メイリオ" w:hAnsi="メイリオ" w:cs="Arial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5CA03BF" wp14:editId="57F7249A">
                            <wp:extent cx="1080000" cy="1919250"/>
                            <wp:effectExtent l="0" t="0" r="6350" b="5080"/>
                            <wp:docPr id="453" name="図 45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80000" cy="19192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1C2513C" w14:textId="77777777" w:rsidR="00060D80" w:rsidRDefault="00060D80" w:rsidP="00060D80">
                      <w:pPr>
                        <w:pStyle w:val="a3"/>
                        <w:spacing w:line="320" w:lineRule="exact"/>
                        <w:ind w:leftChars="0" w:left="425"/>
                        <w:contextualSpacing/>
                        <w:rPr>
                          <w:rFonts w:ascii="メイリオ" w:eastAsia="メイリオ" w:hAnsi="メイリオ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16B31580" w14:textId="77777777" w:rsidR="00060D80" w:rsidRDefault="00060D80" w:rsidP="00060D80">
                      <w:pPr>
                        <w:pStyle w:val="a3"/>
                        <w:spacing w:line="320" w:lineRule="exact"/>
                        <w:ind w:leftChars="0" w:left="425"/>
                        <w:contextualSpacing/>
                        <w:rPr>
                          <w:rFonts w:ascii="メイリオ" w:eastAsia="メイリオ" w:hAnsi="メイリオ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6F4C8840" w14:textId="77777777" w:rsidR="00060D80" w:rsidRPr="001D261C" w:rsidRDefault="00060D80" w:rsidP="00060D80">
                      <w:pPr>
                        <w:pStyle w:val="a3"/>
                        <w:spacing w:line="320" w:lineRule="exact"/>
                        <w:contextualSpacing/>
                        <w:rPr>
                          <w:rFonts w:ascii="メイリオ" w:eastAsia="メイリオ" w:hAnsi="メイリオ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3341A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2299DDE" wp14:editId="4D912D99">
                <wp:simplePos x="0" y="0"/>
                <wp:positionH relativeFrom="column">
                  <wp:posOffset>220980</wp:posOffset>
                </wp:positionH>
                <wp:positionV relativeFrom="paragraph">
                  <wp:posOffset>241935</wp:posOffset>
                </wp:positionV>
                <wp:extent cx="1596390" cy="2572385"/>
                <wp:effectExtent l="0" t="0" r="0" b="0"/>
                <wp:wrapSquare wrapText="bothSides"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6390" cy="25723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2D6DA1" w14:textId="77777777" w:rsidR="00AF3B33" w:rsidRDefault="00AF3B33" w:rsidP="00AF3B33">
                            <w:pPr>
                              <w:pStyle w:val="a3"/>
                              <w:adjustRightInd w:val="0"/>
                              <w:snapToGrid w:val="0"/>
                              <w:ind w:leftChars="0" w:left="425"/>
                              <w:rPr>
                                <w:rFonts w:ascii="メイリオ" w:eastAsia="メイリオ" w:hAnsi="メイリオ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888C9C3" wp14:editId="7DEA1F1A">
                                  <wp:extent cx="1080000" cy="1919250"/>
                                  <wp:effectExtent l="0" t="0" r="6350" b="5080"/>
                                  <wp:docPr id="455" name="図 45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80000" cy="19192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DD36DC9" w14:textId="77777777" w:rsidR="00AF3B33" w:rsidRDefault="00AF3B33" w:rsidP="00AF3B33">
                            <w:pPr>
                              <w:pStyle w:val="a3"/>
                              <w:spacing w:line="320" w:lineRule="exact"/>
                              <w:ind w:leftChars="0" w:left="425"/>
                              <w:contextualSpacing/>
                              <w:rPr>
                                <w:rFonts w:ascii="メイリオ" w:eastAsia="メイリオ" w:hAnsi="メイリオ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327AFFB" w14:textId="3F29064E" w:rsidR="00AF3B33" w:rsidRDefault="00AF3B33" w:rsidP="00AF3B33">
                            <w:pPr>
                              <w:pStyle w:val="a3"/>
                              <w:spacing w:line="320" w:lineRule="exact"/>
                              <w:ind w:leftChars="0" w:left="425"/>
                              <w:contextualSpacing/>
                              <w:rPr>
                                <w:rFonts w:ascii="メイリオ" w:eastAsia="メイリオ" w:hAnsi="メイリオ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23E3C3FA" w14:textId="77777777" w:rsidR="006807B3" w:rsidRDefault="006807B3" w:rsidP="00AF3B33">
                            <w:pPr>
                              <w:pStyle w:val="a3"/>
                              <w:spacing w:line="320" w:lineRule="exact"/>
                              <w:ind w:leftChars="0" w:left="425"/>
                              <w:contextualSpacing/>
                              <w:rPr>
                                <w:rFonts w:ascii="メイリオ" w:eastAsia="メイリオ" w:hAnsi="メイリオ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149702AF" w14:textId="77777777" w:rsidR="00AF3B33" w:rsidRPr="001D261C" w:rsidRDefault="00AF3B33" w:rsidP="001D261C">
                            <w:pPr>
                              <w:pStyle w:val="a3"/>
                              <w:spacing w:line="320" w:lineRule="exact"/>
                              <w:contextualSpacing/>
                              <w:rPr>
                                <w:rFonts w:ascii="メイリオ" w:eastAsia="メイリオ" w:hAnsi="メイリオ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299DDE" id="テキスト ボックス 18" o:spid="_x0000_s1042" type="#_x0000_t202" style="position:absolute;margin-left:17.4pt;margin-top:19.05pt;width:125.7pt;height:202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Vc1TgIAAGoEAAAOAAAAZHJzL2Uyb0RvYy54bWysVM2O2jAQvlfqO1i+l/BTWIgIK7orqkpo&#10;dyW22rNxbIiUeFzbkNAjSKs+RF+h6rnPkxfp2AEWbXuqenHGnv/vm8n4uipyshXGZqAS2mm1KRGK&#10;Q5qpVUI/P87eDSmxjqmU5aBEQnfC0uvJ2zfjUseiC2vIU2EIBlE2LnVC187pOIosX4uC2RZooVAp&#10;wRTM4dWsotSwEqMXedRttwdRCSbVBriwFl9vGyWdhPhSCu7upbTCkTyhWJsLpwnn0p/RZMzilWF6&#10;nfFjGewfqihYpjDpOdQtc4xsTPZHqCLjBixI1+JQRCBlxkXoAbvptF91s1gzLUIvCI7VZ5js/wvL&#10;77YPhmQpcodMKVYgR/Xhud7/qPe/6sM3Uh++14dDvf+Jd4I2CFipbYx+C42ervoAFTqf3i0+ehwq&#10;aQr/xQ4J6hH63RluUTnCvVN/NOiNUMVR1+1fdXvDvo8TvbhrY91HAQXxQkIN8hlgZtu5dY3pycRn&#10;UzDL8jxwmitSJnTQ67eDw1mDwXOFOXwTTbFectWyCiicG1xCusP+DDQjYzWfZVjDnFn3wAzOCNaN&#10;c+/u8ZA5YC44SpSswXz927u3R+pQS0mJM5dQ+2XDjKAk/6SQ1Kv33VEfhzRchkMPjblULC8UalPc&#10;AA51B/dL8yB6c5efRGmgeMLlmPqcqGKKY+aEupN445o9wOXiYjoNRjiUmrm5WmjuQ3tMPb6P1RMz&#10;+kiCQ/7u4DSbLH7FRWPbsDHdOJBZIMqj3GB6BB8HOlB9XD6/MZf3YPXyi5j8BgAA//8DAFBLAwQU&#10;AAYACAAAACEA3lHd2eAAAAAJAQAADwAAAGRycy9kb3ducmV2LnhtbEyPzU7DMBCE70i8g7VI3Kjz&#10;p5CmcaqqKgckLoQirk68JKGxHcVuk749y4meVqMZzXxbbBc9sAtOrrdGQLgKgKFprOpNK+D48fKU&#10;AXNeGiUHa1DAFR1sy/u7QubKzuYdL5VvGZUYl0sBnfdjzrlrOtTSreyIhrxvO2npSU4tV5OcqVwP&#10;PAqClGvZG1ro5Ij7DptTddYC3Oupqd5+5utnvD4878P6kO6+jkI8Piy7DTCPi/8Pwx8+oUNJTLU9&#10;G+XYICBOiNzTzUJg5EdZGgGrBSRJHAEvC377QfkLAAD//wMAUEsBAi0AFAAGAAgAAAAhALaDOJL+&#10;AAAA4QEAABMAAAAAAAAAAAAAAAAAAAAAAFtDb250ZW50X1R5cGVzXS54bWxQSwECLQAUAAYACAAA&#10;ACEAOP0h/9YAAACUAQAACwAAAAAAAAAAAAAAAAAvAQAAX3JlbHMvLnJlbHNQSwECLQAUAAYACAAA&#10;ACEA15VXNU4CAABqBAAADgAAAAAAAAAAAAAAAAAuAgAAZHJzL2Uyb0RvYy54bWxQSwECLQAUAAYA&#10;CAAAACEA3lHd2eAAAAAJAQAADwAAAAAAAAAAAAAAAACoBAAAZHJzL2Rvd25yZXYueG1sUEsFBgAA&#10;AAAEAAQA8wAAALUFAAAAAA==&#10;" filled="f" stroked="f" strokeweight=".5pt">
                <v:textbox inset="5.85pt,.7pt,5.85pt,.7pt">
                  <w:txbxContent>
                    <w:p w14:paraId="242D6DA1" w14:textId="77777777" w:rsidR="00AF3B33" w:rsidRDefault="00AF3B33" w:rsidP="00AF3B33">
                      <w:pPr>
                        <w:pStyle w:val="a3"/>
                        <w:adjustRightInd w:val="0"/>
                        <w:snapToGrid w:val="0"/>
                        <w:ind w:leftChars="0" w:left="425"/>
                        <w:rPr>
                          <w:rFonts w:ascii="メイリオ" w:eastAsia="メイリオ" w:hAnsi="メイリオ" w:cs="Arial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888C9C3" wp14:editId="7DEA1F1A">
                            <wp:extent cx="1080000" cy="1919250"/>
                            <wp:effectExtent l="0" t="0" r="6350" b="5080"/>
                            <wp:docPr id="455" name="図 45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80000" cy="19192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DD36DC9" w14:textId="77777777" w:rsidR="00AF3B33" w:rsidRDefault="00AF3B33" w:rsidP="00AF3B33">
                      <w:pPr>
                        <w:pStyle w:val="a3"/>
                        <w:spacing w:line="320" w:lineRule="exact"/>
                        <w:ind w:leftChars="0" w:left="425"/>
                        <w:contextualSpacing/>
                        <w:rPr>
                          <w:rFonts w:ascii="メイリオ" w:eastAsia="メイリオ" w:hAnsi="メイリオ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3327AFFB" w14:textId="3F29064E" w:rsidR="00AF3B33" w:rsidRDefault="00AF3B33" w:rsidP="00AF3B33">
                      <w:pPr>
                        <w:pStyle w:val="a3"/>
                        <w:spacing w:line="320" w:lineRule="exact"/>
                        <w:ind w:leftChars="0" w:left="425"/>
                        <w:contextualSpacing/>
                        <w:rPr>
                          <w:rFonts w:ascii="メイリオ" w:eastAsia="メイリオ" w:hAnsi="メイリオ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23E3C3FA" w14:textId="77777777" w:rsidR="006807B3" w:rsidRDefault="006807B3" w:rsidP="00AF3B33">
                      <w:pPr>
                        <w:pStyle w:val="a3"/>
                        <w:spacing w:line="320" w:lineRule="exact"/>
                        <w:ind w:leftChars="0" w:left="425"/>
                        <w:contextualSpacing/>
                        <w:rPr>
                          <w:rFonts w:ascii="メイリオ" w:eastAsia="メイリオ" w:hAnsi="メイリオ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149702AF" w14:textId="77777777" w:rsidR="00AF3B33" w:rsidRPr="001D261C" w:rsidRDefault="00AF3B33" w:rsidP="001D261C">
                      <w:pPr>
                        <w:pStyle w:val="a3"/>
                        <w:spacing w:line="320" w:lineRule="exact"/>
                        <w:contextualSpacing/>
                        <w:rPr>
                          <w:rFonts w:ascii="メイリオ" w:eastAsia="メイリオ" w:hAnsi="メイリオ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3341A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623E766" wp14:editId="56FF3B5A">
                <wp:simplePos x="0" y="0"/>
                <wp:positionH relativeFrom="column">
                  <wp:posOffset>4504055</wp:posOffset>
                </wp:positionH>
                <wp:positionV relativeFrom="paragraph">
                  <wp:posOffset>229955</wp:posOffset>
                </wp:positionV>
                <wp:extent cx="1555750" cy="2408555"/>
                <wp:effectExtent l="0" t="0" r="0" b="0"/>
                <wp:wrapSquare wrapText="bothSides"/>
                <wp:docPr id="467" name="テキスト ボックス 4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5750" cy="24085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87E9E3" w14:textId="77777777" w:rsidR="00B42CFE" w:rsidRDefault="00B42CFE" w:rsidP="00B42CFE">
                            <w:pPr>
                              <w:pStyle w:val="a3"/>
                              <w:adjustRightInd w:val="0"/>
                              <w:snapToGrid w:val="0"/>
                              <w:ind w:leftChars="0" w:left="425"/>
                              <w:rPr>
                                <w:rFonts w:ascii="メイリオ" w:eastAsia="メイリオ" w:hAnsi="メイリオ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8CDB304" wp14:editId="74117736">
                                  <wp:extent cx="1079999" cy="1919248"/>
                                  <wp:effectExtent l="0" t="0" r="6350" b="5080"/>
                                  <wp:docPr id="468" name="図 46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79999" cy="191924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5248AF2" w14:textId="77777777" w:rsidR="00B42CFE" w:rsidRDefault="00B42CFE" w:rsidP="00B42CFE">
                            <w:pPr>
                              <w:pStyle w:val="a3"/>
                              <w:spacing w:line="320" w:lineRule="exact"/>
                              <w:ind w:leftChars="0" w:left="425"/>
                              <w:contextualSpacing/>
                              <w:rPr>
                                <w:rFonts w:ascii="メイリオ" w:eastAsia="メイリオ" w:hAnsi="メイリオ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25F34BD2" w14:textId="77777777" w:rsidR="00B42CFE" w:rsidRDefault="00B42CFE" w:rsidP="00B42CFE">
                            <w:pPr>
                              <w:pStyle w:val="a3"/>
                              <w:spacing w:line="320" w:lineRule="exact"/>
                              <w:ind w:leftChars="0" w:left="425"/>
                              <w:contextualSpacing/>
                              <w:rPr>
                                <w:rFonts w:ascii="メイリオ" w:eastAsia="メイリオ" w:hAnsi="メイリオ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01B06BF8" w14:textId="77777777" w:rsidR="00B42CFE" w:rsidRPr="001D261C" w:rsidRDefault="00B42CFE" w:rsidP="00B42CFE">
                            <w:pPr>
                              <w:pStyle w:val="a3"/>
                              <w:spacing w:line="320" w:lineRule="exact"/>
                              <w:contextualSpacing/>
                              <w:rPr>
                                <w:rFonts w:ascii="メイリオ" w:eastAsia="メイリオ" w:hAnsi="メイリオ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23E766" id="テキスト ボックス 467" o:spid="_x0000_s1043" type="#_x0000_t202" style="position:absolute;margin-left:354.65pt;margin-top:18.1pt;width:122.5pt;height:189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WqgUAIAAGwEAAAOAAAAZHJzL2Uyb0RvYy54bWysVM2O0zAQviPxDpbvNG3pb9R0VXZVhFTt&#10;rtRFe3Ydp4mUeIztNinHrYR4CF4BceZ58iKMnaZbFk6IizPjGc/P981kdlUVOdkLbTKQEe11upQI&#10;ySHO5DaiHx+WbyaUGMtkzHKQIqIHYejV/PWrWalC0YcU8lhogkGkCUsV0dRaFQaB4akomOmAEhKN&#10;CeiCWVT1Nog1KzF6kQf9bncUlKBjpYELY/D2pjHSuY+fJILbuyQxwpI8olib9af258adwXzGwq1m&#10;Ks34qQz2D1UULJOY9BzqhllGdjr7I1SRcQ0GEtvhUASQJBkXvgfsptd90c06ZUr4XhAco84wmf8X&#10;lt/u7zXJ4ogORmNKJCuQpPr4pX76Xj/9rI9fSX38Vh+P9dMP1IlzQshKZUJ8uVb41lbvoELq23uD&#10;lw6JKtGF+2KPBO0I/uEMuKgs4e7RcDgcD9HE0dYfdCeouzjB83OljX0voCBOiKhGRj3QbL8ytnFt&#10;XVw2Ccsszz2ruSRlREdvMf5vFgyeS8zhmmiKdZKtNpXHYdo2soH4gP1paIbGKL7MsIYVM/aeaZwS&#10;rBsn397hkeSAueAkUZKC/vy3e+eP5KGVkhKnLqLm045pQUn+QSKt40F/OsQx9cpkMsUU+tKwuTDI&#10;XXENONY93DDFvejcbd6KiYbiEddj4XKiiUmOmSNqW/HaNpuA68XFYuGdcCwVsyu5VtyFdsg5fB+q&#10;R6bViQSL/N1CO50sfMFF49tgvthZSDJPlEO5wfQEPo60p/q0fm5nLnXv9fyTmP8CAAD//wMAUEsD&#10;BBQABgAIAAAAIQAMmeRM4QAAAAoBAAAPAAAAZHJzL2Rvd25yZXYueG1sTI/BToNAEIbvJr7DZky8&#10;2YVSaEGGpmnqwcSLWNPrwq6AZWcJuy307V1PepyZL/98f76ddc+uarSdIYRwEQBTVBvZUYNw/Hh5&#10;2gCzTpAUvSGFcFMWtsX9XS4yaSZ6V9fSNcyHkM0EQuvckHFu61ZpYRdmUORvX2bUwvlxbLgcxeTD&#10;dc+XQZBwLTryH1oxqH2r6nN50Qj29VyXb9/T7TNKD+t9WB2S3emI+Pgw756BOTW7Pxh+9b06FN6p&#10;MheSlvUI6yCNPIoQJUtgHkjjlV9UCKswjoEXOf9fofgBAAD//wMAUEsBAi0AFAAGAAgAAAAhALaD&#10;OJL+AAAA4QEAABMAAAAAAAAAAAAAAAAAAAAAAFtDb250ZW50X1R5cGVzXS54bWxQSwECLQAUAAYA&#10;CAAAACEAOP0h/9YAAACUAQAACwAAAAAAAAAAAAAAAAAvAQAAX3JlbHMvLnJlbHNQSwECLQAUAAYA&#10;CAAAACEA/3FqoFACAABsBAAADgAAAAAAAAAAAAAAAAAuAgAAZHJzL2Uyb0RvYy54bWxQSwECLQAU&#10;AAYACAAAACEADJnkTOEAAAAKAQAADwAAAAAAAAAAAAAAAACqBAAAZHJzL2Rvd25yZXYueG1sUEsF&#10;BgAAAAAEAAQA8wAAALgFAAAAAA==&#10;" filled="f" stroked="f" strokeweight=".5pt">
                <v:textbox inset="5.85pt,.7pt,5.85pt,.7pt">
                  <w:txbxContent>
                    <w:p w14:paraId="3C87E9E3" w14:textId="77777777" w:rsidR="00B42CFE" w:rsidRDefault="00B42CFE" w:rsidP="00B42CFE">
                      <w:pPr>
                        <w:pStyle w:val="a3"/>
                        <w:adjustRightInd w:val="0"/>
                        <w:snapToGrid w:val="0"/>
                        <w:ind w:leftChars="0" w:left="425"/>
                        <w:rPr>
                          <w:rFonts w:ascii="メイリオ" w:eastAsia="メイリオ" w:hAnsi="メイリオ" w:cs="Arial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8CDB304" wp14:editId="74117736">
                            <wp:extent cx="1079999" cy="1919248"/>
                            <wp:effectExtent l="0" t="0" r="6350" b="5080"/>
                            <wp:docPr id="468" name="図 46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79999" cy="191924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5248AF2" w14:textId="77777777" w:rsidR="00B42CFE" w:rsidRDefault="00B42CFE" w:rsidP="00B42CFE">
                      <w:pPr>
                        <w:pStyle w:val="a3"/>
                        <w:spacing w:line="320" w:lineRule="exact"/>
                        <w:ind w:leftChars="0" w:left="425"/>
                        <w:contextualSpacing/>
                        <w:rPr>
                          <w:rFonts w:ascii="メイリオ" w:eastAsia="メイリオ" w:hAnsi="メイリオ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25F34BD2" w14:textId="77777777" w:rsidR="00B42CFE" w:rsidRDefault="00B42CFE" w:rsidP="00B42CFE">
                      <w:pPr>
                        <w:pStyle w:val="a3"/>
                        <w:spacing w:line="320" w:lineRule="exact"/>
                        <w:ind w:leftChars="0" w:left="425"/>
                        <w:contextualSpacing/>
                        <w:rPr>
                          <w:rFonts w:ascii="メイリオ" w:eastAsia="メイリオ" w:hAnsi="メイリオ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01B06BF8" w14:textId="77777777" w:rsidR="00B42CFE" w:rsidRPr="001D261C" w:rsidRDefault="00B42CFE" w:rsidP="00B42CFE">
                      <w:pPr>
                        <w:pStyle w:val="a3"/>
                        <w:spacing w:line="320" w:lineRule="exact"/>
                        <w:contextualSpacing/>
                        <w:rPr>
                          <w:rFonts w:ascii="メイリオ" w:eastAsia="メイリオ" w:hAnsi="メイリオ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572EF4">
        <w:rPr>
          <w:rFonts w:ascii="メイリオ" w:eastAsia="メイリオ" w:hAnsi="メイリオ" w:cs="Arial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4E0135D" wp14:editId="46518CE2">
                <wp:simplePos x="0" y="0"/>
                <wp:positionH relativeFrom="column">
                  <wp:posOffset>4590927</wp:posOffset>
                </wp:positionH>
                <wp:positionV relativeFrom="paragraph">
                  <wp:posOffset>347715</wp:posOffset>
                </wp:positionV>
                <wp:extent cx="109182" cy="109182"/>
                <wp:effectExtent l="0" t="19050" r="43815" b="43815"/>
                <wp:wrapNone/>
                <wp:docPr id="472" name="矢印: 右 4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182" cy="109182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76EB8E5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矢印: 右 472" o:spid="_x0000_s1026" type="#_x0000_t13" style="position:absolute;left:0;text-align:left;margin-left:361.5pt;margin-top:27.4pt;width:8.6pt;height:8.6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YRriAIAAEQFAAAOAAAAZHJzL2Uyb0RvYy54bWysVFFu2zAM/R+wOwj6X+0E6boadYqgRYcB&#10;RVusHfqtylJsQBY1SomT3WHYEQbsBAN2pmLXGCU7btEW+xiWD4UUyUfymdTR8aY1bK3QN2BLPtnL&#10;OVNWQtXYZck/3Zy9eceZD8JWwoBVJd8qz4/nr18dda5QU6jBVAoZgVhfdK7kdQiuyDIva9UKvwdO&#10;WTJqwFYEUnGZVSg6Qm9NNs3zt1kHWDkEqbyn29PeyOcJX2slw6XWXgVmSk61hXRiOu/imc2PRLFE&#10;4epGDmWIf6iiFY2lpCPUqQiCrbB5BtU2EsGDDnsS2gy0bqRKPVA3k/xJN9e1cCr1QuR4N9Lk/x+s&#10;vFhfIWuqks8OppxZ0dJH+v39x/3XnwW7//aLxWsiqXO+IN9rd4WD5kmMHW80tvGfemGbROx2JFZt&#10;ApN0OckPJ+8IXpJpkAklewh26MN7BS2LQsmxWdZhgQhdIlWsz33oA3aOFB1L6otIUtgaFesw9qPS&#10;1BGlnaboNEvqxCBbC5oCIaWyYdKbalGp/no/p1/slKoaI5KWACOybowZsQeAOKfPsXuYwT+GqjSK&#10;Y3D+t8L64DEiZQYbxuC2sYAvARjqasjc++9I6qmJLN1BtaXvjdAvgnfyrCHGz4UPVwJp8mlHaJvD&#10;JR3aQFdyGCTOasAvL91HfxpIsnLW0SaV3H9eCVScmQ+WRvVwMpvF1UvKbP9gSgo+ttw9tthVewL0&#10;mSb0bjiZxOgfzE7UCO0tLf0iZiWTsJJyl1wG3Cknod9wejakWiySG62bE+HcXjsZwSOrcZZuNrcC&#10;3TB2geb1AnZbJ4onc9f7xkgLi1UA3aShfOB14JtWNQ3O8KzEt+CxnrweHr/5HwAAAP//AwBQSwME&#10;FAAGAAgAAAAhABJkAmLeAAAACQEAAA8AAABkcnMvZG93bnJldi54bWxMj8tOwzAQRfdI/IM1SOyo&#10;TVoICnEqhIQEQqKl9AMm8TQO9SOy3Tb8Pe4KlqN7deecejlZw44U4uCdhNuZAEau82pwvYTt18vN&#10;A7CY0Ck03pGEH4qwbC4vaqyUP7lPOm5Sz/KIixVK0CmNFeex02QxzvxILmc7HyymfIaeq4CnPG4N&#10;L4S45xYHlz9oHOlZU7ffHKyE9auZ9+12F1Z7hd9ev5Xd+uNdyuur6ekRWKIp/ZXhjJ/RoclMrT84&#10;FZmRUBbz7JIk3C2yQi6UC1EAa8+JAN7U/L9B8wsAAP//AwBQSwECLQAUAAYACAAAACEAtoM4kv4A&#10;AADhAQAAEwAAAAAAAAAAAAAAAAAAAAAAW0NvbnRlbnRfVHlwZXNdLnhtbFBLAQItABQABgAIAAAA&#10;IQA4/SH/1gAAAJQBAAALAAAAAAAAAAAAAAAAAC8BAABfcmVscy8ucmVsc1BLAQItABQABgAIAAAA&#10;IQAVFYRriAIAAEQFAAAOAAAAAAAAAAAAAAAAAC4CAABkcnMvZTJvRG9jLnhtbFBLAQItABQABgAI&#10;AAAAIQASZAJi3gAAAAkBAAAPAAAAAAAAAAAAAAAAAOIEAABkcnMvZG93bnJldi54bWxQSwUGAAAA&#10;AAQABADzAAAA7QUAAAAA&#10;" adj="10800" fillcolor="#4472c4 [3204]" strokecolor="#1f3763 [1604]" strokeweight="1pt"/>
            </w:pict>
          </mc:Fallback>
        </mc:AlternateContent>
      </w:r>
      <w:r w:rsidR="00572EF4">
        <w:rPr>
          <w:rFonts w:ascii="メイリオ" w:eastAsia="メイリオ" w:hAnsi="メイリオ" w:cs="Arial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B7C4072" wp14:editId="0E04B78D">
                <wp:simplePos x="0" y="0"/>
                <wp:positionH relativeFrom="column">
                  <wp:posOffset>3172460</wp:posOffset>
                </wp:positionH>
                <wp:positionV relativeFrom="paragraph">
                  <wp:posOffset>347715</wp:posOffset>
                </wp:positionV>
                <wp:extent cx="109182" cy="109182"/>
                <wp:effectExtent l="0" t="19050" r="43815" b="43815"/>
                <wp:wrapNone/>
                <wp:docPr id="470" name="矢印: 右 4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182" cy="109182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DBF33A" id="矢印: 右 470" o:spid="_x0000_s1026" type="#_x0000_t13" style="position:absolute;left:0;text-align:left;margin-left:249.8pt;margin-top:27.4pt;width:8.6pt;height:8.6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v9yiAIAAEQFAAAOAAAAZHJzL2Uyb0RvYy54bWysVFFq3DAQ/S/0DkL/jb3LpmlMvGFJSCmE&#10;JDQp+VZkaW2QNepIu97tHUqPUOgJCj1T6DU6kr1OSEI/SvdDO9LMPM08v9HR8aY1bK3QN2BLPtnL&#10;OVNWQtXYZck/3Zy9eceZD8JWwoBVJd8qz4/nr18dda5QU6jBVAoZgVhfdK7kdQiuyDIva9UKvwdO&#10;WXJqwFYE2uIyq1B0hN6abJrnb7MOsHIIUnlPp6e9k88TvtZKhkutvQrMlJxqC2nFtN7FNZsfiWKJ&#10;wtWNHMoQ/1BFKxpLl45QpyIItsLmGVTbSAQPOuxJaDPQupEq9UDdTPIn3VzXwqnUC5Hj3UiT/3+w&#10;8mJ9haypSj47IH6saOkj/f7+4/7rz4Ldf/vF4jGR1DlfUOy1u8Jh58mMHW80tvGfemGbROx2JFZt&#10;ApN0OMkPJ++mnElyDTahZA/JDn14r6Bl0Sg5Nss6LBChS6SK9bkPfcIukLJjSX0RyQpbo2Idxn5U&#10;mjqia6cpO2lJnRhka0EqEFIqGya9qxaV6o/3c/rFTqmqMSPtEmBE1o0xI/YAEHX6HLuHGeJjqkpS&#10;HJPzvxXWJ48Z6WawYUxuGwv4EoChroab+/gdST01kaU7qLb0vRH6QfBOnjXE+Lnw4UogKZ80QNMc&#10;LmnRBrqSw2BxVgN+eek8xpMgyctZR5NUcv95JVBxZj5YkurhZDaLo5c2s/2DKW3wsefusceu2hOg&#10;zzShd8PJZMb4YHamRmhvaegX8VZyCSvp7pLLgLvNSegnnJ4NqRaLFEbj5kQ4t9dORvDIatTSzeZW&#10;oBtkF0ivF7CbOlE80V0fGzMtLFYBdJNE+cDrwDeNahLO8KzEt+DxPkU9PH7zPwAAAP//AwBQSwME&#10;FAAGAAgAAAAhAIMAuDvgAAAACQEAAA8AAABkcnMvZG93bnJldi54bWxMj91Kw0AQRu8F32EZwTu7&#10;aW1TGzMpIgiKoLX2ASbZbTZ2f0J228a3d7zSuxnm8M35yvXorDjpIXbBI0wnGQjtm6A63yLsPp9u&#10;7kDERF6RDV4jfOsI6+ryoqRChbP/0KdtagWH+FgQgkmpL6SMjdGO4iT02vNtHwZHidehlWqgM4c7&#10;K2dZlktHnecPhnr9aHRz2B4dwubZ3rb1bj+8HxR9BfOybDZvr4jXV+PDPYikx/QHw68+q0PFTnU4&#10;ehWFRZivVjmjCIs5V2BgMc15qBGWswxkVcr/DaofAAAA//8DAFBLAQItABQABgAIAAAAIQC2gziS&#10;/gAAAOEBAAATAAAAAAAAAAAAAAAAAAAAAABbQ29udGVudF9UeXBlc10ueG1sUEsBAi0AFAAGAAgA&#10;AAAhADj9If/WAAAAlAEAAAsAAAAAAAAAAAAAAAAALwEAAF9yZWxzLy5yZWxzUEsBAi0AFAAGAAgA&#10;AAAhACsK/3KIAgAARAUAAA4AAAAAAAAAAAAAAAAALgIAAGRycy9lMm9Eb2MueG1sUEsBAi0AFAAG&#10;AAgAAAAhAIMAuDvgAAAACQEAAA8AAAAAAAAAAAAAAAAA4gQAAGRycy9kb3ducmV2LnhtbFBLBQYA&#10;AAAABAAEAPMAAADvBQAAAAA=&#10;" adj="10800" fillcolor="#4472c4 [3204]" strokecolor="#1f3763 [1604]" strokeweight="1pt"/>
            </w:pict>
          </mc:Fallback>
        </mc:AlternateContent>
      </w:r>
      <w:r w:rsidR="00572EF4">
        <w:rPr>
          <w:rFonts w:ascii="メイリオ" w:eastAsia="メイリオ" w:hAnsi="メイリオ" w:cs="Arial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E7A40A3" wp14:editId="0402546D">
                <wp:simplePos x="0" y="0"/>
                <wp:positionH relativeFrom="column">
                  <wp:posOffset>1757149</wp:posOffset>
                </wp:positionH>
                <wp:positionV relativeFrom="paragraph">
                  <wp:posOffset>347260</wp:posOffset>
                </wp:positionV>
                <wp:extent cx="109182" cy="109182"/>
                <wp:effectExtent l="0" t="19050" r="43815" b="43815"/>
                <wp:wrapNone/>
                <wp:docPr id="469" name="矢印: 右 4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182" cy="109182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1BF816" id="矢印: 右 469" o:spid="_x0000_s1026" type="#_x0000_t13" style="position:absolute;left:0;text-align:left;margin-left:138.35pt;margin-top:27.35pt;width:8.6pt;height:8.6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hJ7iAIAAEQFAAAOAAAAZHJzL2Uyb0RvYy54bWysVFFu2zAM/R+wOwj6X+0EabcadYqgRYcB&#10;RVusHfqtylJsQBY1SomT3WHYEQbsBAN2pmLXGCU7btEW+xiWD4UUyUfymdTR8aY1bK3QN2BLPtnL&#10;OVNWQtXYZck/3Zy9eceZD8JWwoBVJd8qz4/nr18dda5QU6jBVAoZgVhfdK7kdQiuyDIva9UKvwdO&#10;WTJqwFYEUnGZVSg6Qm9NNs3zg6wDrByCVN7T7Wlv5POEr7WS4VJrrwIzJafaQjoxnXfxzOZHolii&#10;cHUjhzLEP1TRisZS0hHqVATBVtg8g2obieBBhz0JbQZaN1KlHqibSf6km+taOJV6IXK8G2ny/w9W&#10;XqyvkDVVyWcHh5xZ0dJH+v39x/3XnwW7//aLxWsiqXO+IN9rd4WD5kmMHW80tvGfemGbROx2JFZt&#10;ApN0OckPJ++mnEkyDTKhZA/BDn14r6BlUSg5Nss6LBChS6SK9bkPfcDOkaJjSX0RSQpbo2Idxn5U&#10;mjqitNMUnWZJnRhka0FTIKRUNkx6Uy0q1V/v5/SLnVJVY0TSEmBE1o0xI/YAEOf0OXYPM/jHUJVG&#10;cQzO/1ZYHzxGpMxgwxjcNhbwJQBDXQ2Ze/8dST01kaU7qLb0vRH6RfBOnjXE+Lnw4UogTT7tCG1z&#10;uKRDG+hKDoPEWQ345aX76E8DSVbOOtqkkvvPK4GKM/PB0qgeTmazuHpJme2/nZKCjy13jy121Z4A&#10;faYJvRtOJjH6B7MTNUJ7S0u/iFnJJKyk3CWXAXfKSeg3nJ4NqRaL5Ebr5kQ4t9dORvDIapylm82t&#10;QDeMXaB5vYDd1oniydz1vjHSwmIVQDdpKB94HfimVU2DMzwr8S14rCevh8dv/gcAAP//AwBQSwME&#10;FAAGAAgAAAAhAOwykcHgAAAACQEAAA8AAABkcnMvZG93bnJldi54bWxMj91Kw0AQRu8F32EZwTu7&#10;aaqNiZkUEQRFqLX2ASbZbTZ2f8Luto1v73qlV8Mwh2/OV68mo9lJ+jA4izCfZcCk7ZwYbI+w+3y+&#10;uQcWIllB2lmJ8C0DrJrLi5oq4c72Q562sWcpxIaKEFSMY8V56JQ0FGZulDbd9s4bimn1PReezinc&#10;aJ5n2ZIbGmz6oGiUT0p2h+3RIGxe9KJvd3v/fhD05dRr0W3Wb4jXV9PjA7Aop/gHw69+UocmObXu&#10;aEVgGiEvlkVCEe5u00xAXi5KYC1CMS+BNzX/36D5AQAA//8DAFBLAQItABQABgAIAAAAIQC2gziS&#10;/gAAAOEBAAATAAAAAAAAAAAAAAAAAAAAAABbQ29udGVudF9UeXBlc10ueG1sUEsBAi0AFAAGAAgA&#10;AAAhADj9If/WAAAAlAEAAAsAAAAAAAAAAAAAAAAALwEAAF9yZWxzLy5yZWxzUEsBAi0AFAAGAAgA&#10;AAAhABbKEnuIAgAARAUAAA4AAAAAAAAAAAAAAAAALgIAAGRycy9lMm9Eb2MueG1sUEsBAi0AFAAG&#10;AAgAAAAhAOwykcHgAAAACQEAAA8AAAAAAAAAAAAAAAAA4gQAAGRycy9kb3ducmV2LnhtbFBLBQYA&#10;AAAABAAEAPMAAADvBQAAAAA=&#10;" adj="10800" fillcolor="#4472c4 [3204]" strokecolor="#1f3763 [1604]" strokeweight="1pt"/>
            </w:pict>
          </mc:Fallback>
        </mc:AlternateContent>
      </w:r>
    </w:p>
    <w:p w14:paraId="362D3528" w14:textId="3FF41848" w:rsidR="002E4F75" w:rsidRDefault="002E4F75" w:rsidP="00502178">
      <w:pPr>
        <w:pStyle w:val="a3"/>
        <w:spacing w:line="320" w:lineRule="exact"/>
        <w:ind w:leftChars="0" w:left="818"/>
        <w:contextualSpacing/>
        <w:rPr>
          <w:rFonts w:ascii="メイリオ" w:eastAsia="メイリオ" w:hAnsi="メイリオ" w:cs="Arial"/>
          <w:b/>
          <w:bCs/>
          <w:sz w:val="20"/>
          <w:szCs w:val="20"/>
        </w:rPr>
      </w:pPr>
    </w:p>
    <w:p w14:paraId="53FE7247" w14:textId="4A97C7E4" w:rsidR="00C47713" w:rsidRDefault="00C47713" w:rsidP="00C47713">
      <w:pPr>
        <w:spacing w:line="320" w:lineRule="exact"/>
        <w:contextualSpacing/>
        <w:jc w:val="center"/>
        <w:rPr>
          <w:rFonts w:ascii="メイリオ" w:eastAsia="メイリオ" w:hAnsi="メイリオ" w:cs="Arial"/>
          <w:b/>
          <w:bCs/>
          <w:sz w:val="28"/>
          <w:szCs w:val="28"/>
        </w:rPr>
      </w:pPr>
    </w:p>
    <w:p w14:paraId="02B5D41D" w14:textId="77777777" w:rsidR="00CC25AA" w:rsidRDefault="00CC25AA" w:rsidP="00C47713">
      <w:pPr>
        <w:spacing w:line="320" w:lineRule="exact"/>
        <w:contextualSpacing/>
        <w:jc w:val="center"/>
        <w:rPr>
          <w:rFonts w:ascii="メイリオ" w:eastAsia="メイリオ" w:hAnsi="メイリオ" w:cs="Arial"/>
          <w:b/>
          <w:bCs/>
          <w:sz w:val="28"/>
          <w:szCs w:val="28"/>
        </w:rPr>
      </w:pPr>
    </w:p>
    <w:p w14:paraId="1B6856B0" w14:textId="2899B26B" w:rsidR="00CC25AA" w:rsidRDefault="00CC25AA" w:rsidP="00C47713">
      <w:pPr>
        <w:spacing w:line="320" w:lineRule="exact"/>
        <w:contextualSpacing/>
        <w:jc w:val="center"/>
        <w:rPr>
          <w:rFonts w:ascii="メイリオ" w:eastAsia="メイリオ" w:hAnsi="メイリオ" w:cs="Arial"/>
          <w:b/>
          <w:bCs/>
          <w:sz w:val="28"/>
          <w:szCs w:val="28"/>
        </w:rPr>
      </w:pPr>
      <w:r>
        <w:rPr>
          <w:rFonts w:ascii="メイリオ" w:eastAsia="メイリオ" w:hAnsi="メイリオ" w:hint="eastAsia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B5E8093" wp14:editId="637748BD">
                <wp:simplePos x="0" y="0"/>
                <wp:positionH relativeFrom="column">
                  <wp:posOffset>0</wp:posOffset>
                </wp:positionH>
                <wp:positionV relativeFrom="paragraph">
                  <wp:posOffset>18415</wp:posOffset>
                </wp:positionV>
                <wp:extent cx="6045835" cy="0"/>
                <wp:effectExtent l="0" t="19050" r="31115" b="19050"/>
                <wp:wrapNone/>
                <wp:docPr id="14" name="直線コネク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45835" cy="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3C4C00" id="直線コネクタ 14" o:spid="_x0000_s1026" style="position:absolute;left:0;text-align:lef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.45pt" to="476.0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mdW2gEAANYDAAAOAAAAZHJzL2Uyb0RvYy54bWysU0tu2zAQ3RfIHQjuY0n5wRAsZ5Eg3RSt&#10;0c8BGGpoEeAPJGvJW3fdC7SH6KIFuuxhvMg1OqRtJWgCFC2yoTiceW/mzYxml4NWZAU+SGsaWk1K&#10;SsBw20qzbOiH9zfHU0pCZKZlyhpo6BoCvZwfvZj1roYT21nVgidIYkLdu4Z2Mbq6KALvQLMwsQ4M&#10;OoX1mkU0/bJoPeuRXavipCwvit761nnLIQR8vd456TzzCwE8vhEiQCSqoVhbzKfP5206i/mM1UvP&#10;XCf5vgz2H1VoJg0mHamuWWTko5ePqLTk3gYr4oRbXVghJIesAdVU5R9q3nXMQdaCzQlubFN4Plr+&#10;erXwRLY4uzNKDNM4o7uvP+5+ftluvm8/fd5uvm03vwg6sVO9CzUCrszC763gFj7JHoTX6YuCyJC7&#10;ux67C0MkHB8vyrPz6ek5JfzgK+6Bzof4Eqwm6dJQJU0Szmq2ehUiJsPQQ0h6Vob0DT2dVmUeYZEq&#10;29WSb3GtYBf2FgSqw+xVpst7BVfKkxXDjWCcg4lV0oYJlMHoBBNSqRFY/h24j09QyDv3L+ARkTNb&#10;E0ewlsb6p7LH4VCy2MVj+Q90p+utbdd5StmBy5MV7hc9bedDO8Pvf8f5bwAAAP//AwBQSwMEFAAG&#10;AAgAAAAhAK6FiAnZAAAABAEAAA8AAABkcnMvZG93bnJldi54bWxMj0FLw0AQhe9C/8Mygje7aUBr&#10;02xKEYLgpbWKXrfZaRLMzobdTZP+e0cv9fh4w/e+yTeT7cQZfWgdKVjMExBIlTMt1Qo+3sv7JxAh&#10;ajK6c4QKLhhgU8xucp0ZN9Ibng+xFgyhkGkFTYx9JmWoGrQ6zF2PxN3JeasjR19L4/XIcNvJNEke&#10;pdUt8UKje3xusPo+DFZBOu4uX/SaDKmt9vHFf5bL3b5U6u522q5BRJzi9Rh+9VkdCnY6uoFMEJ0C&#10;fiQyaQWCy9VDugBx/MuyyOV/+eIHAAD//wMAUEsBAi0AFAAGAAgAAAAhALaDOJL+AAAA4QEAABMA&#10;AAAAAAAAAAAAAAAAAAAAAFtDb250ZW50X1R5cGVzXS54bWxQSwECLQAUAAYACAAAACEAOP0h/9YA&#10;AACUAQAACwAAAAAAAAAAAAAAAAAvAQAAX3JlbHMvLnJlbHNQSwECLQAUAAYACAAAACEApIZnVtoB&#10;AADWAwAADgAAAAAAAAAAAAAAAAAuAgAAZHJzL2Uyb0RvYy54bWxQSwECLQAUAAYACAAAACEAroWI&#10;CdkAAAAEAQAADwAAAAAAAAAAAAAAAAA0BAAAZHJzL2Rvd25yZXYueG1sUEsFBgAAAAAEAAQA8wAA&#10;ADoFAAAAAA==&#10;" strokecolor="#4472c4 [3204]" strokeweight="3pt">
                <v:stroke joinstyle="miter"/>
              </v:line>
            </w:pict>
          </mc:Fallback>
        </mc:AlternateContent>
      </w:r>
    </w:p>
    <w:p w14:paraId="7AD22974" w14:textId="631A1FA8" w:rsidR="00CC25AA" w:rsidRDefault="00CC25AA" w:rsidP="00C47713">
      <w:pPr>
        <w:spacing w:line="320" w:lineRule="exact"/>
        <w:contextualSpacing/>
        <w:jc w:val="center"/>
        <w:rPr>
          <w:rFonts w:ascii="メイリオ" w:eastAsia="メイリオ" w:hAnsi="メイリオ" w:cs="Arial"/>
          <w:b/>
          <w:bCs/>
          <w:sz w:val="28"/>
          <w:szCs w:val="28"/>
        </w:rPr>
      </w:pPr>
    </w:p>
    <w:p w14:paraId="7C3D4A77" w14:textId="77777777" w:rsidR="00CC25AA" w:rsidRDefault="00CC25AA" w:rsidP="00C47713">
      <w:pPr>
        <w:spacing w:line="320" w:lineRule="exact"/>
        <w:contextualSpacing/>
        <w:jc w:val="center"/>
        <w:rPr>
          <w:rFonts w:ascii="メイリオ" w:eastAsia="メイリオ" w:hAnsi="メイリオ" w:cs="Arial"/>
          <w:b/>
          <w:bCs/>
          <w:sz w:val="28"/>
          <w:szCs w:val="28"/>
        </w:rPr>
      </w:pPr>
    </w:p>
    <w:p w14:paraId="49D5B1BF" w14:textId="4EACBDE9" w:rsidR="00C47713" w:rsidRDefault="00C47713" w:rsidP="00C47713">
      <w:pPr>
        <w:spacing w:line="320" w:lineRule="exact"/>
        <w:contextualSpacing/>
        <w:jc w:val="center"/>
        <w:rPr>
          <w:rFonts w:ascii="メイリオ" w:eastAsia="メイリオ" w:hAnsi="メイリオ" w:cs="Arial"/>
          <w:b/>
          <w:bCs/>
          <w:sz w:val="28"/>
          <w:szCs w:val="28"/>
        </w:rPr>
      </w:pPr>
      <w:r>
        <w:rPr>
          <w:rFonts w:ascii="メイリオ" w:eastAsia="メイリオ" w:hAnsi="メイリオ" w:cs="Arial" w:hint="eastAsia"/>
          <w:b/>
          <w:bCs/>
          <w:sz w:val="28"/>
          <w:szCs w:val="28"/>
        </w:rPr>
        <w:t>海上チェックインの</w:t>
      </w:r>
      <w:r w:rsidRPr="00060D80">
        <w:rPr>
          <w:rFonts w:ascii="メイリオ" w:eastAsia="メイリオ" w:hAnsi="メイリオ" w:cs="Arial" w:hint="eastAsia"/>
          <w:b/>
          <w:bCs/>
          <w:sz w:val="28"/>
          <w:szCs w:val="28"/>
        </w:rPr>
        <w:t>注意点</w:t>
      </w:r>
    </w:p>
    <w:p w14:paraId="2610D464" w14:textId="70DBC977" w:rsidR="00C47713" w:rsidRDefault="00C47713" w:rsidP="00C47713">
      <w:pPr>
        <w:spacing w:line="320" w:lineRule="exact"/>
        <w:contextualSpacing/>
        <w:jc w:val="center"/>
        <w:rPr>
          <w:rFonts w:ascii="メイリオ" w:eastAsia="メイリオ" w:hAnsi="メイリオ" w:cs="Arial"/>
          <w:b/>
          <w:bCs/>
          <w:sz w:val="28"/>
          <w:szCs w:val="28"/>
        </w:rPr>
      </w:pPr>
    </w:p>
    <w:p w14:paraId="3ACCC54E" w14:textId="77777777" w:rsidR="00CC25AA" w:rsidRPr="00060D80" w:rsidRDefault="00CC25AA" w:rsidP="00C47713">
      <w:pPr>
        <w:spacing w:line="320" w:lineRule="exact"/>
        <w:contextualSpacing/>
        <w:jc w:val="center"/>
        <w:rPr>
          <w:rFonts w:ascii="メイリオ" w:eastAsia="メイリオ" w:hAnsi="メイリオ" w:cs="Arial"/>
          <w:b/>
          <w:bCs/>
          <w:sz w:val="28"/>
          <w:szCs w:val="28"/>
        </w:rPr>
      </w:pPr>
    </w:p>
    <w:p w14:paraId="4A94C7A1" w14:textId="537355BA" w:rsidR="00C062FE" w:rsidRDefault="00C062FE" w:rsidP="00C062FE">
      <w:pPr>
        <w:pStyle w:val="a3"/>
        <w:numPr>
          <w:ilvl w:val="0"/>
          <w:numId w:val="9"/>
        </w:numPr>
        <w:spacing w:line="320" w:lineRule="exact"/>
        <w:ind w:leftChars="0"/>
        <w:contextualSpacing/>
        <w:rPr>
          <w:rFonts w:ascii="メイリオ" w:eastAsia="メイリオ" w:hAnsi="メイリオ" w:cs="Arial"/>
          <w:sz w:val="20"/>
          <w:szCs w:val="20"/>
        </w:rPr>
      </w:pPr>
      <w:r>
        <w:rPr>
          <w:rFonts w:ascii="メイリオ" w:eastAsia="メイリオ" w:hAnsi="メイリオ" w:cs="Arial" w:hint="eastAsia"/>
          <w:sz w:val="20"/>
          <w:szCs w:val="20"/>
        </w:rPr>
        <w:t>シグナルボートが</w:t>
      </w:r>
      <w:r w:rsidR="007B702E" w:rsidRPr="007B702E">
        <w:rPr>
          <w:rFonts w:ascii="メイリオ" w:eastAsia="メイリオ" w:hAnsi="メイリオ" w:cs="Arial"/>
          <w:sz w:val="20"/>
          <w:szCs w:val="20"/>
        </w:rPr>
        <w:t>L旗を</w:t>
      </w:r>
      <w:r>
        <w:rPr>
          <w:rFonts w:ascii="メイリオ" w:eastAsia="メイリオ" w:hAnsi="メイリオ" w:cs="Arial" w:hint="eastAsia"/>
          <w:sz w:val="20"/>
          <w:szCs w:val="20"/>
        </w:rPr>
        <w:t>掲揚しているとき。</w:t>
      </w:r>
    </w:p>
    <w:p w14:paraId="0AAC946B" w14:textId="77777777" w:rsidR="00CC25AA" w:rsidRDefault="00CC25AA" w:rsidP="00CC25AA">
      <w:pPr>
        <w:pStyle w:val="a3"/>
        <w:spacing w:line="320" w:lineRule="exact"/>
        <w:ind w:leftChars="0" w:left="1260"/>
        <w:contextualSpacing/>
        <w:rPr>
          <w:rFonts w:ascii="メイリオ" w:eastAsia="メイリオ" w:hAnsi="メイリオ" w:cs="Arial"/>
          <w:sz w:val="20"/>
          <w:szCs w:val="20"/>
        </w:rPr>
      </w:pPr>
    </w:p>
    <w:p w14:paraId="7FB218C5" w14:textId="3EFEE3BB" w:rsidR="007B702E" w:rsidRDefault="007B702E" w:rsidP="00C062FE">
      <w:pPr>
        <w:pStyle w:val="a3"/>
        <w:numPr>
          <w:ilvl w:val="0"/>
          <w:numId w:val="9"/>
        </w:numPr>
        <w:spacing w:line="320" w:lineRule="exact"/>
        <w:ind w:leftChars="0"/>
        <w:contextualSpacing/>
        <w:rPr>
          <w:rFonts w:ascii="メイリオ" w:eastAsia="メイリオ" w:hAnsi="メイリオ" w:cs="Arial"/>
          <w:sz w:val="20"/>
          <w:szCs w:val="20"/>
        </w:rPr>
      </w:pPr>
      <w:r w:rsidRPr="00C062FE">
        <w:rPr>
          <w:rFonts w:ascii="メイリオ" w:eastAsia="メイリオ" w:hAnsi="メイリオ" w:cs="Arial"/>
          <w:sz w:val="20"/>
          <w:szCs w:val="20"/>
        </w:rPr>
        <w:t>スターボードタックで</w:t>
      </w:r>
      <w:r w:rsidR="00C062FE">
        <w:rPr>
          <w:rFonts w:ascii="メイリオ" w:eastAsia="メイリオ" w:hAnsi="メイリオ" w:cs="Arial" w:hint="eastAsia"/>
          <w:sz w:val="20"/>
          <w:szCs w:val="20"/>
        </w:rPr>
        <w:t>シグナル</w:t>
      </w:r>
      <w:r w:rsidR="00CC25AA">
        <w:rPr>
          <w:rFonts w:ascii="メイリオ" w:eastAsia="メイリオ" w:hAnsi="メイリオ" w:cs="Arial" w:hint="eastAsia"/>
          <w:sz w:val="20"/>
          <w:szCs w:val="20"/>
        </w:rPr>
        <w:t>ボート</w:t>
      </w:r>
      <w:r w:rsidRPr="00C062FE">
        <w:rPr>
          <w:rFonts w:ascii="メイリオ" w:eastAsia="メイリオ" w:hAnsi="メイリオ" w:cs="Arial"/>
          <w:sz w:val="20"/>
          <w:szCs w:val="20"/>
        </w:rPr>
        <w:t>の2艇身以内を</w:t>
      </w:r>
      <w:r w:rsidR="00C062FE">
        <w:rPr>
          <w:rFonts w:ascii="メイリオ" w:eastAsia="メイリオ" w:hAnsi="メイリオ" w:cs="Arial" w:hint="eastAsia"/>
          <w:sz w:val="20"/>
          <w:szCs w:val="20"/>
        </w:rPr>
        <w:t>帆走</w:t>
      </w:r>
      <w:r w:rsidRPr="00C062FE">
        <w:rPr>
          <w:rFonts w:ascii="メイリオ" w:eastAsia="メイリオ" w:hAnsi="メイリオ" w:cs="Arial"/>
          <w:sz w:val="20"/>
          <w:szCs w:val="20"/>
        </w:rPr>
        <w:t>すること。</w:t>
      </w:r>
    </w:p>
    <w:p w14:paraId="3F6B5DAA" w14:textId="77777777" w:rsidR="00C062FE" w:rsidRPr="007B702E" w:rsidRDefault="00C062FE" w:rsidP="00C062FE">
      <w:pPr>
        <w:pStyle w:val="a3"/>
        <w:spacing w:line="320" w:lineRule="exact"/>
        <w:ind w:leftChars="0" w:left="1260"/>
        <w:contextualSpacing/>
        <w:rPr>
          <w:rFonts w:ascii="メイリオ" w:eastAsia="メイリオ" w:hAnsi="メイリオ" w:cs="Arial"/>
          <w:sz w:val="20"/>
          <w:szCs w:val="20"/>
        </w:rPr>
      </w:pPr>
      <w:r w:rsidRPr="007B702E">
        <w:rPr>
          <w:rFonts w:ascii="メイリオ" w:eastAsia="メイリオ" w:hAnsi="メイリオ" w:cs="Arial" w:hint="eastAsia"/>
          <w:sz w:val="20"/>
          <w:szCs w:val="20"/>
        </w:rPr>
        <w:t>※風上むいて止まるとセール番号が読めません。</w:t>
      </w:r>
    </w:p>
    <w:p w14:paraId="55B84C05" w14:textId="23E6E6A8" w:rsidR="00C062FE" w:rsidRPr="00C062FE" w:rsidRDefault="00C062FE" w:rsidP="00C062FE">
      <w:pPr>
        <w:pStyle w:val="a3"/>
        <w:spacing w:line="320" w:lineRule="exact"/>
        <w:ind w:leftChars="0" w:left="1260"/>
        <w:contextualSpacing/>
        <w:rPr>
          <w:rFonts w:ascii="メイリオ" w:eastAsia="メイリオ" w:hAnsi="メイリオ" w:cs="Arial"/>
          <w:sz w:val="20"/>
          <w:szCs w:val="20"/>
        </w:rPr>
      </w:pPr>
    </w:p>
    <w:p w14:paraId="7162EF3D" w14:textId="10BB4FE7" w:rsidR="007B702E" w:rsidRDefault="007B702E" w:rsidP="00C062FE">
      <w:pPr>
        <w:pStyle w:val="a3"/>
        <w:numPr>
          <w:ilvl w:val="0"/>
          <w:numId w:val="9"/>
        </w:numPr>
        <w:spacing w:line="320" w:lineRule="exact"/>
        <w:ind w:leftChars="0"/>
        <w:contextualSpacing/>
        <w:rPr>
          <w:rFonts w:ascii="メイリオ" w:eastAsia="メイリオ" w:hAnsi="メイリオ" w:cs="Arial"/>
          <w:sz w:val="20"/>
          <w:szCs w:val="20"/>
        </w:rPr>
      </w:pPr>
      <w:r w:rsidRPr="00C062FE">
        <w:rPr>
          <w:rFonts w:ascii="メイリオ" w:eastAsia="メイリオ" w:hAnsi="メイリオ" w:cs="Arial"/>
          <w:sz w:val="20"/>
          <w:szCs w:val="20"/>
        </w:rPr>
        <w:t>チェックインが終わった艇は、</w:t>
      </w:r>
      <w:r w:rsidR="00CC25AA">
        <w:rPr>
          <w:rFonts w:ascii="メイリオ" w:eastAsia="メイリオ" w:hAnsi="メイリオ" w:cs="Arial" w:hint="eastAsia"/>
          <w:sz w:val="20"/>
          <w:szCs w:val="20"/>
        </w:rPr>
        <w:t>シグナルボート</w:t>
      </w:r>
      <w:r w:rsidRPr="00C062FE">
        <w:rPr>
          <w:rFonts w:ascii="メイリオ" w:eastAsia="メイリオ" w:hAnsi="メイリオ" w:cs="Arial"/>
          <w:sz w:val="20"/>
          <w:szCs w:val="20"/>
        </w:rPr>
        <w:t>から離れてください。</w:t>
      </w:r>
    </w:p>
    <w:p w14:paraId="7CF51BB1" w14:textId="77777777" w:rsidR="00CC25AA" w:rsidRDefault="00CC25AA" w:rsidP="00CC25AA">
      <w:pPr>
        <w:pStyle w:val="a3"/>
        <w:spacing w:line="320" w:lineRule="exact"/>
        <w:ind w:leftChars="0" w:left="1260"/>
        <w:contextualSpacing/>
        <w:rPr>
          <w:rFonts w:ascii="メイリオ" w:eastAsia="メイリオ" w:hAnsi="メイリオ" w:cs="Arial"/>
          <w:sz w:val="20"/>
          <w:szCs w:val="20"/>
        </w:rPr>
      </w:pPr>
    </w:p>
    <w:p w14:paraId="7B80F70F" w14:textId="7AF7938F" w:rsidR="007B702E" w:rsidRDefault="007B702E" w:rsidP="00C062FE">
      <w:pPr>
        <w:pStyle w:val="a3"/>
        <w:numPr>
          <w:ilvl w:val="0"/>
          <w:numId w:val="9"/>
        </w:numPr>
        <w:spacing w:line="320" w:lineRule="exact"/>
        <w:ind w:leftChars="0"/>
        <w:contextualSpacing/>
        <w:rPr>
          <w:rFonts w:ascii="メイリオ" w:eastAsia="メイリオ" w:hAnsi="メイリオ" w:cs="Arial"/>
          <w:sz w:val="20"/>
          <w:szCs w:val="20"/>
        </w:rPr>
      </w:pPr>
      <w:r w:rsidRPr="00C062FE">
        <w:rPr>
          <w:rFonts w:ascii="メイリオ" w:eastAsia="メイリオ" w:hAnsi="メイリオ" w:cs="Arial"/>
          <w:sz w:val="20"/>
          <w:szCs w:val="20"/>
        </w:rPr>
        <w:t>L旗を掲げている間は</w:t>
      </w:r>
      <w:r w:rsidR="00C062FE">
        <w:rPr>
          <w:rFonts w:ascii="メイリオ" w:eastAsia="メイリオ" w:hAnsi="メイリオ" w:cs="Arial" w:hint="eastAsia"/>
          <w:sz w:val="20"/>
          <w:szCs w:val="20"/>
        </w:rPr>
        <w:t>シグナルボート</w:t>
      </w:r>
      <w:r w:rsidRPr="00C062FE">
        <w:rPr>
          <w:rFonts w:ascii="メイリオ" w:eastAsia="メイリオ" w:hAnsi="メイリオ" w:cs="Arial"/>
          <w:sz w:val="20"/>
          <w:szCs w:val="20"/>
        </w:rPr>
        <w:t>で</w:t>
      </w:r>
      <w:r w:rsidR="008F2AF1">
        <w:rPr>
          <w:rFonts w:ascii="メイリオ" w:eastAsia="メイリオ" w:hAnsi="メイリオ" w:cs="Arial" w:hint="eastAsia"/>
          <w:sz w:val="20"/>
          <w:szCs w:val="20"/>
        </w:rPr>
        <w:t>潮流</w:t>
      </w:r>
      <w:r w:rsidRPr="00C062FE">
        <w:rPr>
          <w:rFonts w:ascii="メイリオ" w:eastAsia="メイリオ" w:hAnsi="メイリオ" w:cs="Arial"/>
          <w:sz w:val="20"/>
          <w:szCs w:val="20"/>
        </w:rPr>
        <w:t>を測らないでください。</w:t>
      </w:r>
    </w:p>
    <w:p w14:paraId="12545F38" w14:textId="50128096" w:rsidR="00C47713" w:rsidRPr="00C47713" w:rsidRDefault="00C47713" w:rsidP="007B702E">
      <w:pPr>
        <w:pStyle w:val="a3"/>
        <w:spacing w:line="320" w:lineRule="exact"/>
        <w:ind w:leftChars="0" w:left="818"/>
        <w:contextualSpacing/>
        <w:rPr>
          <w:rFonts w:ascii="メイリオ" w:eastAsia="メイリオ" w:hAnsi="メイリオ" w:cs="Arial"/>
          <w:b/>
          <w:bCs/>
          <w:sz w:val="20"/>
          <w:szCs w:val="20"/>
        </w:rPr>
      </w:pPr>
    </w:p>
    <w:sectPr w:rsidR="00C47713" w:rsidRPr="00C47713" w:rsidSect="0066601C">
      <w:headerReference w:type="default" r:id="rId14"/>
      <w:pgSz w:w="11906" w:h="16838"/>
      <w:pgMar w:top="1440" w:right="1080" w:bottom="1440" w:left="1080" w:header="426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419B65" w14:textId="77777777" w:rsidR="008176B3" w:rsidRDefault="008176B3" w:rsidP="008176B3">
      <w:r>
        <w:separator/>
      </w:r>
    </w:p>
  </w:endnote>
  <w:endnote w:type="continuationSeparator" w:id="0">
    <w:p w14:paraId="7D64BB7C" w14:textId="77777777" w:rsidR="008176B3" w:rsidRDefault="008176B3" w:rsidP="00817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AAA113" w14:textId="77777777" w:rsidR="008176B3" w:rsidRDefault="008176B3" w:rsidP="008176B3">
      <w:r>
        <w:separator/>
      </w:r>
    </w:p>
  </w:footnote>
  <w:footnote w:type="continuationSeparator" w:id="0">
    <w:p w14:paraId="13935A37" w14:textId="77777777" w:rsidR="008176B3" w:rsidRDefault="008176B3" w:rsidP="008176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CAB285" w14:textId="00C52F64" w:rsidR="008176B3" w:rsidRPr="008F2AF1" w:rsidRDefault="008176B3" w:rsidP="008F2AF1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263A09"/>
    <w:multiLevelType w:val="hybridMultilevel"/>
    <w:tmpl w:val="3B7456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D690803"/>
    <w:multiLevelType w:val="multilevel"/>
    <w:tmpl w:val="5AA619E6"/>
    <w:lvl w:ilvl="0">
      <w:start w:val="1"/>
      <w:numFmt w:val="decimalEnclosedCircle"/>
      <w:lvlText w:val="%1"/>
      <w:lvlJc w:val="left"/>
      <w:pPr>
        <w:ind w:left="425" w:hanging="425"/>
      </w:pPr>
      <w:rPr>
        <w:rFonts w:hint="default"/>
        <w:b/>
        <w:color w:val="000000" w:themeColor="text1"/>
        <w:w w:val="100"/>
        <w:sz w:val="22"/>
        <w:szCs w:val="22"/>
      </w:rPr>
    </w:lvl>
    <w:lvl w:ilvl="1">
      <w:start w:val="1"/>
      <w:numFmt w:val="decimal"/>
      <w:lvlText w:val="20.%2"/>
      <w:lvlJc w:val="left"/>
      <w:pPr>
        <w:ind w:left="567" w:hanging="567"/>
      </w:pPr>
      <w:rPr>
        <w:rFonts w:hint="eastAsia"/>
        <w:b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794" w:hanging="624"/>
      </w:pPr>
      <w:rPr>
        <w:rFonts w:ascii="Verdana" w:eastAsia="メイリオ" w:hAnsi="Verdana" w:hint="default"/>
        <w:b w:val="0"/>
        <w:bCs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 w15:restartNumberingAfterBreak="0">
    <w:nsid w:val="2557390D"/>
    <w:multiLevelType w:val="hybridMultilevel"/>
    <w:tmpl w:val="CAEE8A2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AC623F6"/>
    <w:multiLevelType w:val="multilevel"/>
    <w:tmpl w:val="1E90E902"/>
    <w:lvl w:ilvl="0">
      <w:start w:val="20"/>
      <w:numFmt w:val="decimal"/>
      <w:lvlText w:val="%1."/>
      <w:lvlJc w:val="left"/>
      <w:pPr>
        <w:ind w:left="425" w:hanging="425"/>
      </w:pPr>
      <w:rPr>
        <w:rFonts w:ascii="メイリオ" w:eastAsia="メイリオ" w:hAnsi="メイリオ" w:hint="eastAsia"/>
        <w:b/>
        <w:color w:val="0070C0"/>
      </w:rPr>
    </w:lvl>
    <w:lvl w:ilvl="1">
      <w:start w:val="1"/>
      <w:numFmt w:val="decimal"/>
      <w:lvlText w:val="20.%2"/>
      <w:lvlJc w:val="left"/>
      <w:pPr>
        <w:ind w:left="567" w:hanging="567"/>
      </w:pPr>
      <w:rPr>
        <w:rFonts w:hint="eastAsia"/>
        <w:b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794" w:hanging="624"/>
      </w:pPr>
      <w:rPr>
        <w:rFonts w:ascii="Verdana" w:eastAsia="メイリオ" w:hAnsi="Verdana" w:hint="default"/>
        <w:b w:val="0"/>
        <w:bCs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 w15:restartNumberingAfterBreak="0">
    <w:nsid w:val="51114A48"/>
    <w:multiLevelType w:val="hybridMultilevel"/>
    <w:tmpl w:val="D4E0317A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5" w15:restartNumberingAfterBreak="0">
    <w:nsid w:val="543132B1"/>
    <w:multiLevelType w:val="hybridMultilevel"/>
    <w:tmpl w:val="1FBE351C"/>
    <w:lvl w:ilvl="0" w:tplc="ADE6F1D6">
      <w:numFmt w:val="bullet"/>
      <w:lvlText w:val="※"/>
      <w:lvlJc w:val="left"/>
      <w:pPr>
        <w:ind w:left="765" w:hanging="360"/>
      </w:pPr>
      <w:rPr>
        <w:rFonts w:ascii="メイリオ" w:eastAsia="メイリオ" w:hAnsi="メイリオ" w:cs="Arial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6" w15:restartNumberingAfterBreak="0">
    <w:nsid w:val="5703478D"/>
    <w:multiLevelType w:val="hybridMultilevel"/>
    <w:tmpl w:val="2872FD8C"/>
    <w:lvl w:ilvl="0" w:tplc="107E2AD2">
      <w:start w:val="1030"/>
      <w:numFmt w:val="bullet"/>
      <w:lvlText w:val="※"/>
      <w:lvlJc w:val="left"/>
      <w:pPr>
        <w:ind w:left="760" w:hanging="360"/>
      </w:pPr>
      <w:rPr>
        <w:rFonts w:ascii="メイリオ" w:eastAsia="メイリオ" w:hAnsi="メイリオ" w:cs="Arial" w:hint="eastAsia"/>
      </w:rPr>
    </w:lvl>
    <w:lvl w:ilvl="1" w:tplc="0409000B" w:tentative="1">
      <w:start w:val="1"/>
      <w:numFmt w:val="bullet"/>
      <w:lvlText w:val=""/>
      <w:lvlJc w:val="left"/>
      <w:pPr>
        <w:ind w:left="1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0" w:hanging="420"/>
      </w:pPr>
      <w:rPr>
        <w:rFonts w:ascii="Wingdings" w:hAnsi="Wingdings" w:hint="default"/>
      </w:rPr>
    </w:lvl>
  </w:abstractNum>
  <w:abstractNum w:abstractNumId="7" w15:restartNumberingAfterBreak="0">
    <w:nsid w:val="57A059F4"/>
    <w:multiLevelType w:val="multilevel"/>
    <w:tmpl w:val="1A082BDC"/>
    <w:lvl w:ilvl="0">
      <w:start w:val="18"/>
      <w:numFmt w:val="decimal"/>
      <w:lvlText w:val="%1."/>
      <w:lvlJc w:val="left"/>
      <w:pPr>
        <w:ind w:left="425" w:hanging="425"/>
      </w:pPr>
      <w:rPr>
        <w:rFonts w:ascii="メイリオ" w:eastAsia="メイリオ" w:hAnsi="メイリオ" w:hint="eastAsia"/>
        <w:b/>
        <w:color w:val="0070C0"/>
      </w:rPr>
    </w:lvl>
    <w:lvl w:ilvl="1">
      <w:start w:val="1"/>
      <w:numFmt w:val="decimal"/>
      <w:lvlText w:val="18.%2"/>
      <w:lvlJc w:val="left"/>
      <w:pPr>
        <w:ind w:left="567" w:hanging="567"/>
      </w:pPr>
      <w:rPr>
        <w:rFonts w:hint="eastAsia"/>
        <w:b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794" w:hanging="624"/>
      </w:pPr>
      <w:rPr>
        <w:rFonts w:ascii="Verdana" w:eastAsia="メイリオ" w:hAnsi="Verdana" w:hint="default"/>
        <w:b w:val="0"/>
        <w:bCs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8" w15:restartNumberingAfterBreak="0">
    <w:nsid w:val="5A6944A2"/>
    <w:multiLevelType w:val="hybridMultilevel"/>
    <w:tmpl w:val="D0CCD994"/>
    <w:lvl w:ilvl="0" w:tplc="9A5C3F5A">
      <w:numFmt w:val="bullet"/>
      <w:lvlText w:val="※"/>
      <w:lvlJc w:val="left"/>
      <w:pPr>
        <w:ind w:left="818" w:hanging="420"/>
      </w:pPr>
      <w:rPr>
        <w:rFonts w:ascii="メイリオ" w:eastAsia="メイリオ" w:hAnsi="メイリオ" w:cs="Symbol" w:hint="eastAsia"/>
        <w:w w:val="100"/>
        <w:sz w:val="22"/>
        <w:szCs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8"/>
  </w:num>
  <w:num w:numId="7">
    <w:abstractNumId w:val="5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21B"/>
    <w:rsid w:val="000029D6"/>
    <w:rsid w:val="00030588"/>
    <w:rsid w:val="00060D80"/>
    <w:rsid w:val="00127542"/>
    <w:rsid w:val="00155591"/>
    <w:rsid w:val="00160445"/>
    <w:rsid w:val="001E3F2C"/>
    <w:rsid w:val="00257AD3"/>
    <w:rsid w:val="002B3AA4"/>
    <w:rsid w:val="002B7F0B"/>
    <w:rsid w:val="002E4F75"/>
    <w:rsid w:val="004130E3"/>
    <w:rsid w:val="00432881"/>
    <w:rsid w:val="0044221B"/>
    <w:rsid w:val="00471A7C"/>
    <w:rsid w:val="004F6802"/>
    <w:rsid w:val="00502178"/>
    <w:rsid w:val="00572EF4"/>
    <w:rsid w:val="006630C6"/>
    <w:rsid w:val="0066601C"/>
    <w:rsid w:val="006807B3"/>
    <w:rsid w:val="006C65CE"/>
    <w:rsid w:val="006D7FC5"/>
    <w:rsid w:val="0073341A"/>
    <w:rsid w:val="007B702E"/>
    <w:rsid w:val="007C3B95"/>
    <w:rsid w:val="008176B3"/>
    <w:rsid w:val="008E071D"/>
    <w:rsid w:val="008F2AF1"/>
    <w:rsid w:val="0098311A"/>
    <w:rsid w:val="009A42AE"/>
    <w:rsid w:val="009B5F15"/>
    <w:rsid w:val="009F06CC"/>
    <w:rsid w:val="00A03889"/>
    <w:rsid w:val="00A84E35"/>
    <w:rsid w:val="00A96E0C"/>
    <w:rsid w:val="00AA6093"/>
    <w:rsid w:val="00AB1624"/>
    <w:rsid w:val="00AF3B33"/>
    <w:rsid w:val="00B07171"/>
    <w:rsid w:val="00B42CFE"/>
    <w:rsid w:val="00BC7BFD"/>
    <w:rsid w:val="00BD4A7A"/>
    <w:rsid w:val="00C062FE"/>
    <w:rsid w:val="00C1499E"/>
    <w:rsid w:val="00C47713"/>
    <w:rsid w:val="00C97DC1"/>
    <w:rsid w:val="00CB0242"/>
    <w:rsid w:val="00CC25AA"/>
    <w:rsid w:val="00D0200A"/>
    <w:rsid w:val="00D41BA6"/>
    <w:rsid w:val="00D75742"/>
    <w:rsid w:val="00DD3C94"/>
    <w:rsid w:val="00E70A8C"/>
    <w:rsid w:val="00E8389E"/>
    <w:rsid w:val="00EE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8FBC0B8"/>
  <w15:chartTrackingRefBased/>
  <w15:docId w15:val="{4D35892D-8E5E-4064-82CD-F698E4D79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22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221B"/>
    <w:pPr>
      <w:ind w:leftChars="400" w:left="840"/>
    </w:pPr>
  </w:style>
  <w:style w:type="character" w:styleId="a4">
    <w:name w:val="Hyperlink"/>
    <w:basedOn w:val="a0"/>
    <w:uiPriority w:val="99"/>
    <w:unhideWhenUsed/>
    <w:rsid w:val="0044221B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9A42AE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8176B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176B3"/>
  </w:style>
  <w:style w:type="paragraph" w:styleId="a8">
    <w:name w:val="footer"/>
    <w:basedOn w:val="a"/>
    <w:link w:val="a9"/>
    <w:uiPriority w:val="99"/>
    <w:unhideWhenUsed/>
    <w:rsid w:val="008176B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176B3"/>
  </w:style>
  <w:style w:type="paragraph" w:styleId="aa">
    <w:name w:val="Balloon Text"/>
    <w:basedOn w:val="a"/>
    <w:link w:val="ab"/>
    <w:uiPriority w:val="99"/>
    <w:semiHidden/>
    <w:unhideWhenUsed/>
    <w:rsid w:val="00CB02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B024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533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5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0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4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0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Kyoguro Taro</dc:creator>
  <cp:keywords/>
  <dc:description/>
  <cp:lastModifiedBy>Kyoguro Taro</cp:lastModifiedBy>
  <cp:revision>4</cp:revision>
  <cp:lastPrinted>2020-08-26T07:58:00Z</cp:lastPrinted>
  <dcterms:created xsi:type="dcterms:W3CDTF">2020-08-18T00:17:00Z</dcterms:created>
  <dcterms:modified xsi:type="dcterms:W3CDTF">2020-08-26T08:02:00Z</dcterms:modified>
</cp:coreProperties>
</file>